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C" w:rsidRDefault="00630EEC" w:rsidP="00630EEC">
      <w:pPr>
        <w:jc w:val="center"/>
        <w:rPr>
          <w:rFonts w:ascii="Times New Roman" w:hAnsi="Times New Roman"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adow/>
          <w:sz w:val="28"/>
          <w:szCs w:val="28"/>
        </w:rPr>
        <w:t xml:space="preserve">                </w:t>
      </w:r>
    </w:p>
    <w:p w:rsidR="00630EEC" w:rsidRDefault="00630EEC" w:rsidP="00630EEC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ПОСЕЛЕНИЯ ПЕТРА ДУБРАВА ВОЛЖСКОГО РАЙОНА САМАРСКОЙ ОБЛАСТИ</w:t>
      </w:r>
    </w:p>
    <w:p w:rsidR="00630EEC" w:rsidRDefault="00630EEC" w:rsidP="00630E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630EEC" w:rsidRDefault="00630EEC" w:rsidP="00630E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EEC" w:rsidRDefault="00630EEC" w:rsidP="00630E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30EEC" w:rsidRDefault="00630EEC" w:rsidP="00630E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EEC" w:rsidRDefault="00630EEC" w:rsidP="00630EEC">
      <w:pPr>
        <w:rPr>
          <w:rFonts w:ascii="Times New Roman" w:hAnsi="Times New Roman"/>
          <w:b/>
          <w:sz w:val="28"/>
          <w:szCs w:val="28"/>
        </w:rPr>
      </w:pPr>
    </w:p>
    <w:p w:rsidR="0072797B" w:rsidRDefault="00630EEC" w:rsidP="00630E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02.08.2019г.                                                                                                  № 145</w:t>
      </w:r>
    </w:p>
    <w:p w:rsidR="00630EEC" w:rsidRDefault="00630EEC" w:rsidP="00630EEC">
      <w:pPr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утверждении  бюджета на 2019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2020 и 2021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20.12.2018г. №121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64195B">
        <w:rPr>
          <w:sz w:val="28"/>
          <w:szCs w:val="28"/>
        </w:rPr>
        <w:t>рской области от 20 декабря 2018</w:t>
      </w:r>
      <w:r w:rsidR="004D24A0">
        <w:rPr>
          <w:sz w:val="28"/>
          <w:szCs w:val="28"/>
        </w:rPr>
        <w:t xml:space="preserve">г. №121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767D24">
        <w:rPr>
          <w:sz w:val="28"/>
          <w:szCs w:val="28"/>
        </w:rPr>
        <w:t>бласти на 2019 год и на плановый период 2020 и 2021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изменение</w:t>
      </w:r>
      <w:r w:rsidR="002427EC">
        <w:rPr>
          <w:color w:val="000000"/>
          <w:sz w:val="27"/>
          <w:szCs w:val="27"/>
        </w:rPr>
        <w:t>.</w:t>
      </w:r>
      <w:r w:rsidR="00F24766">
        <w:rPr>
          <w:color w:val="000000"/>
          <w:sz w:val="27"/>
          <w:szCs w:val="27"/>
        </w:rPr>
        <w:t xml:space="preserve"> </w:t>
      </w:r>
    </w:p>
    <w:p w:rsidR="00055F5C" w:rsidRDefault="00055F5C" w:rsidP="009D40A6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доходов </w:t>
      </w:r>
      <w:r w:rsidR="0084116B">
        <w:rPr>
          <w:rFonts w:ascii="Times New Roman" w:hAnsi="Times New Roman"/>
          <w:sz w:val="28"/>
          <w:szCs w:val="28"/>
        </w:rPr>
        <w:t>38534,903</w:t>
      </w:r>
      <w:r w:rsidR="00E4346B">
        <w:rPr>
          <w:rFonts w:ascii="Times New Roman" w:hAnsi="Times New Roman"/>
          <w:sz w:val="28"/>
          <w:szCs w:val="28"/>
        </w:rPr>
        <w:t xml:space="preserve"> </w:t>
      </w:r>
      <w:r w:rsidR="0019360C">
        <w:rPr>
          <w:rFonts w:ascii="Times New Roman" w:hAnsi="Times New Roman"/>
          <w:sz w:val="28"/>
          <w:szCs w:val="28"/>
        </w:rPr>
        <w:t>т</w:t>
      </w:r>
      <w:r w:rsidR="0084116B">
        <w:rPr>
          <w:rFonts w:ascii="Times New Roman" w:hAnsi="Times New Roman"/>
          <w:sz w:val="28"/>
          <w:szCs w:val="28"/>
        </w:rPr>
        <w:t>ыс. рублей заменить на 39591</w:t>
      </w:r>
      <w:r w:rsidR="00E4346B">
        <w:rPr>
          <w:rFonts w:ascii="Times New Roman" w:hAnsi="Times New Roman"/>
          <w:sz w:val="28"/>
          <w:szCs w:val="28"/>
        </w:rPr>
        <w:t>,903</w:t>
      </w:r>
      <w:r w:rsidR="0019360C">
        <w:rPr>
          <w:rFonts w:ascii="Times New Roman" w:hAnsi="Times New Roman"/>
          <w:sz w:val="28"/>
          <w:szCs w:val="28"/>
        </w:rPr>
        <w:t xml:space="preserve"> тыс. рублей;</w:t>
      </w:r>
    </w:p>
    <w:p w:rsidR="0019360C" w:rsidRDefault="00052239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84116B">
        <w:rPr>
          <w:rFonts w:ascii="Times New Roman" w:hAnsi="Times New Roman"/>
          <w:sz w:val="28"/>
          <w:szCs w:val="28"/>
        </w:rPr>
        <w:t>38870,71005</w:t>
      </w:r>
      <w:r w:rsidR="0084116B" w:rsidRPr="00C2099C">
        <w:rPr>
          <w:rFonts w:ascii="Times New Roman" w:hAnsi="Times New Roman"/>
          <w:sz w:val="28"/>
          <w:szCs w:val="28"/>
        </w:rPr>
        <w:t xml:space="preserve"> </w:t>
      </w:r>
      <w:r w:rsidR="009E6609">
        <w:rPr>
          <w:rFonts w:ascii="Times New Roman" w:hAnsi="Times New Roman"/>
          <w:sz w:val="28"/>
          <w:szCs w:val="28"/>
        </w:rPr>
        <w:t>тыс.</w:t>
      </w:r>
      <w:r w:rsidR="00630EEC">
        <w:rPr>
          <w:rFonts w:ascii="Times New Roman" w:hAnsi="Times New Roman"/>
          <w:sz w:val="28"/>
          <w:szCs w:val="28"/>
        </w:rPr>
        <w:t xml:space="preserve"> </w:t>
      </w:r>
      <w:r w:rsidR="00487625">
        <w:rPr>
          <w:rFonts w:ascii="Times New Roman" w:hAnsi="Times New Roman"/>
          <w:sz w:val="28"/>
          <w:szCs w:val="28"/>
        </w:rPr>
        <w:t>рублей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84116B">
        <w:rPr>
          <w:rFonts w:ascii="Times New Roman" w:hAnsi="Times New Roman"/>
          <w:sz w:val="28"/>
          <w:szCs w:val="28"/>
        </w:rPr>
        <w:t>заменить на 39927</w:t>
      </w:r>
      <w:r w:rsidR="00E4346B">
        <w:rPr>
          <w:rFonts w:ascii="Times New Roman" w:hAnsi="Times New Roman"/>
          <w:sz w:val="28"/>
          <w:szCs w:val="28"/>
        </w:rPr>
        <w:t>,71005</w:t>
      </w:r>
      <w:r w:rsidR="00C2099C" w:rsidRPr="00C2099C">
        <w:rPr>
          <w:rFonts w:ascii="Times New Roman" w:hAnsi="Times New Roman"/>
          <w:sz w:val="28"/>
          <w:szCs w:val="28"/>
        </w:rPr>
        <w:t xml:space="preserve"> </w:t>
      </w:r>
      <w:r w:rsidR="00C2099C">
        <w:rPr>
          <w:rFonts w:ascii="Times New Roman" w:hAnsi="Times New Roman"/>
          <w:sz w:val="28"/>
          <w:szCs w:val="28"/>
        </w:rPr>
        <w:t>тыс.рублей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9D40A6">
        <w:rPr>
          <w:rFonts w:ascii="Times New Roman" w:hAnsi="Times New Roman"/>
          <w:sz w:val="28"/>
          <w:szCs w:val="28"/>
        </w:rPr>
        <w:t>335,80705 тыс.</w:t>
      </w:r>
      <w:r w:rsidR="00630EEC">
        <w:rPr>
          <w:rFonts w:ascii="Times New Roman" w:hAnsi="Times New Roman"/>
          <w:sz w:val="28"/>
          <w:szCs w:val="28"/>
        </w:rPr>
        <w:t xml:space="preserve"> </w:t>
      </w:r>
      <w:r w:rsidR="009D40A6">
        <w:rPr>
          <w:rFonts w:ascii="Times New Roman" w:hAnsi="Times New Roman"/>
          <w:sz w:val="28"/>
          <w:szCs w:val="28"/>
        </w:rPr>
        <w:t>рублей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Приложения   </w:t>
      </w:r>
      <w:r w:rsidR="0019360C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630EEC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630EEC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</w:t>
      </w:r>
      <w:r w:rsidR="0072797B">
        <w:rPr>
          <w:rFonts w:ascii="Times New Roman" w:hAnsi="Times New Roman"/>
          <w:sz w:val="28"/>
          <w:szCs w:val="28"/>
        </w:rPr>
        <w:t>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F2D">
        <w:rPr>
          <w:rFonts w:ascii="Times New Roman" w:hAnsi="Times New Roman"/>
          <w:sz w:val="28"/>
          <w:szCs w:val="28"/>
        </w:rPr>
        <w:t xml:space="preserve"> </w:t>
      </w:r>
      <w:r w:rsidR="00630EEC">
        <w:rPr>
          <w:rFonts w:ascii="Times New Roman" w:hAnsi="Times New Roman"/>
          <w:sz w:val="28"/>
          <w:szCs w:val="28"/>
        </w:rPr>
        <w:t xml:space="preserve">02 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BF0772">
        <w:rPr>
          <w:rFonts w:ascii="Times New Roman" w:hAnsi="Times New Roman"/>
          <w:sz w:val="28"/>
          <w:szCs w:val="28"/>
        </w:rPr>
        <w:t>августа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742145">
        <w:rPr>
          <w:rFonts w:ascii="Times New Roman" w:hAnsi="Times New Roman"/>
          <w:sz w:val="28"/>
          <w:szCs w:val="28"/>
        </w:rPr>
        <w:t>2019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E63EA7">
        <w:rPr>
          <w:rFonts w:ascii="Times New Roman" w:hAnsi="Times New Roman"/>
          <w:sz w:val="28"/>
          <w:szCs w:val="28"/>
        </w:rPr>
        <w:t xml:space="preserve"> </w:t>
      </w:r>
      <w:r w:rsidR="00630EEC">
        <w:rPr>
          <w:rFonts w:ascii="Times New Roman" w:hAnsi="Times New Roman"/>
          <w:sz w:val="28"/>
          <w:szCs w:val="28"/>
        </w:rPr>
        <w:t>145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3606"/>
    <w:rsid w:val="000357B0"/>
    <w:rsid w:val="00046CDD"/>
    <w:rsid w:val="00051335"/>
    <w:rsid w:val="00052239"/>
    <w:rsid w:val="00055F5C"/>
    <w:rsid w:val="00056CC2"/>
    <w:rsid w:val="00066B98"/>
    <w:rsid w:val="00081A42"/>
    <w:rsid w:val="000A7133"/>
    <w:rsid w:val="000C5714"/>
    <w:rsid w:val="000D1059"/>
    <w:rsid w:val="000D12A7"/>
    <w:rsid w:val="000F0008"/>
    <w:rsid w:val="000F1224"/>
    <w:rsid w:val="000F5D69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6309C"/>
    <w:rsid w:val="00266B3D"/>
    <w:rsid w:val="0027090A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73579"/>
    <w:rsid w:val="00390C38"/>
    <w:rsid w:val="0039380A"/>
    <w:rsid w:val="003A4654"/>
    <w:rsid w:val="003B05B3"/>
    <w:rsid w:val="003B169D"/>
    <w:rsid w:val="003C335F"/>
    <w:rsid w:val="003C3767"/>
    <w:rsid w:val="003D585E"/>
    <w:rsid w:val="003E0623"/>
    <w:rsid w:val="003F0D12"/>
    <w:rsid w:val="003F48D4"/>
    <w:rsid w:val="003F762D"/>
    <w:rsid w:val="00403F1F"/>
    <w:rsid w:val="00405A60"/>
    <w:rsid w:val="0041121E"/>
    <w:rsid w:val="00421BB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3199A"/>
    <w:rsid w:val="0054173B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0EEC"/>
    <w:rsid w:val="00637DDE"/>
    <w:rsid w:val="0064195B"/>
    <w:rsid w:val="006475F1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F10FA"/>
    <w:rsid w:val="00836755"/>
    <w:rsid w:val="00836F0D"/>
    <w:rsid w:val="00837217"/>
    <w:rsid w:val="0084116B"/>
    <w:rsid w:val="0084753F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D1EDE"/>
    <w:rsid w:val="008E4300"/>
    <w:rsid w:val="008E52BA"/>
    <w:rsid w:val="008E555B"/>
    <w:rsid w:val="008F6FA6"/>
    <w:rsid w:val="00920443"/>
    <w:rsid w:val="00920586"/>
    <w:rsid w:val="009403C7"/>
    <w:rsid w:val="00941947"/>
    <w:rsid w:val="0096271C"/>
    <w:rsid w:val="00974D4A"/>
    <w:rsid w:val="00975EBF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62C83"/>
    <w:rsid w:val="00B72FBA"/>
    <w:rsid w:val="00BC28C5"/>
    <w:rsid w:val="00BC3EFF"/>
    <w:rsid w:val="00BF0772"/>
    <w:rsid w:val="00BF1388"/>
    <w:rsid w:val="00C04CD9"/>
    <w:rsid w:val="00C05901"/>
    <w:rsid w:val="00C1239D"/>
    <w:rsid w:val="00C2099C"/>
    <w:rsid w:val="00C30548"/>
    <w:rsid w:val="00C37F01"/>
    <w:rsid w:val="00C56F8C"/>
    <w:rsid w:val="00C61EC2"/>
    <w:rsid w:val="00C66FE7"/>
    <w:rsid w:val="00C70308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D03FBB"/>
    <w:rsid w:val="00D07950"/>
    <w:rsid w:val="00D37E72"/>
    <w:rsid w:val="00D46BA9"/>
    <w:rsid w:val="00D54E51"/>
    <w:rsid w:val="00D70977"/>
    <w:rsid w:val="00D76296"/>
    <w:rsid w:val="00D94CBF"/>
    <w:rsid w:val="00D961EF"/>
    <w:rsid w:val="00DA3BD9"/>
    <w:rsid w:val="00DB7C3D"/>
    <w:rsid w:val="00DF01DF"/>
    <w:rsid w:val="00E069DC"/>
    <w:rsid w:val="00E140DC"/>
    <w:rsid w:val="00E17333"/>
    <w:rsid w:val="00E21E48"/>
    <w:rsid w:val="00E32A56"/>
    <w:rsid w:val="00E33D14"/>
    <w:rsid w:val="00E37572"/>
    <w:rsid w:val="00E4346B"/>
    <w:rsid w:val="00E510DF"/>
    <w:rsid w:val="00E54457"/>
    <w:rsid w:val="00E55917"/>
    <w:rsid w:val="00E63EA7"/>
    <w:rsid w:val="00E726EE"/>
    <w:rsid w:val="00E93E3A"/>
    <w:rsid w:val="00E97B8A"/>
    <w:rsid w:val="00EA145F"/>
    <w:rsid w:val="00EA444A"/>
    <w:rsid w:val="00EC7EB1"/>
    <w:rsid w:val="00EE16BA"/>
    <w:rsid w:val="00EF789C"/>
    <w:rsid w:val="00F062F1"/>
    <w:rsid w:val="00F06785"/>
    <w:rsid w:val="00F24766"/>
    <w:rsid w:val="00F26B11"/>
    <w:rsid w:val="00F26BF1"/>
    <w:rsid w:val="00F31C5C"/>
    <w:rsid w:val="00F43B5A"/>
    <w:rsid w:val="00F44963"/>
    <w:rsid w:val="00F60244"/>
    <w:rsid w:val="00F668CF"/>
    <w:rsid w:val="00F67625"/>
    <w:rsid w:val="00F70DCC"/>
    <w:rsid w:val="00F74D0C"/>
    <w:rsid w:val="00F82B66"/>
    <w:rsid w:val="00F8474B"/>
    <w:rsid w:val="00F8555B"/>
    <w:rsid w:val="00FC2562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630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8</cp:revision>
  <cp:lastPrinted>2019-01-24T08:58:00Z</cp:lastPrinted>
  <dcterms:created xsi:type="dcterms:W3CDTF">2019-08-01T12:51:00Z</dcterms:created>
  <dcterms:modified xsi:type="dcterms:W3CDTF">2019-08-02T04:16:00Z</dcterms:modified>
</cp:coreProperties>
</file>