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6D3" w:rsidRPr="00B94873" w:rsidRDefault="00EE22A3" w:rsidP="00A17D17">
      <w:pPr>
        <w:spacing w:line="276" w:lineRule="auto"/>
        <w:ind w:left="8080"/>
        <w:jc w:val="right"/>
        <w:rPr>
          <w:rStyle w:val="tocnumber"/>
          <w:sz w:val="20"/>
          <w:szCs w:val="20"/>
        </w:rPr>
      </w:pPr>
      <w:r>
        <w:rPr>
          <w:rStyle w:val="tocnumber"/>
          <w:sz w:val="20"/>
          <w:szCs w:val="20"/>
        </w:rPr>
        <w:t xml:space="preserve"> </w:t>
      </w:r>
      <w:r w:rsidR="00FD46D3" w:rsidRPr="00B94873">
        <w:rPr>
          <w:rStyle w:val="tocnumber"/>
          <w:sz w:val="20"/>
          <w:szCs w:val="20"/>
        </w:rPr>
        <w:t xml:space="preserve">Приложение № </w:t>
      </w:r>
      <w:r w:rsidR="00943341" w:rsidRPr="00B94873">
        <w:rPr>
          <w:rStyle w:val="tocnumber"/>
          <w:sz w:val="20"/>
          <w:szCs w:val="20"/>
        </w:rPr>
        <w:t>3</w:t>
      </w:r>
    </w:p>
    <w:p w:rsidR="00FD46D3" w:rsidRPr="00B94873" w:rsidRDefault="00FD46D3" w:rsidP="00A17D17">
      <w:pPr>
        <w:spacing w:line="276" w:lineRule="auto"/>
        <w:ind w:left="8080"/>
        <w:jc w:val="right"/>
        <w:rPr>
          <w:rStyle w:val="tocnumber"/>
          <w:sz w:val="20"/>
          <w:szCs w:val="20"/>
        </w:rPr>
      </w:pPr>
      <w:r w:rsidRPr="00B94873">
        <w:rPr>
          <w:rStyle w:val="tocnumber"/>
          <w:sz w:val="20"/>
          <w:szCs w:val="20"/>
        </w:rPr>
        <w:t>к Решению Собрания представителей</w:t>
      </w:r>
    </w:p>
    <w:p w:rsidR="00FD46D3" w:rsidRPr="00B94873" w:rsidRDefault="00AF168C" w:rsidP="00A17D17">
      <w:pPr>
        <w:spacing w:line="276" w:lineRule="auto"/>
        <w:ind w:left="8080"/>
        <w:jc w:val="right"/>
        <w:rPr>
          <w:rStyle w:val="tocnumber"/>
          <w:sz w:val="20"/>
          <w:szCs w:val="20"/>
        </w:rPr>
      </w:pPr>
      <w:r w:rsidRPr="00B94873">
        <w:rPr>
          <w:rStyle w:val="tocnumber"/>
          <w:sz w:val="20"/>
          <w:szCs w:val="20"/>
        </w:rPr>
        <w:t>городского поселения Петра Дубрава</w:t>
      </w:r>
    </w:p>
    <w:p w:rsidR="00FD46D3" w:rsidRPr="00B94873" w:rsidRDefault="00FD46D3" w:rsidP="00A17D17">
      <w:pPr>
        <w:spacing w:line="276" w:lineRule="auto"/>
        <w:ind w:left="8080"/>
        <w:jc w:val="right"/>
        <w:rPr>
          <w:rStyle w:val="tocnumber"/>
          <w:sz w:val="20"/>
          <w:szCs w:val="20"/>
        </w:rPr>
      </w:pPr>
      <w:r w:rsidRPr="00B94873">
        <w:rPr>
          <w:rStyle w:val="tocnumber"/>
          <w:sz w:val="20"/>
          <w:szCs w:val="20"/>
        </w:rPr>
        <w:t>муниципального района Волжский</w:t>
      </w:r>
    </w:p>
    <w:p w:rsidR="00FD46D3" w:rsidRPr="00B94873" w:rsidRDefault="00FD46D3" w:rsidP="00A17D17">
      <w:pPr>
        <w:spacing w:line="276" w:lineRule="auto"/>
        <w:ind w:left="8080"/>
        <w:jc w:val="right"/>
        <w:rPr>
          <w:rStyle w:val="tocnumber"/>
          <w:sz w:val="20"/>
          <w:szCs w:val="20"/>
        </w:rPr>
      </w:pPr>
      <w:r w:rsidRPr="00B94873">
        <w:rPr>
          <w:rStyle w:val="tocnumber"/>
          <w:sz w:val="20"/>
          <w:szCs w:val="20"/>
        </w:rPr>
        <w:t>Самарской области</w:t>
      </w:r>
    </w:p>
    <w:p w:rsidR="00FD46D3" w:rsidRPr="00B94873" w:rsidRDefault="00E537EE" w:rsidP="004F6682">
      <w:pPr>
        <w:spacing w:line="276" w:lineRule="auto"/>
        <w:ind w:left="8080"/>
        <w:jc w:val="center"/>
        <w:rPr>
          <w:rStyle w:val="tocnumber"/>
          <w:sz w:val="20"/>
          <w:szCs w:val="20"/>
        </w:rPr>
      </w:pPr>
      <w:r>
        <w:rPr>
          <w:rStyle w:val="tocnumber"/>
          <w:sz w:val="20"/>
          <w:szCs w:val="20"/>
        </w:rPr>
        <w:t xml:space="preserve">                                              </w:t>
      </w:r>
      <w:r w:rsidR="008A0EBB">
        <w:rPr>
          <w:rStyle w:val="tocnumber"/>
          <w:sz w:val="20"/>
          <w:szCs w:val="20"/>
        </w:rPr>
        <w:t xml:space="preserve">            от «06 »августа</w:t>
      </w:r>
      <w:r w:rsidR="0016370D">
        <w:rPr>
          <w:rStyle w:val="tocnumber"/>
          <w:sz w:val="20"/>
          <w:szCs w:val="20"/>
        </w:rPr>
        <w:t xml:space="preserve"> </w:t>
      </w:r>
      <w:r w:rsidR="007C04C9">
        <w:rPr>
          <w:rStyle w:val="tocnumber"/>
          <w:sz w:val="20"/>
          <w:szCs w:val="20"/>
        </w:rPr>
        <w:t xml:space="preserve"> </w:t>
      </w:r>
      <w:r w:rsidR="00367E7D">
        <w:rPr>
          <w:rStyle w:val="tocnumber"/>
          <w:sz w:val="20"/>
          <w:szCs w:val="20"/>
        </w:rPr>
        <w:t>2015</w:t>
      </w:r>
      <w:r w:rsidR="007E4ADA" w:rsidRPr="00B94873">
        <w:rPr>
          <w:rStyle w:val="tocnumber"/>
          <w:sz w:val="20"/>
          <w:szCs w:val="20"/>
        </w:rPr>
        <w:t xml:space="preserve"> г. № </w:t>
      </w:r>
      <w:r w:rsidR="005057A4">
        <w:rPr>
          <w:rStyle w:val="tocnumber"/>
          <w:sz w:val="20"/>
          <w:szCs w:val="20"/>
        </w:rPr>
        <w:t>1</w:t>
      </w:r>
      <w:r w:rsidR="008A0EBB">
        <w:rPr>
          <w:rStyle w:val="tocnumber"/>
          <w:sz w:val="20"/>
          <w:szCs w:val="20"/>
        </w:rPr>
        <w:t>83</w:t>
      </w:r>
    </w:p>
    <w:p w:rsidR="00FD46D3" w:rsidRPr="00B94873" w:rsidRDefault="00FD46D3" w:rsidP="00FD46D3">
      <w:pPr>
        <w:spacing w:line="276" w:lineRule="auto"/>
        <w:rPr>
          <w:rStyle w:val="tocnumber"/>
          <w:sz w:val="20"/>
          <w:szCs w:val="20"/>
        </w:rPr>
      </w:pPr>
    </w:p>
    <w:p w:rsidR="00FD46D3" w:rsidRPr="00B94873" w:rsidRDefault="00FD46D3" w:rsidP="00FD46D3">
      <w:pPr>
        <w:spacing w:line="276" w:lineRule="auto"/>
        <w:rPr>
          <w:rStyle w:val="tocnumber"/>
          <w:sz w:val="20"/>
          <w:szCs w:val="20"/>
        </w:rPr>
      </w:pPr>
    </w:p>
    <w:p w:rsidR="00943341" w:rsidRPr="00B94873" w:rsidRDefault="00943341" w:rsidP="00FD46D3">
      <w:pPr>
        <w:spacing w:line="276" w:lineRule="auto"/>
        <w:jc w:val="center"/>
        <w:rPr>
          <w:rStyle w:val="tocnumber"/>
          <w:b/>
          <w:sz w:val="20"/>
          <w:szCs w:val="20"/>
        </w:rPr>
      </w:pPr>
      <w:r w:rsidRPr="00B94873">
        <w:rPr>
          <w:rStyle w:val="tocnumber"/>
          <w:b/>
          <w:sz w:val="20"/>
          <w:szCs w:val="20"/>
        </w:rPr>
        <w:t>Распределение бюджетных ассигнований по разделам, подразделам, целевым статьям и видам расходов местного бюджета классификации расходов бюджетов бюджетной классификации Российской Федерации</w:t>
      </w:r>
    </w:p>
    <w:p w:rsidR="00FD46D3" w:rsidRPr="00B94873" w:rsidRDefault="00943341" w:rsidP="00FD46D3">
      <w:pPr>
        <w:spacing w:line="276" w:lineRule="auto"/>
        <w:jc w:val="center"/>
        <w:rPr>
          <w:rStyle w:val="tocnumber"/>
          <w:b/>
          <w:sz w:val="20"/>
          <w:szCs w:val="20"/>
        </w:rPr>
      </w:pPr>
      <w:r w:rsidRPr="00B94873">
        <w:rPr>
          <w:rStyle w:val="tocnumber"/>
          <w:b/>
          <w:sz w:val="20"/>
          <w:szCs w:val="20"/>
        </w:rPr>
        <w:t>в ведомственной структуре р</w:t>
      </w:r>
      <w:r w:rsidR="0094723B">
        <w:rPr>
          <w:rStyle w:val="tocnumber"/>
          <w:b/>
          <w:sz w:val="20"/>
          <w:szCs w:val="20"/>
        </w:rPr>
        <w:t>асходов местного бюджета на 2015</w:t>
      </w:r>
      <w:r w:rsidRPr="00B94873">
        <w:rPr>
          <w:rStyle w:val="tocnumber"/>
          <w:b/>
          <w:sz w:val="20"/>
          <w:szCs w:val="20"/>
        </w:rPr>
        <w:t xml:space="preserve"> год</w:t>
      </w:r>
    </w:p>
    <w:p w:rsidR="00FD46D3" w:rsidRPr="00B94873" w:rsidRDefault="00FD46D3" w:rsidP="00FD46D3">
      <w:pPr>
        <w:spacing w:line="276" w:lineRule="auto"/>
        <w:rPr>
          <w:rStyle w:val="tocnumber"/>
          <w:sz w:val="20"/>
          <w:szCs w:val="20"/>
        </w:rPr>
      </w:pPr>
    </w:p>
    <w:tbl>
      <w:tblPr>
        <w:tblW w:w="16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12"/>
        <w:gridCol w:w="7674"/>
        <w:gridCol w:w="500"/>
        <w:gridCol w:w="494"/>
        <w:gridCol w:w="916"/>
        <w:gridCol w:w="516"/>
        <w:gridCol w:w="1485"/>
        <w:gridCol w:w="1817"/>
        <w:gridCol w:w="222"/>
        <w:gridCol w:w="416"/>
        <w:gridCol w:w="916"/>
      </w:tblGrid>
      <w:tr w:rsidR="0047445D" w:rsidRPr="00B94873" w:rsidTr="00B610C4">
        <w:trPr>
          <w:gridAfter w:val="3"/>
          <w:tblHeader/>
        </w:trPr>
        <w:tc>
          <w:tcPr>
            <w:tcW w:w="0" w:type="auto"/>
            <w:vMerge w:val="restart"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Код главного распорядителя бюджетных средств</w:t>
            </w:r>
          </w:p>
        </w:tc>
        <w:tc>
          <w:tcPr>
            <w:tcW w:w="0" w:type="auto"/>
            <w:vMerge w:val="restart"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Наименование главного распорядителя средств местного бюджета, раздела, подраздела, целевой статьи, вида расходов</w:t>
            </w:r>
          </w:p>
        </w:tc>
        <w:tc>
          <w:tcPr>
            <w:tcW w:w="500" w:type="dxa"/>
            <w:vMerge w:val="restart"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Рз</w:t>
            </w:r>
          </w:p>
        </w:tc>
        <w:tc>
          <w:tcPr>
            <w:tcW w:w="0" w:type="auto"/>
            <w:vMerge w:val="restart"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ПР</w:t>
            </w:r>
          </w:p>
        </w:tc>
        <w:tc>
          <w:tcPr>
            <w:tcW w:w="0" w:type="auto"/>
            <w:vMerge w:val="restart"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ЦС</w:t>
            </w:r>
          </w:p>
        </w:tc>
        <w:tc>
          <w:tcPr>
            <w:tcW w:w="0" w:type="auto"/>
            <w:vMerge w:val="restart"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ВР</w:t>
            </w:r>
          </w:p>
        </w:tc>
        <w:tc>
          <w:tcPr>
            <w:tcW w:w="0" w:type="auto"/>
            <w:gridSpan w:val="2"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Сумма, тыс. рублей</w:t>
            </w:r>
          </w:p>
        </w:tc>
      </w:tr>
      <w:tr w:rsidR="0047445D" w:rsidRPr="00B94873" w:rsidTr="00B610C4">
        <w:trPr>
          <w:gridAfter w:val="3"/>
          <w:tblHeader/>
        </w:trPr>
        <w:tc>
          <w:tcPr>
            <w:tcW w:w="0" w:type="auto"/>
            <w:vMerge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00" w:type="dxa"/>
            <w:vMerge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center"/>
          </w:tcPr>
          <w:p w:rsidR="00FD0096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в том числе</w:t>
            </w:r>
          </w:p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за счет безвозмездных поступлений</w:t>
            </w:r>
          </w:p>
        </w:tc>
      </w:tr>
      <w:tr w:rsidR="0047445D" w:rsidRPr="00B94873" w:rsidTr="00B610C4">
        <w:trPr>
          <w:gridAfter w:val="3"/>
        </w:trPr>
        <w:tc>
          <w:tcPr>
            <w:tcW w:w="0" w:type="auto"/>
            <w:vAlign w:val="center"/>
          </w:tcPr>
          <w:p w:rsidR="00943341" w:rsidRPr="00B94873" w:rsidRDefault="00CF67F7" w:rsidP="00CF67F7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  </w:t>
            </w:r>
            <w:r w:rsidR="00AF168C" w:rsidRPr="00B94873">
              <w:rPr>
                <w:rStyle w:val="tocnumber"/>
                <w:b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943341" w:rsidRPr="00B94873" w:rsidRDefault="00943341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Ад</w:t>
            </w:r>
            <w:r w:rsidR="00AF168C" w:rsidRPr="00B94873">
              <w:rPr>
                <w:rStyle w:val="tocnumber"/>
                <w:b/>
                <w:sz w:val="20"/>
                <w:szCs w:val="20"/>
              </w:rPr>
              <w:t>министрация городского поселения Петра Дубрава</w:t>
            </w:r>
            <w:r w:rsidRPr="00B94873">
              <w:rPr>
                <w:rStyle w:val="tocnumber"/>
                <w:b/>
                <w:sz w:val="20"/>
                <w:szCs w:val="20"/>
              </w:rPr>
              <w:t xml:space="preserve"> муниципального района Волжский Самарской области</w:t>
            </w:r>
          </w:p>
        </w:tc>
        <w:tc>
          <w:tcPr>
            <w:tcW w:w="500" w:type="dxa"/>
          </w:tcPr>
          <w:p w:rsidR="00943341" w:rsidRPr="00B94873" w:rsidRDefault="00943341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43341" w:rsidRPr="00B94873" w:rsidRDefault="00943341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43341" w:rsidRPr="00B94873" w:rsidRDefault="00943341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43341" w:rsidRPr="00B94873" w:rsidRDefault="00943341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43341" w:rsidRPr="00B94873" w:rsidRDefault="00943341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43341" w:rsidRPr="00B94873" w:rsidRDefault="00943341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47445D" w:rsidRPr="00B94873" w:rsidTr="00B610C4">
        <w:trPr>
          <w:gridAfter w:val="3"/>
        </w:trPr>
        <w:tc>
          <w:tcPr>
            <w:tcW w:w="0" w:type="auto"/>
          </w:tcPr>
          <w:p w:rsidR="00AF168C" w:rsidRPr="00B94873" w:rsidRDefault="00AF168C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AF168C" w:rsidRPr="00B94873" w:rsidRDefault="00AF168C" w:rsidP="00714C4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00" w:type="dxa"/>
          </w:tcPr>
          <w:p w:rsidR="00AF168C" w:rsidRPr="00B94873" w:rsidRDefault="00AF168C" w:rsidP="00714C4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AF168C" w:rsidRPr="00B94873" w:rsidRDefault="00AF168C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F168C" w:rsidRPr="00B94873" w:rsidRDefault="00AF168C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F168C" w:rsidRPr="00B94873" w:rsidRDefault="00AF168C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F168C" w:rsidRPr="00B94873" w:rsidRDefault="00FB18A5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118</w:t>
            </w:r>
            <w:r w:rsidR="00582CA7">
              <w:rPr>
                <w:rStyle w:val="tocnumber"/>
                <w:b/>
                <w:sz w:val="20"/>
                <w:szCs w:val="20"/>
              </w:rPr>
              <w:t>12,20</w:t>
            </w:r>
          </w:p>
        </w:tc>
        <w:tc>
          <w:tcPr>
            <w:tcW w:w="0" w:type="auto"/>
          </w:tcPr>
          <w:p w:rsidR="00AF168C" w:rsidRPr="00B94873" w:rsidRDefault="00367A26" w:rsidP="003A28E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</w:t>
            </w:r>
            <w:r w:rsidR="00F6541C">
              <w:rPr>
                <w:rStyle w:val="tocnumber"/>
                <w:b/>
                <w:sz w:val="20"/>
                <w:szCs w:val="20"/>
              </w:rPr>
              <w:t>1000,00</w:t>
            </w:r>
          </w:p>
        </w:tc>
      </w:tr>
      <w:tr w:rsidR="0047445D" w:rsidRPr="00B94873" w:rsidTr="00B610C4">
        <w:trPr>
          <w:gridAfter w:val="3"/>
        </w:trPr>
        <w:tc>
          <w:tcPr>
            <w:tcW w:w="0" w:type="auto"/>
          </w:tcPr>
          <w:p w:rsidR="00AF168C" w:rsidRPr="00B94873" w:rsidRDefault="00AF168C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AF168C" w:rsidRPr="00B94873" w:rsidRDefault="00AF168C" w:rsidP="00714C4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0" w:type="dxa"/>
          </w:tcPr>
          <w:p w:rsidR="00AF168C" w:rsidRPr="00B94873" w:rsidRDefault="00AF168C" w:rsidP="00714C4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AF168C" w:rsidRPr="00B94873" w:rsidRDefault="00AF168C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AF168C" w:rsidRPr="00B94873" w:rsidRDefault="00AF168C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F168C" w:rsidRPr="00B94873" w:rsidRDefault="00AF168C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F168C" w:rsidRPr="00B94873" w:rsidRDefault="00152A73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</w:t>
            </w:r>
            <w:r w:rsidR="008A7421">
              <w:rPr>
                <w:rStyle w:val="tocnumber"/>
                <w:b/>
                <w:sz w:val="20"/>
                <w:szCs w:val="20"/>
              </w:rPr>
              <w:t>953,00</w:t>
            </w:r>
          </w:p>
        </w:tc>
        <w:tc>
          <w:tcPr>
            <w:tcW w:w="0" w:type="auto"/>
          </w:tcPr>
          <w:p w:rsidR="00AF168C" w:rsidRPr="00B94873" w:rsidRDefault="00AF168C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B95D26" w:rsidRPr="00B94873" w:rsidTr="00B610C4">
        <w:trPr>
          <w:gridAfter w:val="3"/>
        </w:trPr>
        <w:tc>
          <w:tcPr>
            <w:tcW w:w="0" w:type="auto"/>
          </w:tcPr>
          <w:p w:rsidR="00B95D26" w:rsidRPr="005E78A3" w:rsidRDefault="00B95D26">
            <w:pPr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B95D26" w:rsidRPr="005E78A3" w:rsidRDefault="00B95D26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500" w:type="dxa"/>
          </w:tcPr>
          <w:p w:rsidR="00B95D26" w:rsidRPr="005E78A3" w:rsidRDefault="00B95D26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B95D26" w:rsidRPr="005E78A3" w:rsidRDefault="00B95D26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B95D26" w:rsidRPr="005E78A3" w:rsidRDefault="00B95D26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9000000</w:t>
            </w:r>
          </w:p>
        </w:tc>
        <w:tc>
          <w:tcPr>
            <w:tcW w:w="0" w:type="auto"/>
          </w:tcPr>
          <w:p w:rsidR="00B95D26" w:rsidRPr="005E78A3" w:rsidRDefault="00B95D26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B95D26" w:rsidRPr="005E78A3" w:rsidRDefault="00B95D26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953,00</w:t>
            </w:r>
          </w:p>
        </w:tc>
        <w:tc>
          <w:tcPr>
            <w:tcW w:w="0" w:type="auto"/>
          </w:tcPr>
          <w:p w:rsidR="00B95D26" w:rsidRPr="00B94873" w:rsidRDefault="00B95D26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F53AA5" w:rsidRPr="00B94873" w:rsidTr="00B610C4">
        <w:trPr>
          <w:gridAfter w:val="3"/>
        </w:trPr>
        <w:tc>
          <w:tcPr>
            <w:tcW w:w="0" w:type="auto"/>
          </w:tcPr>
          <w:p w:rsidR="00F53AA5" w:rsidRPr="005E78A3" w:rsidRDefault="00F53AA5">
            <w:pPr>
              <w:rPr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F53AA5" w:rsidRPr="005E78A3" w:rsidRDefault="00F53AA5" w:rsidP="00F53AA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 ,национальной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500" w:type="dxa"/>
          </w:tcPr>
          <w:p w:rsidR="00F53AA5" w:rsidRPr="005E78A3" w:rsidRDefault="00F53AA5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F53AA5" w:rsidRPr="005E78A3" w:rsidRDefault="00F53AA5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F53AA5" w:rsidRPr="005E78A3" w:rsidRDefault="00F53AA5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F53AA5" w:rsidRPr="005E78A3" w:rsidRDefault="00F53AA5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F53AA5" w:rsidRPr="005E78A3" w:rsidRDefault="00F53AA5" w:rsidP="00D0753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953,00</w:t>
            </w:r>
          </w:p>
        </w:tc>
        <w:tc>
          <w:tcPr>
            <w:tcW w:w="0" w:type="auto"/>
          </w:tcPr>
          <w:p w:rsidR="00F53AA5" w:rsidRDefault="00F53AA5"/>
        </w:tc>
      </w:tr>
      <w:tr w:rsidR="00A50356" w:rsidRPr="00B94873" w:rsidTr="00B610C4">
        <w:trPr>
          <w:gridAfter w:val="3"/>
        </w:trPr>
        <w:tc>
          <w:tcPr>
            <w:tcW w:w="0" w:type="auto"/>
          </w:tcPr>
          <w:p w:rsidR="00A50356" w:rsidRPr="005E78A3" w:rsidRDefault="00A50356">
            <w:pPr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A50356" w:rsidRPr="005E78A3" w:rsidRDefault="00A50356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Расходы на выплату персоналу в целях обеспечения выполнения функций государственными(муниципальными) организациями ,казенными учреждениями ,органами управления государственными внебюджетными фондами</w:t>
            </w:r>
          </w:p>
        </w:tc>
        <w:tc>
          <w:tcPr>
            <w:tcW w:w="500" w:type="dxa"/>
          </w:tcPr>
          <w:p w:rsidR="00A50356" w:rsidRPr="005E78A3" w:rsidRDefault="00A50356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A50356" w:rsidRPr="005E78A3" w:rsidRDefault="00A50356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A50356" w:rsidRPr="005E78A3" w:rsidRDefault="00A50356">
            <w:r w:rsidRPr="005E78A3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A50356" w:rsidRPr="005E78A3" w:rsidRDefault="00A50356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A50356" w:rsidRPr="005E78A3" w:rsidRDefault="00A50356" w:rsidP="00D0753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953,00</w:t>
            </w:r>
          </w:p>
        </w:tc>
        <w:tc>
          <w:tcPr>
            <w:tcW w:w="0" w:type="auto"/>
          </w:tcPr>
          <w:p w:rsidR="00A50356" w:rsidRDefault="00A50356"/>
        </w:tc>
      </w:tr>
      <w:tr w:rsidR="00A50356" w:rsidRPr="00B94873" w:rsidTr="00B610C4">
        <w:trPr>
          <w:gridAfter w:val="3"/>
        </w:trPr>
        <w:tc>
          <w:tcPr>
            <w:tcW w:w="0" w:type="auto"/>
          </w:tcPr>
          <w:p w:rsidR="00A50356" w:rsidRPr="005E78A3" w:rsidRDefault="00A50356">
            <w:pPr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A50356" w:rsidRPr="005E78A3" w:rsidRDefault="00A50356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</w:tcPr>
          <w:p w:rsidR="00A50356" w:rsidRPr="005E78A3" w:rsidRDefault="00A50356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A50356" w:rsidRPr="005E78A3" w:rsidRDefault="00A50356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A50356" w:rsidRPr="005E78A3" w:rsidRDefault="00A50356">
            <w:r w:rsidRPr="005E78A3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A50356" w:rsidRPr="005E78A3" w:rsidRDefault="00A50356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120</w:t>
            </w:r>
          </w:p>
        </w:tc>
        <w:tc>
          <w:tcPr>
            <w:tcW w:w="0" w:type="auto"/>
          </w:tcPr>
          <w:p w:rsidR="00A50356" w:rsidRPr="005E78A3" w:rsidRDefault="00A50356" w:rsidP="00D0753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953,00</w:t>
            </w:r>
          </w:p>
        </w:tc>
        <w:tc>
          <w:tcPr>
            <w:tcW w:w="0" w:type="auto"/>
          </w:tcPr>
          <w:p w:rsidR="00A50356" w:rsidRDefault="00A50356"/>
        </w:tc>
      </w:tr>
      <w:tr w:rsidR="00A50356" w:rsidRPr="00B94873" w:rsidTr="00B610C4">
        <w:trPr>
          <w:gridAfter w:val="3"/>
        </w:trPr>
        <w:tc>
          <w:tcPr>
            <w:tcW w:w="0" w:type="auto"/>
          </w:tcPr>
          <w:p w:rsidR="00A50356" w:rsidRPr="005E78A3" w:rsidRDefault="00A50356">
            <w:pPr>
              <w:rPr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A50356" w:rsidRPr="005E78A3" w:rsidRDefault="00A50356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Фонд оплаты труда государственных(муниципальных) органов и взносы по обязательному социальному страхованию</w:t>
            </w:r>
          </w:p>
        </w:tc>
        <w:tc>
          <w:tcPr>
            <w:tcW w:w="500" w:type="dxa"/>
          </w:tcPr>
          <w:p w:rsidR="00A50356" w:rsidRPr="005E78A3" w:rsidRDefault="00A50356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A50356" w:rsidRPr="005E78A3" w:rsidRDefault="00A50356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A50356" w:rsidRPr="005E78A3" w:rsidRDefault="00A50356">
            <w:r w:rsidRPr="005E78A3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A50356" w:rsidRPr="005E78A3" w:rsidRDefault="00A50356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121</w:t>
            </w:r>
          </w:p>
        </w:tc>
        <w:tc>
          <w:tcPr>
            <w:tcW w:w="0" w:type="auto"/>
          </w:tcPr>
          <w:p w:rsidR="00A50356" w:rsidRPr="005E78A3" w:rsidRDefault="00A50356" w:rsidP="00D0753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953,00</w:t>
            </w:r>
          </w:p>
        </w:tc>
        <w:tc>
          <w:tcPr>
            <w:tcW w:w="0" w:type="auto"/>
          </w:tcPr>
          <w:p w:rsidR="00A50356" w:rsidRDefault="00A50356"/>
        </w:tc>
      </w:tr>
      <w:tr w:rsidR="0047445D" w:rsidRPr="00B94873" w:rsidTr="00B610C4">
        <w:trPr>
          <w:gridAfter w:val="3"/>
        </w:trPr>
        <w:tc>
          <w:tcPr>
            <w:tcW w:w="0" w:type="auto"/>
          </w:tcPr>
          <w:p w:rsidR="00C163F4" w:rsidRPr="00B94873" w:rsidRDefault="00C163F4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lastRenderedPageBreak/>
              <w:t xml:space="preserve">             256</w:t>
            </w:r>
          </w:p>
        </w:tc>
        <w:tc>
          <w:tcPr>
            <w:tcW w:w="0" w:type="auto"/>
          </w:tcPr>
          <w:p w:rsidR="00C163F4" w:rsidRPr="00B94873" w:rsidRDefault="00C163F4" w:rsidP="00714C4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00" w:type="dxa"/>
          </w:tcPr>
          <w:p w:rsidR="00C163F4" w:rsidRPr="00B94873" w:rsidRDefault="00C163F4" w:rsidP="00714C4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C163F4" w:rsidRPr="00B94873" w:rsidRDefault="00C163F4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C163F4" w:rsidRPr="00B94873" w:rsidRDefault="00C163F4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C163F4" w:rsidRPr="00B94873" w:rsidRDefault="00C163F4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C163F4" w:rsidRPr="00B94873" w:rsidRDefault="00B94873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</w:t>
            </w:r>
            <w:r w:rsidR="008A7421">
              <w:rPr>
                <w:rStyle w:val="tocnumber"/>
                <w:b/>
                <w:sz w:val="20"/>
                <w:szCs w:val="20"/>
              </w:rPr>
              <w:t>701,30</w:t>
            </w:r>
          </w:p>
        </w:tc>
        <w:tc>
          <w:tcPr>
            <w:tcW w:w="0" w:type="auto"/>
          </w:tcPr>
          <w:p w:rsidR="00C163F4" w:rsidRPr="00B94873" w:rsidRDefault="00C163F4">
            <w:pPr>
              <w:rPr>
                <w:sz w:val="20"/>
                <w:szCs w:val="20"/>
              </w:rPr>
            </w:pPr>
          </w:p>
        </w:tc>
      </w:tr>
      <w:tr w:rsidR="003D40E1" w:rsidRPr="00B94873" w:rsidTr="00B610C4">
        <w:trPr>
          <w:gridAfter w:val="3"/>
        </w:trPr>
        <w:tc>
          <w:tcPr>
            <w:tcW w:w="0" w:type="auto"/>
          </w:tcPr>
          <w:p w:rsidR="003D40E1" w:rsidRPr="005E78A3" w:rsidRDefault="003D40E1" w:rsidP="00C105BF">
            <w:pPr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3D40E1" w:rsidRPr="005E78A3" w:rsidRDefault="003D40E1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500" w:type="dxa"/>
          </w:tcPr>
          <w:p w:rsidR="003D40E1" w:rsidRPr="005E78A3" w:rsidRDefault="003D40E1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3D40E1" w:rsidRPr="005E78A3" w:rsidRDefault="003D40E1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3D40E1" w:rsidRPr="005E78A3" w:rsidRDefault="003D40E1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9000000</w:t>
            </w:r>
          </w:p>
        </w:tc>
        <w:tc>
          <w:tcPr>
            <w:tcW w:w="0" w:type="auto"/>
          </w:tcPr>
          <w:p w:rsidR="003D40E1" w:rsidRPr="005E78A3" w:rsidRDefault="003D40E1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3D40E1" w:rsidRDefault="003D40E1" w:rsidP="00D0753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701,30</w:t>
            </w:r>
          </w:p>
        </w:tc>
        <w:tc>
          <w:tcPr>
            <w:tcW w:w="0" w:type="auto"/>
          </w:tcPr>
          <w:p w:rsidR="003D40E1" w:rsidRPr="00B94873" w:rsidRDefault="003D40E1" w:rsidP="00D0753B">
            <w:pPr>
              <w:rPr>
                <w:sz w:val="20"/>
                <w:szCs w:val="20"/>
              </w:rPr>
            </w:pPr>
          </w:p>
        </w:tc>
      </w:tr>
      <w:tr w:rsidR="00F63735" w:rsidRPr="00B94873" w:rsidTr="00B610C4">
        <w:trPr>
          <w:gridAfter w:val="3"/>
        </w:trPr>
        <w:tc>
          <w:tcPr>
            <w:tcW w:w="0" w:type="auto"/>
          </w:tcPr>
          <w:p w:rsidR="00F63735" w:rsidRPr="005E78A3" w:rsidRDefault="00F63735">
            <w:pPr>
              <w:rPr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F63735" w:rsidRPr="005E78A3" w:rsidRDefault="00F63735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 ,национальной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500" w:type="dxa"/>
          </w:tcPr>
          <w:p w:rsidR="00F63735" w:rsidRPr="005E78A3" w:rsidRDefault="00F63735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F63735" w:rsidRPr="005E78A3" w:rsidRDefault="00F63735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F63735" w:rsidRPr="005E78A3" w:rsidRDefault="00F63735">
            <w:r w:rsidRPr="005E78A3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F63735" w:rsidRPr="005E78A3" w:rsidRDefault="00F63735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F63735" w:rsidRPr="00B94873" w:rsidRDefault="00F63735" w:rsidP="00D0753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701,30</w:t>
            </w:r>
          </w:p>
        </w:tc>
        <w:tc>
          <w:tcPr>
            <w:tcW w:w="0" w:type="auto"/>
          </w:tcPr>
          <w:p w:rsidR="00F63735" w:rsidRPr="00B94873" w:rsidRDefault="00F63735" w:rsidP="00D0753B">
            <w:pPr>
              <w:rPr>
                <w:sz w:val="20"/>
                <w:szCs w:val="20"/>
              </w:rPr>
            </w:pPr>
          </w:p>
        </w:tc>
      </w:tr>
      <w:tr w:rsidR="00F63735" w:rsidRPr="00B94873" w:rsidTr="00B610C4">
        <w:trPr>
          <w:gridAfter w:val="3"/>
        </w:trPr>
        <w:tc>
          <w:tcPr>
            <w:tcW w:w="0" w:type="auto"/>
          </w:tcPr>
          <w:p w:rsidR="00F63735" w:rsidRPr="005E78A3" w:rsidRDefault="00F63735" w:rsidP="00ED32DD">
            <w:pPr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F63735" w:rsidRPr="00B94873" w:rsidRDefault="00F63735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Расходы на выплату персоналу в целях обеспечения выполнения функций государственными(муниципальными) организациями ,казенными учреждениями ,органами управления государственными внебюджетными фондами</w:t>
            </w:r>
          </w:p>
        </w:tc>
        <w:tc>
          <w:tcPr>
            <w:tcW w:w="500" w:type="dxa"/>
          </w:tcPr>
          <w:p w:rsidR="00F63735" w:rsidRPr="00B94873" w:rsidRDefault="00F63735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F63735" w:rsidRPr="00B94873" w:rsidRDefault="00F63735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F63735" w:rsidRDefault="00F63735">
            <w:r w:rsidRPr="000C31C4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F63735" w:rsidRPr="00B94873" w:rsidRDefault="00F63735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F63735" w:rsidRDefault="00F63735">
            <w:r w:rsidRPr="008D2069">
              <w:rPr>
                <w:rStyle w:val="tocnumber"/>
                <w:sz w:val="20"/>
                <w:szCs w:val="20"/>
              </w:rPr>
              <w:t>701,30</w:t>
            </w:r>
          </w:p>
        </w:tc>
        <w:tc>
          <w:tcPr>
            <w:tcW w:w="0" w:type="auto"/>
          </w:tcPr>
          <w:p w:rsidR="00F63735" w:rsidRPr="00B94873" w:rsidRDefault="00F63735" w:rsidP="00D0753B">
            <w:pPr>
              <w:rPr>
                <w:sz w:val="20"/>
                <w:szCs w:val="20"/>
              </w:rPr>
            </w:pPr>
          </w:p>
        </w:tc>
      </w:tr>
      <w:tr w:rsidR="00F63735" w:rsidRPr="00B94873" w:rsidTr="00B610C4">
        <w:trPr>
          <w:gridAfter w:val="3"/>
        </w:trPr>
        <w:tc>
          <w:tcPr>
            <w:tcW w:w="0" w:type="auto"/>
          </w:tcPr>
          <w:p w:rsidR="00F63735" w:rsidRPr="005E78A3" w:rsidRDefault="00F63735" w:rsidP="00ED32DD">
            <w:pPr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F63735" w:rsidRDefault="00F63735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</w:tcPr>
          <w:p w:rsidR="00F63735" w:rsidRPr="00B94873" w:rsidRDefault="00F63735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F63735" w:rsidRPr="00B94873" w:rsidRDefault="00F63735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F63735" w:rsidRDefault="00F63735">
            <w:r w:rsidRPr="000C31C4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F63735" w:rsidRPr="00B94873" w:rsidRDefault="00F63735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120</w:t>
            </w:r>
          </w:p>
        </w:tc>
        <w:tc>
          <w:tcPr>
            <w:tcW w:w="0" w:type="auto"/>
          </w:tcPr>
          <w:p w:rsidR="00F63735" w:rsidRDefault="00F63735">
            <w:r w:rsidRPr="008D2069">
              <w:rPr>
                <w:rStyle w:val="tocnumber"/>
                <w:sz w:val="20"/>
                <w:szCs w:val="20"/>
              </w:rPr>
              <w:t>701,30</w:t>
            </w:r>
          </w:p>
        </w:tc>
        <w:tc>
          <w:tcPr>
            <w:tcW w:w="0" w:type="auto"/>
          </w:tcPr>
          <w:p w:rsidR="00F63735" w:rsidRPr="00B94873" w:rsidRDefault="00F63735" w:rsidP="00D0753B">
            <w:pPr>
              <w:rPr>
                <w:sz w:val="20"/>
                <w:szCs w:val="20"/>
              </w:rPr>
            </w:pPr>
          </w:p>
        </w:tc>
      </w:tr>
      <w:tr w:rsidR="00F63735" w:rsidRPr="00B94873" w:rsidTr="00B610C4">
        <w:trPr>
          <w:gridAfter w:val="3"/>
        </w:trPr>
        <w:tc>
          <w:tcPr>
            <w:tcW w:w="0" w:type="auto"/>
          </w:tcPr>
          <w:p w:rsidR="00F63735" w:rsidRPr="005E78A3" w:rsidRDefault="00F63735">
            <w:pPr>
              <w:rPr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F63735" w:rsidRPr="00B94873" w:rsidRDefault="00F63735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Фонд оплаты труда государственных(муниципальных) органов и взносы по обязательному социальному страхованию</w:t>
            </w:r>
          </w:p>
        </w:tc>
        <w:tc>
          <w:tcPr>
            <w:tcW w:w="500" w:type="dxa"/>
          </w:tcPr>
          <w:p w:rsidR="00F63735" w:rsidRPr="00B94873" w:rsidRDefault="00F63735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F63735" w:rsidRPr="00B94873" w:rsidRDefault="00F63735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F63735" w:rsidRDefault="00F63735">
            <w:r w:rsidRPr="000C31C4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F63735" w:rsidRPr="00B94873" w:rsidRDefault="00F63735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121</w:t>
            </w:r>
          </w:p>
        </w:tc>
        <w:tc>
          <w:tcPr>
            <w:tcW w:w="0" w:type="auto"/>
          </w:tcPr>
          <w:p w:rsidR="00F63735" w:rsidRDefault="00F63735">
            <w:r w:rsidRPr="008D2069">
              <w:rPr>
                <w:rStyle w:val="tocnumber"/>
                <w:sz w:val="20"/>
                <w:szCs w:val="20"/>
              </w:rPr>
              <w:t>701,30</w:t>
            </w:r>
          </w:p>
        </w:tc>
        <w:tc>
          <w:tcPr>
            <w:tcW w:w="0" w:type="auto"/>
          </w:tcPr>
          <w:p w:rsidR="00F63735" w:rsidRPr="00B94873" w:rsidRDefault="00F63735" w:rsidP="00D0753B">
            <w:pPr>
              <w:rPr>
                <w:sz w:val="20"/>
                <w:szCs w:val="20"/>
              </w:rPr>
            </w:pPr>
          </w:p>
        </w:tc>
      </w:tr>
      <w:tr w:rsidR="00F63735" w:rsidRPr="00B94873" w:rsidTr="00B610C4">
        <w:trPr>
          <w:gridAfter w:val="3"/>
        </w:trPr>
        <w:tc>
          <w:tcPr>
            <w:tcW w:w="0" w:type="auto"/>
          </w:tcPr>
          <w:p w:rsidR="00F63735" w:rsidRPr="00B94873" w:rsidRDefault="00F63735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F63735" w:rsidRPr="00B94873" w:rsidRDefault="00F63735" w:rsidP="00714C4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0" w:type="dxa"/>
          </w:tcPr>
          <w:p w:rsidR="00F63735" w:rsidRPr="00B94873" w:rsidRDefault="00F63735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F63735" w:rsidRPr="00B94873" w:rsidRDefault="00F63735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F63735" w:rsidRPr="00B94873" w:rsidRDefault="00F63735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63735" w:rsidRPr="00B94873" w:rsidRDefault="00F63735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63735" w:rsidRPr="00B94873" w:rsidRDefault="00F63735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4469,90</w:t>
            </w:r>
          </w:p>
        </w:tc>
        <w:tc>
          <w:tcPr>
            <w:tcW w:w="0" w:type="auto"/>
          </w:tcPr>
          <w:p w:rsidR="00F63735" w:rsidRPr="00B94873" w:rsidRDefault="00F63735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F81FF5" w:rsidRPr="00B94873" w:rsidTr="00B610C4">
        <w:trPr>
          <w:gridAfter w:val="3"/>
        </w:trPr>
        <w:tc>
          <w:tcPr>
            <w:tcW w:w="0" w:type="auto"/>
          </w:tcPr>
          <w:p w:rsidR="00F81FF5" w:rsidRPr="005E78A3" w:rsidRDefault="00F81FF5" w:rsidP="00C105BF">
            <w:pPr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F81FF5" w:rsidRPr="005E78A3" w:rsidRDefault="00F81FF5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500" w:type="dxa"/>
          </w:tcPr>
          <w:p w:rsidR="00F81FF5" w:rsidRPr="005E78A3" w:rsidRDefault="00F81FF5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F81FF5" w:rsidRPr="005E78A3" w:rsidRDefault="00F81FF5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F81FF5" w:rsidRPr="005E78A3" w:rsidRDefault="00F81FF5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9000000</w:t>
            </w:r>
          </w:p>
        </w:tc>
        <w:tc>
          <w:tcPr>
            <w:tcW w:w="0" w:type="auto"/>
          </w:tcPr>
          <w:p w:rsidR="00F81FF5" w:rsidRPr="005E78A3" w:rsidRDefault="00F81FF5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F81FF5" w:rsidRPr="005E78A3" w:rsidRDefault="00F81FF5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4469,90</w:t>
            </w:r>
          </w:p>
        </w:tc>
        <w:tc>
          <w:tcPr>
            <w:tcW w:w="0" w:type="auto"/>
          </w:tcPr>
          <w:p w:rsidR="00F81FF5" w:rsidRPr="00B94873" w:rsidRDefault="00F81FF5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F81FF5" w:rsidRPr="00B94873" w:rsidTr="00B610C4">
        <w:trPr>
          <w:gridAfter w:val="3"/>
        </w:trPr>
        <w:tc>
          <w:tcPr>
            <w:tcW w:w="0" w:type="auto"/>
          </w:tcPr>
          <w:p w:rsidR="00F81FF5" w:rsidRPr="005E78A3" w:rsidRDefault="00F81FF5">
            <w:pPr>
              <w:rPr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F81FF5" w:rsidRPr="005E78A3" w:rsidRDefault="00CC4CF3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 ,национальной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500" w:type="dxa"/>
          </w:tcPr>
          <w:p w:rsidR="00F81FF5" w:rsidRPr="005E78A3" w:rsidRDefault="00F81FF5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F81FF5" w:rsidRPr="005E78A3" w:rsidRDefault="00F81FF5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F81FF5" w:rsidRPr="005E78A3" w:rsidRDefault="00F81FF5">
            <w:r w:rsidRPr="005E78A3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F81FF5" w:rsidRPr="005E78A3" w:rsidRDefault="00F81FF5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F81FF5" w:rsidRPr="005E78A3" w:rsidRDefault="00F81FF5" w:rsidP="00D0753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4469,90</w:t>
            </w:r>
          </w:p>
        </w:tc>
        <w:tc>
          <w:tcPr>
            <w:tcW w:w="0" w:type="auto"/>
          </w:tcPr>
          <w:p w:rsidR="00F81FF5" w:rsidRPr="00B94873" w:rsidRDefault="00F81FF5" w:rsidP="00D0753B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F81FF5" w:rsidRPr="00B94873" w:rsidTr="00B610C4">
        <w:trPr>
          <w:gridAfter w:val="3"/>
        </w:trPr>
        <w:tc>
          <w:tcPr>
            <w:tcW w:w="0" w:type="auto"/>
          </w:tcPr>
          <w:p w:rsidR="00F81FF5" w:rsidRPr="005E78A3" w:rsidRDefault="00F81FF5" w:rsidP="00ED32DD">
            <w:pPr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F81FF5" w:rsidRPr="005E78A3" w:rsidRDefault="00F81FF5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Расходы на выплату персоналу в целях обеспечения выполнения функций государственными(муниципальными) организациями ,казенными учреждениями ,органами управления государственными внебюджетными фондами</w:t>
            </w:r>
          </w:p>
        </w:tc>
        <w:tc>
          <w:tcPr>
            <w:tcW w:w="500" w:type="dxa"/>
          </w:tcPr>
          <w:p w:rsidR="00F81FF5" w:rsidRPr="005E78A3" w:rsidRDefault="00F81FF5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F81FF5" w:rsidRPr="005E78A3" w:rsidRDefault="00F81FF5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F81FF5" w:rsidRPr="005E78A3" w:rsidRDefault="00F81FF5">
            <w:r w:rsidRPr="005E78A3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F81FF5" w:rsidRPr="005E78A3" w:rsidRDefault="00F81FF5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F81FF5" w:rsidRPr="005E78A3" w:rsidRDefault="00F81FF5" w:rsidP="00D0753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3100,9</w:t>
            </w:r>
          </w:p>
        </w:tc>
        <w:tc>
          <w:tcPr>
            <w:tcW w:w="0" w:type="auto"/>
          </w:tcPr>
          <w:p w:rsidR="00F81FF5" w:rsidRPr="00B94873" w:rsidRDefault="00F81FF5" w:rsidP="00D0753B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F81FF5" w:rsidRPr="00B94873" w:rsidTr="00B610C4">
        <w:trPr>
          <w:gridAfter w:val="3"/>
        </w:trPr>
        <w:tc>
          <w:tcPr>
            <w:tcW w:w="0" w:type="auto"/>
          </w:tcPr>
          <w:p w:rsidR="00F81FF5" w:rsidRPr="005E78A3" w:rsidRDefault="00F81FF5" w:rsidP="00ED32DD">
            <w:pPr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F81FF5" w:rsidRPr="005E78A3" w:rsidRDefault="00F81FF5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</w:tcPr>
          <w:p w:rsidR="00F81FF5" w:rsidRPr="005E78A3" w:rsidRDefault="00F81FF5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F81FF5" w:rsidRPr="005E78A3" w:rsidRDefault="00F81FF5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F81FF5" w:rsidRPr="005E78A3" w:rsidRDefault="00F81FF5">
            <w:r w:rsidRPr="005E78A3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F81FF5" w:rsidRPr="005E78A3" w:rsidRDefault="00F81FF5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120</w:t>
            </w:r>
          </w:p>
        </w:tc>
        <w:tc>
          <w:tcPr>
            <w:tcW w:w="0" w:type="auto"/>
          </w:tcPr>
          <w:p w:rsidR="00F81FF5" w:rsidRPr="005E78A3" w:rsidRDefault="00F81FF5" w:rsidP="00D0753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3100,9</w:t>
            </w:r>
          </w:p>
        </w:tc>
        <w:tc>
          <w:tcPr>
            <w:tcW w:w="0" w:type="auto"/>
          </w:tcPr>
          <w:p w:rsidR="00F81FF5" w:rsidRPr="00B94873" w:rsidRDefault="00F81FF5" w:rsidP="00D0753B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F81FF5" w:rsidRPr="00B94873" w:rsidTr="00B610C4">
        <w:trPr>
          <w:gridAfter w:val="3"/>
        </w:trPr>
        <w:tc>
          <w:tcPr>
            <w:tcW w:w="0" w:type="auto"/>
          </w:tcPr>
          <w:p w:rsidR="00F81FF5" w:rsidRPr="005E78A3" w:rsidRDefault="00F81FF5">
            <w:pPr>
              <w:rPr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F81FF5" w:rsidRPr="005E78A3" w:rsidRDefault="00F81FF5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Фонд оплаты труда государственных(муниципальных) органов и взносы по обязательному социальному страхованию</w:t>
            </w:r>
          </w:p>
        </w:tc>
        <w:tc>
          <w:tcPr>
            <w:tcW w:w="500" w:type="dxa"/>
          </w:tcPr>
          <w:p w:rsidR="00F81FF5" w:rsidRPr="005E78A3" w:rsidRDefault="00F81FF5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F81FF5" w:rsidRPr="005E78A3" w:rsidRDefault="00F81FF5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F81FF5" w:rsidRPr="005E78A3" w:rsidRDefault="00F81FF5">
            <w:r w:rsidRPr="005E78A3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F81FF5" w:rsidRPr="005E78A3" w:rsidRDefault="00F81FF5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121</w:t>
            </w:r>
          </w:p>
        </w:tc>
        <w:tc>
          <w:tcPr>
            <w:tcW w:w="0" w:type="auto"/>
          </w:tcPr>
          <w:p w:rsidR="00F81FF5" w:rsidRPr="005E78A3" w:rsidRDefault="00F81FF5">
            <w:r w:rsidRPr="005E78A3">
              <w:rPr>
                <w:rStyle w:val="tocnumber"/>
                <w:sz w:val="20"/>
                <w:szCs w:val="20"/>
              </w:rPr>
              <w:t xml:space="preserve">  3100,9</w:t>
            </w:r>
          </w:p>
        </w:tc>
        <w:tc>
          <w:tcPr>
            <w:tcW w:w="0" w:type="auto"/>
          </w:tcPr>
          <w:p w:rsidR="00F81FF5" w:rsidRDefault="00F81FF5"/>
        </w:tc>
      </w:tr>
      <w:tr w:rsidR="00F81FF5" w:rsidRPr="00B94873" w:rsidTr="00B610C4">
        <w:trPr>
          <w:gridAfter w:val="3"/>
        </w:trPr>
        <w:tc>
          <w:tcPr>
            <w:tcW w:w="0" w:type="auto"/>
          </w:tcPr>
          <w:p w:rsidR="00F81FF5" w:rsidRPr="005E78A3" w:rsidRDefault="00F81FF5">
            <w:r w:rsidRPr="005E78A3">
              <w:rPr>
                <w:rStyle w:val="tocnumber"/>
                <w:sz w:val="20"/>
                <w:szCs w:val="20"/>
              </w:rPr>
              <w:lastRenderedPageBreak/>
              <w:t xml:space="preserve">             256</w:t>
            </w:r>
          </w:p>
        </w:tc>
        <w:tc>
          <w:tcPr>
            <w:tcW w:w="0" w:type="auto"/>
          </w:tcPr>
          <w:p w:rsidR="00F81FF5" w:rsidRPr="00B94873" w:rsidRDefault="00F81FF5" w:rsidP="00D6454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Иные выплаты персоналу государственных (муниципальных) учреждений за исключением фонда оплаты труда</w:t>
            </w:r>
          </w:p>
        </w:tc>
        <w:tc>
          <w:tcPr>
            <w:tcW w:w="500" w:type="dxa"/>
          </w:tcPr>
          <w:p w:rsidR="00F81FF5" w:rsidRPr="00B94873" w:rsidRDefault="00F81FF5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F81FF5" w:rsidRPr="00B94873" w:rsidRDefault="00F81FF5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F81FF5" w:rsidRDefault="00F81FF5">
            <w:r w:rsidRPr="00BA7E1D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F81FF5" w:rsidRPr="00B94873" w:rsidRDefault="00F81FF5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122</w:t>
            </w:r>
          </w:p>
        </w:tc>
        <w:tc>
          <w:tcPr>
            <w:tcW w:w="0" w:type="auto"/>
          </w:tcPr>
          <w:p w:rsidR="00F81FF5" w:rsidRDefault="00F81FF5">
            <w:pPr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    0,00</w:t>
            </w:r>
          </w:p>
        </w:tc>
        <w:tc>
          <w:tcPr>
            <w:tcW w:w="0" w:type="auto"/>
          </w:tcPr>
          <w:p w:rsidR="00F81FF5" w:rsidRDefault="00F81FF5"/>
        </w:tc>
      </w:tr>
      <w:tr w:rsidR="00F81FF5" w:rsidRPr="00B94873" w:rsidTr="00B610C4">
        <w:trPr>
          <w:gridAfter w:val="3"/>
        </w:trPr>
        <w:tc>
          <w:tcPr>
            <w:tcW w:w="0" w:type="auto"/>
          </w:tcPr>
          <w:p w:rsidR="00F81FF5" w:rsidRPr="005E78A3" w:rsidRDefault="00F81FF5">
            <w:pPr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F81FF5" w:rsidRDefault="00F81FF5" w:rsidP="00D6454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Закупки товаров .работ и услуг для государственных (муниципальных) нужд </w:t>
            </w:r>
          </w:p>
        </w:tc>
        <w:tc>
          <w:tcPr>
            <w:tcW w:w="500" w:type="dxa"/>
          </w:tcPr>
          <w:p w:rsidR="00F81FF5" w:rsidRPr="00B94873" w:rsidRDefault="00F81FF5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F81FF5" w:rsidRPr="00B94873" w:rsidRDefault="00F81FF5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F81FF5" w:rsidRDefault="00F81FF5">
            <w:r w:rsidRPr="00BA7E1D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F81FF5" w:rsidRDefault="00F81FF5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200</w:t>
            </w:r>
          </w:p>
        </w:tc>
        <w:tc>
          <w:tcPr>
            <w:tcW w:w="0" w:type="auto"/>
          </w:tcPr>
          <w:p w:rsidR="00F81FF5" w:rsidRDefault="002D31A3">
            <w:pPr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1233</w:t>
            </w:r>
            <w:r w:rsidR="00F81FF5">
              <w:rPr>
                <w:rStyle w:val="tocnumber"/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:rsidR="00F81FF5" w:rsidRDefault="00F81FF5"/>
        </w:tc>
      </w:tr>
      <w:tr w:rsidR="00F81FF5" w:rsidRPr="00B94873" w:rsidTr="00B610C4">
        <w:trPr>
          <w:gridAfter w:val="3"/>
        </w:trPr>
        <w:tc>
          <w:tcPr>
            <w:tcW w:w="0" w:type="auto"/>
          </w:tcPr>
          <w:p w:rsidR="00F81FF5" w:rsidRPr="005E78A3" w:rsidRDefault="00F81FF5">
            <w:pPr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F81FF5" w:rsidRDefault="00F81FF5" w:rsidP="00D6454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</w:tcPr>
          <w:p w:rsidR="00F81FF5" w:rsidRPr="00B94873" w:rsidRDefault="00F81FF5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F81FF5" w:rsidRPr="00B94873" w:rsidRDefault="00F81FF5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F81FF5" w:rsidRDefault="00F81FF5">
            <w:r w:rsidRPr="00BA7E1D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F81FF5" w:rsidRDefault="00F81FF5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240</w:t>
            </w:r>
          </w:p>
        </w:tc>
        <w:tc>
          <w:tcPr>
            <w:tcW w:w="0" w:type="auto"/>
          </w:tcPr>
          <w:p w:rsidR="00F81FF5" w:rsidRDefault="002D31A3" w:rsidP="00ED32DD">
            <w:pPr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1233</w:t>
            </w:r>
            <w:r w:rsidR="00F81FF5">
              <w:rPr>
                <w:rStyle w:val="tocnumber"/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:rsidR="00F81FF5" w:rsidRDefault="00F81FF5"/>
        </w:tc>
      </w:tr>
      <w:tr w:rsidR="00F81FF5" w:rsidRPr="00B94873" w:rsidTr="00B610C4">
        <w:trPr>
          <w:gridAfter w:val="3"/>
        </w:trPr>
        <w:tc>
          <w:tcPr>
            <w:tcW w:w="0" w:type="auto"/>
          </w:tcPr>
          <w:p w:rsidR="00F81FF5" w:rsidRPr="005E78A3" w:rsidRDefault="00F81FF5"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F81FF5" w:rsidRPr="00B94873" w:rsidRDefault="00F81FF5" w:rsidP="00D6454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Прочая закупка товаров ,работ и услуг для обеспечения государственных (муниципальных)нужд</w:t>
            </w:r>
          </w:p>
        </w:tc>
        <w:tc>
          <w:tcPr>
            <w:tcW w:w="500" w:type="dxa"/>
          </w:tcPr>
          <w:p w:rsidR="00F81FF5" w:rsidRPr="00B94873" w:rsidRDefault="00F81FF5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F81FF5" w:rsidRPr="00B94873" w:rsidRDefault="00F81FF5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F81FF5" w:rsidRDefault="00F81FF5">
            <w:r w:rsidRPr="00BA7E1D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F81FF5" w:rsidRPr="00B94873" w:rsidRDefault="00F81FF5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244</w:t>
            </w:r>
          </w:p>
        </w:tc>
        <w:tc>
          <w:tcPr>
            <w:tcW w:w="0" w:type="auto"/>
          </w:tcPr>
          <w:p w:rsidR="00F81FF5" w:rsidRDefault="002D31A3">
            <w:pPr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1233</w:t>
            </w:r>
            <w:r w:rsidR="00F81FF5">
              <w:rPr>
                <w:rStyle w:val="tocnumber"/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:rsidR="00F81FF5" w:rsidRDefault="00F81FF5"/>
        </w:tc>
      </w:tr>
      <w:tr w:rsidR="00F81FF5" w:rsidRPr="00B94873" w:rsidTr="00B610C4">
        <w:trPr>
          <w:gridAfter w:val="3"/>
        </w:trPr>
        <w:tc>
          <w:tcPr>
            <w:tcW w:w="0" w:type="auto"/>
          </w:tcPr>
          <w:p w:rsidR="00F81FF5" w:rsidRDefault="00F81FF5" w:rsidP="00ED32DD">
            <w:pPr>
              <w:spacing w:line="276" w:lineRule="auto"/>
              <w:ind w:firstLine="708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F81FF5" w:rsidRDefault="00F81FF5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0" w:type="dxa"/>
          </w:tcPr>
          <w:p w:rsidR="00F81FF5" w:rsidRPr="00B94873" w:rsidRDefault="00F81FF5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F81FF5" w:rsidRPr="00B94873" w:rsidRDefault="00F81FF5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F81FF5" w:rsidRDefault="00F81FF5">
            <w:r w:rsidRPr="00BA7E1D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F81FF5" w:rsidRDefault="00F81FF5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800</w:t>
            </w:r>
          </w:p>
        </w:tc>
        <w:tc>
          <w:tcPr>
            <w:tcW w:w="0" w:type="auto"/>
          </w:tcPr>
          <w:p w:rsidR="00F81FF5" w:rsidRDefault="002D31A3" w:rsidP="00ED32DD">
            <w:pPr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136</w:t>
            </w:r>
            <w:r w:rsidR="00F81FF5">
              <w:rPr>
                <w:rStyle w:val="tocnumber"/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:rsidR="00F81FF5" w:rsidRDefault="00F81FF5"/>
        </w:tc>
      </w:tr>
      <w:tr w:rsidR="00F81FF5" w:rsidRPr="00B94873" w:rsidTr="00B610C4">
        <w:trPr>
          <w:gridAfter w:val="3"/>
        </w:trPr>
        <w:tc>
          <w:tcPr>
            <w:tcW w:w="0" w:type="auto"/>
          </w:tcPr>
          <w:p w:rsidR="00F81FF5" w:rsidRDefault="00F81FF5" w:rsidP="004C2BAF">
            <w:pPr>
              <w:spacing w:line="276" w:lineRule="auto"/>
              <w:ind w:firstLine="708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F81FF5" w:rsidRDefault="00F81FF5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Уплата налогов сборов и иных платежей</w:t>
            </w:r>
          </w:p>
        </w:tc>
        <w:tc>
          <w:tcPr>
            <w:tcW w:w="500" w:type="dxa"/>
          </w:tcPr>
          <w:p w:rsidR="00F81FF5" w:rsidRPr="00B94873" w:rsidRDefault="00F81FF5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F81FF5" w:rsidRPr="00B94873" w:rsidRDefault="00F81FF5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F81FF5" w:rsidRDefault="00F81FF5">
            <w:r w:rsidRPr="00BA7E1D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F81FF5" w:rsidRDefault="00F81FF5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850</w:t>
            </w:r>
          </w:p>
        </w:tc>
        <w:tc>
          <w:tcPr>
            <w:tcW w:w="0" w:type="auto"/>
          </w:tcPr>
          <w:p w:rsidR="00F81FF5" w:rsidRDefault="002D31A3" w:rsidP="00ED32DD">
            <w:pPr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136</w:t>
            </w:r>
            <w:r w:rsidR="00F81FF5">
              <w:rPr>
                <w:rStyle w:val="tocnumber"/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:rsidR="00F81FF5" w:rsidRDefault="00F81FF5"/>
        </w:tc>
      </w:tr>
      <w:tr w:rsidR="00F81FF5" w:rsidRPr="00B94873" w:rsidTr="00B610C4">
        <w:trPr>
          <w:gridAfter w:val="3"/>
        </w:trPr>
        <w:tc>
          <w:tcPr>
            <w:tcW w:w="0" w:type="auto"/>
          </w:tcPr>
          <w:p w:rsidR="00F81FF5" w:rsidRPr="00B94873" w:rsidRDefault="00F81FF5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F81FF5" w:rsidRDefault="00F81FF5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00" w:type="dxa"/>
          </w:tcPr>
          <w:p w:rsidR="00F81FF5" w:rsidRPr="00B94873" w:rsidRDefault="00F81FF5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F81FF5" w:rsidRPr="00B94873" w:rsidRDefault="00F81FF5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F81FF5" w:rsidRDefault="00F81FF5">
            <w:r w:rsidRPr="00BA7E1D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F81FF5" w:rsidRDefault="00F81FF5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851</w:t>
            </w:r>
          </w:p>
        </w:tc>
        <w:tc>
          <w:tcPr>
            <w:tcW w:w="0" w:type="auto"/>
          </w:tcPr>
          <w:p w:rsidR="00F81FF5" w:rsidRDefault="00F81FF5" w:rsidP="00ED32DD">
            <w:pPr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  40,00</w:t>
            </w:r>
          </w:p>
        </w:tc>
        <w:tc>
          <w:tcPr>
            <w:tcW w:w="0" w:type="auto"/>
          </w:tcPr>
          <w:p w:rsidR="00F81FF5" w:rsidRDefault="00F81FF5" w:rsidP="00ED32DD"/>
        </w:tc>
      </w:tr>
      <w:tr w:rsidR="00F81FF5" w:rsidRPr="00B94873" w:rsidTr="00B610C4">
        <w:trPr>
          <w:gridAfter w:val="3"/>
        </w:trPr>
        <w:tc>
          <w:tcPr>
            <w:tcW w:w="0" w:type="auto"/>
          </w:tcPr>
          <w:p w:rsidR="00F81FF5" w:rsidRPr="005E78A3" w:rsidRDefault="00F81FF5"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F81FF5" w:rsidRDefault="00F81FF5" w:rsidP="00D6454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Уплата прочих налогов ,сборов и иных платежей </w:t>
            </w:r>
          </w:p>
        </w:tc>
        <w:tc>
          <w:tcPr>
            <w:tcW w:w="500" w:type="dxa"/>
          </w:tcPr>
          <w:p w:rsidR="00F81FF5" w:rsidRPr="00B94873" w:rsidRDefault="00F81FF5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F81FF5" w:rsidRPr="00B94873" w:rsidRDefault="00F81FF5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F81FF5" w:rsidRDefault="00F81FF5">
            <w:r w:rsidRPr="00BA7E1D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F81FF5" w:rsidRDefault="00F81FF5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852</w:t>
            </w:r>
          </w:p>
        </w:tc>
        <w:tc>
          <w:tcPr>
            <w:tcW w:w="0" w:type="auto"/>
          </w:tcPr>
          <w:p w:rsidR="00F81FF5" w:rsidRDefault="00F81FF5">
            <w:pPr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  71,00</w:t>
            </w:r>
          </w:p>
        </w:tc>
        <w:tc>
          <w:tcPr>
            <w:tcW w:w="0" w:type="auto"/>
          </w:tcPr>
          <w:p w:rsidR="00F81FF5" w:rsidRDefault="00F81FF5"/>
        </w:tc>
      </w:tr>
      <w:tr w:rsidR="008507CD" w:rsidRPr="00B94873" w:rsidTr="00B610C4">
        <w:trPr>
          <w:gridAfter w:val="3"/>
        </w:trPr>
        <w:tc>
          <w:tcPr>
            <w:tcW w:w="0" w:type="auto"/>
          </w:tcPr>
          <w:p w:rsidR="008507CD" w:rsidRPr="005E78A3" w:rsidRDefault="002A6A92">
            <w:pPr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8507CD" w:rsidRDefault="00350653" w:rsidP="00D6454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У</w:t>
            </w:r>
            <w:r w:rsidR="007812D0">
              <w:rPr>
                <w:rStyle w:val="tocnumber"/>
                <w:sz w:val="20"/>
                <w:szCs w:val="20"/>
              </w:rPr>
              <w:t>плата иных платежей</w:t>
            </w:r>
          </w:p>
        </w:tc>
        <w:tc>
          <w:tcPr>
            <w:tcW w:w="500" w:type="dxa"/>
          </w:tcPr>
          <w:p w:rsidR="008507CD" w:rsidRPr="00B94873" w:rsidRDefault="008507CD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8507CD" w:rsidRPr="00B94873" w:rsidRDefault="008507CD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8507CD" w:rsidRPr="00BA7E1D" w:rsidRDefault="008507CD">
            <w:pPr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8507CD" w:rsidRDefault="008507CD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853</w:t>
            </w:r>
          </w:p>
        </w:tc>
        <w:tc>
          <w:tcPr>
            <w:tcW w:w="0" w:type="auto"/>
          </w:tcPr>
          <w:p w:rsidR="008507CD" w:rsidRDefault="002D31A3">
            <w:pPr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   </w:t>
            </w:r>
            <w:r w:rsidR="008507CD">
              <w:rPr>
                <w:rStyle w:val="tocnumber"/>
                <w:sz w:val="20"/>
                <w:szCs w:val="20"/>
              </w:rPr>
              <w:t>25,0</w:t>
            </w:r>
          </w:p>
        </w:tc>
        <w:tc>
          <w:tcPr>
            <w:tcW w:w="0" w:type="auto"/>
          </w:tcPr>
          <w:p w:rsidR="008507CD" w:rsidRDefault="008507CD"/>
        </w:tc>
      </w:tr>
      <w:tr w:rsidR="00F81FF5" w:rsidRPr="00B94873" w:rsidTr="00B610C4">
        <w:trPr>
          <w:gridAfter w:val="3"/>
        </w:trPr>
        <w:tc>
          <w:tcPr>
            <w:tcW w:w="0" w:type="auto"/>
          </w:tcPr>
          <w:p w:rsidR="00F81FF5" w:rsidRPr="00B94873" w:rsidRDefault="00F81FF5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F81FF5" w:rsidRPr="00B94873" w:rsidRDefault="00F81FF5" w:rsidP="00714C4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500" w:type="dxa"/>
          </w:tcPr>
          <w:p w:rsidR="00F81FF5" w:rsidRPr="00B94873" w:rsidRDefault="00F81FF5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F81FF5" w:rsidRPr="00B94873" w:rsidRDefault="00F81FF5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F81FF5" w:rsidRPr="00B94873" w:rsidRDefault="00F81FF5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81FF5" w:rsidRPr="00B94873" w:rsidRDefault="00F81FF5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81FF5" w:rsidRPr="00B94873" w:rsidRDefault="00FB18A5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1</w:t>
            </w:r>
            <w:r w:rsidR="00F81FF5">
              <w:rPr>
                <w:rStyle w:val="tocnumber"/>
                <w:b/>
                <w:sz w:val="20"/>
                <w:szCs w:val="20"/>
              </w:rPr>
              <w:t>3</w:t>
            </w:r>
            <w:r w:rsidR="00F81FF5" w:rsidRPr="00B94873">
              <w:rPr>
                <w:rStyle w:val="tocnumber"/>
                <w:b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F81FF5" w:rsidRPr="00B94873" w:rsidRDefault="00F81FF5" w:rsidP="00BE32A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5B4FC7" w:rsidRPr="00B94873" w:rsidTr="00B610C4">
        <w:trPr>
          <w:gridAfter w:val="3"/>
        </w:trPr>
        <w:tc>
          <w:tcPr>
            <w:tcW w:w="0" w:type="auto"/>
          </w:tcPr>
          <w:p w:rsidR="005B4FC7" w:rsidRPr="005E78A3" w:rsidRDefault="005B4FC7" w:rsidP="00C105BF">
            <w:pPr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5B4FC7" w:rsidRPr="005E78A3" w:rsidRDefault="005B4FC7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500" w:type="dxa"/>
          </w:tcPr>
          <w:p w:rsidR="005B4FC7" w:rsidRPr="005E78A3" w:rsidRDefault="005B4FC7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5B4FC7" w:rsidRPr="005E78A3" w:rsidRDefault="005B4FC7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5B4FC7" w:rsidRPr="005E78A3" w:rsidRDefault="005B4FC7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9000000</w:t>
            </w:r>
          </w:p>
        </w:tc>
        <w:tc>
          <w:tcPr>
            <w:tcW w:w="0" w:type="auto"/>
          </w:tcPr>
          <w:p w:rsidR="005B4FC7" w:rsidRPr="005E78A3" w:rsidRDefault="005B4FC7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5B4FC7" w:rsidRPr="005E78A3" w:rsidRDefault="005B4FC7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</w:t>
            </w:r>
            <w:r w:rsidR="00C57AC8" w:rsidRPr="005E78A3">
              <w:rPr>
                <w:rStyle w:val="tocnumber"/>
                <w:sz w:val="20"/>
                <w:szCs w:val="20"/>
              </w:rPr>
              <w:t xml:space="preserve"> </w:t>
            </w:r>
            <w:r w:rsidR="00FB18A5">
              <w:rPr>
                <w:rStyle w:val="tocnumber"/>
                <w:sz w:val="20"/>
                <w:szCs w:val="20"/>
              </w:rPr>
              <w:t>1</w:t>
            </w:r>
            <w:r w:rsidRPr="005E78A3">
              <w:rPr>
                <w:rStyle w:val="tocnumber"/>
                <w:sz w:val="20"/>
                <w:szCs w:val="20"/>
              </w:rPr>
              <w:t>30,00</w:t>
            </w:r>
          </w:p>
        </w:tc>
        <w:tc>
          <w:tcPr>
            <w:tcW w:w="0" w:type="auto"/>
          </w:tcPr>
          <w:p w:rsidR="005B4FC7" w:rsidRPr="00B94873" w:rsidRDefault="005B4FC7" w:rsidP="00BE32A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5B4FC7" w:rsidRPr="00B94873" w:rsidTr="00B610C4">
        <w:trPr>
          <w:gridAfter w:val="3"/>
        </w:trPr>
        <w:tc>
          <w:tcPr>
            <w:tcW w:w="0" w:type="auto"/>
          </w:tcPr>
          <w:p w:rsidR="005B4FC7" w:rsidRPr="005E78A3" w:rsidRDefault="005B4FC7">
            <w:pPr>
              <w:rPr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5B4FC7" w:rsidRPr="005E78A3" w:rsidRDefault="005B4FC7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 ,национальной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500" w:type="dxa"/>
          </w:tcPr>
          <w:p w:rsidR="005B4FC7" w:rsidRPr="005E78A3" w:rsidRDefault="005B4FC7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5B4FC7" w:rsidRPr="005E78A3" w:rsidRDefault="005B4FC7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5B4FC7" w:rsidRPr="005E78A3" w:rsidRDefault="005B4FC7">
            <w:r w:rsidRPr="005E78A3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5B4FC7" w:rsidRPr="005E78A3" w:rsidRDefault="005B4FC7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5B4FC7" w:rsidRPr="005E78A3" w:rsidRDefault="00FB18A5" w:rsidP="00D0753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1</w:t>
            </w:r>
            <w:r w:rsidR="005B4FC7" w:rsidRPr="005E78A3">
              <w:rPr>
                <w:rStyle w:val="tocnumber"/>
                <w:sz w:val="20"/>
                <w:szCs w:val="20"/>
              </w:rPr>
              <w:t>30,00</w:t>
            </w:r>
          </w:p>
        </w:tc>
        <w:tc>
          <w:tcPr>
            <w:tcW w:w="0" w:type="auto"/>
          </w:tcPr>
          <w:p w:rsidR="005B4FC7" w:rsidRPr="00B94873" w:rsidRDefault="005B4FC7" w:rsidP="00DF4FB1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5B4FC7" w:rsidRPr="00B94873" w:rsidTr="00B610C4">
        <w:trPr>
          <w:gridAfter w:val="3"/>
        </w:trPr>
        <w:tc>
          <w:tcPr>
            <w:tcW w:w="0" w:type="auto"/>
          </w:tcPr>
          <w:p w:rsidR="005B4FC7" w:rsidRPr="005E78A3" w:rsidRDefault="005B4FC7" w:rsidP="00DE39C7">
            <w:pPr>
              <w:jc w:val="center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5B4FC7" w:rsidRPr="005E78A3" w:rsidRDefault="005B4FC7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0" w:type="dxa"/>
          </w:tcPr>
          <w:p w:rsidR="005B4FC7" w:rsidRPr="005E78A3" w:rsidRDefault="005B4FC7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5B4FC7" w:rsidRPr="005E78A3" w:rsidRDefault="005B4FC7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5B4FC7" w:rsidRPr="005E78A3" w:rsidRDefault="005B4FC7">
            <w:r w:rsidRPr="005E78A3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5B4FC7" w:rsidRPr="005E78A3" w:rsidRDefault="005B4FC7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800</w:t>
            </w:r>
          </w:p>
        </w:tc>
        <w:tc>
          <w:tcPr>
            <w:tcW w:w="0" w:type="auto"/>
          </w:tcPr>
          <w:p w:rsidR="005B4FC7" w:rsidRPr="005E78A3" w:rsidRDefault="005B4FC7" w:rsidP="00D0753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</w:t>
            </w:r>
            <w:r w:rsidR="00C57AC8" w:rsidRPr="005E78A3">
              <w:rPr>
                <w:rStyle w:val="tocnumber"/>
                <w:sz w:val="20"/>
                <w:szCs w:val="20"/>
              </w:rPr>
              <w:t xml:space="preserve"> </w:t>
            </w:r>
            <w:r w:rsidR="008B11D6">
              <w:rPr>
                <w:rStyle w:val="tocnumber"/>
                <w:sz w:val="20"/>
                <w:szCs w:val="20"/>
              </w:rPr>
              <w:t xml:space="preserve"> 1</w:t>
            </w:r>
            <w:r w:rsidRPr="005E78A3">
              <w:rPr>
                <w:rStyle w:val="tocnumber"/>
                <w:sz w:val="20"/>
                <w:szCs w:val="20"/>
              </w:rPr>
              <w:t>30,00</w:t>
            </w:r>
          </w:p>
        </w:tc>
        <w:tc>
          <w:tcPr>
            <w:tcW w:w="0" w:type="auto"/>
          </w:tcPr>
          <w:p w:rsidR="005B4FC7" w:rsidRDefault="005B4FC7" w:rsidP="00DF4FB1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5B4FC7" w:rsidRPr="00B94873" w:rsidTr="00B610C4">
        <w:trPr>
          <w:gridAfter w:val="3"/>
        </w:trPr>
        <w:tc>
          <w:tcPr>
            <w:tcW w:w="0" w:type="auto"/>
          </w:tcPr>
          <w:p w:rsidR="005B4FC7" w:rsidRPr="005E78A3" w:rsidRDefault="005B4FC7">
            <w:pPr>
              <w:rPr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5B4FC7" w:rsidRPr="005E78A3" w:rsidRDefault="005B4FC7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Резервные средства</w:t>
            </w:r>
          </w:p>
        </w:tc>
        <w:tc>
          <w:tcPr>
            <w:tcW w:w="500" w:type="dxa"/>
          </w:tcPr>
          <w:p w:rsidR="005B4FC7" w:rsidRPr="005E78A3" w:rsidRDefault="005B4FC7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5B4FC7" w:rsidRPr="005E78A3" w:rsidRDefault="005B4FC7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5B4FC7" w:rsidRPr="005E78A3" w:rsidRDefault="005B4FC7">
            <w:r w:rsidRPr="005E78A3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5B4FC7" w:rsidRPr="005E78A3" w:rsidRDefault="005B4FC7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870</w:t>
            </w:r>
          </w:p>
        </w:tc>
        <w:tc>
          <w:tcPr>
            <w:tcW w:w="0" w:type="auto"/>
          </w:tcPr>
          <w:p w:rsidR="005B4FC7" w:rsidRPr="005E78A3" w:rsidRDefault="008B11D6" w:rsidP="00D0753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1</w:t>
            </w:r>
            <w:r w:rsidR="005B4FC7" w:rsidRPr="005E78A3">
              <w:rPr>
                <w:rStyle w:val="tocnumber"/>
                <w:sz w:val="20"/>
                <w:szCs w:val="20"/>
              </w:rPr>
              <w:t>30,00</w:t>
            </w:r>
          </w:p>
        </w:tc>
        <w:tc>
          <w:tcPr>
            <w:tcW w:w="0" w:type="auto"/>
          </w:tcPr>
          <w:p w:rsidR="005B4FC7" w:rsidRPr="00B94873" w:rsidRDefault="005B4FC7" w:rsidP="00D0753B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B610C4" w:rsidRPr="00B94873" w:rsidTr="00B610C4">
        <w:tc>
          <w:tcPr>
            <w:tcW w:w="0" w:type="auto"/>
          </w:tcPr>
          <w:p w:rsidR="00B610C4" w:rsidRPr="004457A4" w:rsidRDefault="00B610C4">
            <w:pPr>
              <w:rPr>
                <w:b/>
              </w:rPr>
            </w:pPr>
            <w:r w:rsidRPr="004457A4">
              <w:rPr>
                <w:rStyle w:val="tocnumber"/>
                <w:b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B610C4" w:rsidRPr="004457A4" w:rsidRDefault="00B610C4" w:rsidP="00714C4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4457A4">
              <w:rPr>
                <w:rStyle w:val="tocnumber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00" w:type="dxa"/>
          </w:tcPr>
          <w:p w:rsidR="00B610C4" w:rsidRPr="004457A4" w:rsidRDefault="00B610C4" w:rsidP="007812D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4457A4">
              <w:rPr>
                <w:rStyle w:val="tocnumber"/>
                <w:b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B610C4" w:rsidRPr="004457A4" w:rsidRDefault="00B610C4" w:rsidP="007812D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4457A4">
              <w:rPr>
                <w:rStyle w:val="tocnumber"/>
                <w:b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B610C4" w:rsidRDefault="00B610C4"/>
        </w:tc>
        <w:tc>
          <w:tcPr>
            <w:tcW w:w="0" w:type="auto"/>
          </w:tcPr>
          <w:p w:rsidR="00B610C4" w:rsidRPr="004457A4" w:rsidRDefault="00B610C4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B610C4" w:rsidRPr="00B94873" w:rsidRDefault="00C57AC8" w:rsidP="00C105BF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5558,00</w:t>
            </w:r>
          </w:p>
        </w:tc>
        <w:tc>
          <w:tcPr>
            <w:tcW w:w="0" w:type="auto"/>
          </w:tcPr>
          <w:p w:rsidR="00B610C4" w:rsidRPr="00B94873" w:rsidRDefault="00F6541C" w:rsidP="00C105BF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1000,00</w:t>
            </w:r>
          </w:p>
        </w:tc>
        <w:tc>
          <w:tcPr>
            <w:tcW w:w="0" w:type="auto"/>
          </w:tcPr>
          <w:p w:rsidR="00B610C4" w:rsidRPr="00B94873" w:rsidRDefault="00B610C4" w:rsidP="00C105BF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B610C4" w:rsidRPr="00B94873" w:rsidRDefault="00B610C4" w:rsidP="00C105BF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B610C4" w:rsidRPr="00B94873" w:rsidRDefault="00B610C4" w:rsidP="00C105BF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9000000</w:t>
            </w:r>
          </w:p>
        </w:tc>
      </w:tr>
      <w:tr w:rsidR="00D37A53" w:rsidRPr="00B94873" w:rsidTr="00B610C4">
        <w:tc>
          <w:tcPr>
            <w:tcW w:w="0" w:type="auto"/>
          </w:tcPr>
          <w:p w:rsidR="00D37A53" w:rsidRPr="005E78A3" w:rsidRDefault="00D37A53" w:rsidP="00C105BF">
            <w:pPr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D37A53" w:rsidRPr="005E78A3" w:rsidRDefault="00D37A53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500" w:type="dxa"/>
          </w:tcPr>
          <w:p w:rsidR="00D37A53" w:rsidRPr="005E78A3" w:rsidRDefault="00D37A53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D37A53" w:rsidRPr="005E78A3" w:rsidRDefault="00D37A53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D37A53" w:rsidRPr="005E78A3" w:rsidRDefault="00D37A53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9000000</w:t>
            </w:r>
          </w:p>
        </w:tc>
        <w:tc>
          <w:tcPr>
            <w:tcW w:w="0" w:type="auto"/>
          </w:tcPr>
          <w:p w:rsidR="00D37A53" w:rsidRPr="005E78A3" w:rsidRDefault="00D37A53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D37A53" w:rsidRPr="005E78A3" w:rsidRDefault="00C57AC8" w:rsidP="00C105BF">
            <w:pPr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</w:t>
            </w:r>
            <w:r w:rsidR="00D37A53" w:rsidRPr="005E78A3">
              <w:rPr>
                <w:rStyle w:val="tocnumber"/>
                <w:sz w:val="20"/>
                <w:szCs w:val="20"/>
              </w:rPr>
              <w:t>5558,00</w:t>
            </w:r>
          </w:p>
        </w:tc>
        <w:tc>
          <w:tcPr>
            <w:tcW w:w="0" w:type="auto"/>
          </w:tcPr>
          <w:p w:rsidR="00D37A53" w:rsidRPr="00B94873" w:rsidRDefault="00D37A53" w:rsidP="00C105BF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37A53" w:rsidRPr="00B94873" w:rsidRDefault="00D37A53" w:rsidP="00C105BF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37A53" w:rsidRDefault="00D37A53" w:rsidP="00C105BF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37A53" w:rsidRDefault="00D37A53" w:rsidP="00C105BF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D37A53" w:rsidRPr="00B94873" w:rsidTr="00B610C4">
        <w:trPr>
          <w:gridAfter w:val="3"/>
        </w:trPr>
        <w:tc>
          <w:tcPr>
            <w:tcW w:w="0" w:type="auto"/>
          </w:tcPr>
          <w:p w:rsidR="00D37A53" w:rsidRPr="005E78A3" w:rsidRDefault="00D37A53"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D37A53" w:rsidRPr="005E78A3" w:rsidRDefault="00027B64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 ,национальной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500" w:type="dxa"/>
          </w:tcPr>
          <w:p w:rsidR="00D37A53" w:rsidRPr="005E78A3" w:rsidRDefault="00D37A53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D37A53" w:rsidRPr="005E78A3" w:rsidRDefault="00D37A53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D37A53" w:rsidRPr="005E78A3" w:rsidRDefault="00D37A53">
            <w:r w:rsidRPr="005E78A3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D37A53" w:rsidRPr="005E78A3" w:rsidRDefault="00D37A53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D37A53" w:rsidRPr="005E78A3" w:rsidRDefault="00D37A53">
            <w:r w:rsidRPr="005E78A3">
              <w:rPr>
                <w:rStyle w:val="tocnumber"/>
                <w:sz w:val="20"/>
                <w:szCs w:val="20"/>
              </w:rPr>
              <w:t xml:space="preserve">  5558,00</w:t>
            </w:r>
          </w:p>
        </w:tc>
        <w:tc>
          <w:tcPr>
            <w:tcW w:w="0" w:type="auto"/>
          </w:tcPr>
          <w:p w:rsidR="00D37A53" w:rsidRPr="00DD41EF" w:rsidRDefault="00D37A53">
            <w:pPr>
              <w:rPr>
                <w:sz w:val="20"/>
                <w:szCs w:val="20"/>
              </w:rPr>
            </w:pPr>
          </w:p>
        </w:tc>
      </w:tr>
      <w:tr w:rsidR="00D37A53" w:rsidRPr="00B94873" w:rsidTr="00B610C4">
        <w:trPr>
          <w:gridAfter w:val="3"/>
        </w:trPr>
        <w:tc>
          <w:tcPr>
            <w:tcW w:w="0" w:type="auto"/>
          </w:tcPr>
          <w:p w:rsidR="00D37A53" w:rsidRPr="005E78A3" w:rsidRDefault="00D37A53"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D37A53" w:rsidRPr="005E78A3" w:rsidRDefault="00D37A53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Субсидии бюджетным учреждениям на финансовое обеспечение государственного(муниципального) задания на оказание государственных </w:t>
            </w:r>
            <w:r w:rsidRPr="005E78A3">
              <w:rPr>
                <w:rStyle w:val="tocnumber"/>
                <w:sz w:val="20"/>
                <w:szCs w:val="20"/>
              </w:rPr>
              <w:lastRenderedPageBreak/>
              <w:t>(муниципальных) услуг(выполнение работ)</w:t>
            </w:r>
          </w:p>
        </w:tc>
        <w:tc>
          <w:tcPr>
            <w:tcW w:w="500" w:type="dxa"/>
          </w:tcPr>
          <w:p w:rsidR="00D37A53" w:rsidRPr="005E78A3" w:rsidRDefault="00D37A53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lastRenderedPageBreak/>
              <w:t>01</w:t>
            </w:r>
          </w:p>
        </w:tc>
        <w:tc>
          <w:tcPr>
            <w:tcW w:w="0" w:type="auto"/>
          </w:tcPr>
          <w:p w:rsidR="00D37A53" w:rsidRPr="005E78A3" w:rsidRDefault="00D37A53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D37A53" w:rsidRPr="005E78A3" w:rsidRDefault="00D37A53">
            <w:r w:rsidRPr="005E78A3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D37A53" w:rsidRPr="005E78A3" w:rsidRDefault="00D37A53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611</w:t>
            </w:r>
          </w:p>
        </w:tc>
        <w:tc>
          <w:tcPr>
            <w:tcW w:w="0" w:type="auto"/>
          </w:tcPr>
          <w:p w:rsidR="00D37A53" w:rsidRPr="005E78A3" w:rsidRDefault="00D37A53">
            <w:r w:rsidRPr="005E78A3">
              <w:rPr>
                <w:rStyle w:val="tocnumber"/>
                <w:sz w:val="20"/>
                <w:szCs w:val="20"/>
              </w:rPr>
              <w:t xml:space="preserve">  5558,00</w:t>
            </w:r>
          </w:p>
        </w:tc>
        <w:tc>
          <w:tcPr>
            <w:tcW w:w="0" w:type="auto"/>
          </w:tcPr>
          <w:p w:rsidR="00D37A53" w:rsidRPr="00DD41EF" w:rsidRDefault="00D37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</w:tr>
      <w:tr w:rsidR="00D37A53" w:rsidRPr="00B94873" w:rsidTr="00B610C4">
        <w:trPr>
          <w:gridAfter w:val="3"/>
        </w:trPr>
        <w:tc>
          <w:tcPr>
            <w:tcW w:w="0" w:type="auto"/>
          </w:tcPr>
          <w:p w:rsidR="00D37A53" w:rsidRPr="00B94873" w:rsidRDefault="00D37A53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lastRenderedPageBreak/>
              <w:t xml:space="preserve">             256</w:t>
            </w:r>
          </w:p>
        </w:tc>
        <w:tc>
          <w:tcPr>
            <w:tcW w:w="0" w:type="auto"/>
          </w:tcPr>
          <w:p w:rsidR="00D37A53" w:rsidRPr="00B94873" w:rsidRDefault="00D37A53" w:rsidP="00714C4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500" w:type="dxa"/>
          </w:tcPr>
          <w:p w:rsidR="00D37A53" w:rsidRPr="00B94873" w:rsidRDefault="00D37A53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D37A53" w:rsidRPr="00B94873" w:rsidRDefault="00D37A53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37A53" w:rsidRPr="00B94873" w:rsidRDefault="00D37A53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37A53" w:rsidRPr="00B94873" w:rsidRDefault="00D37A53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37A53" w:rsidRPr="00B94873" w:rsidRDefault="00D37A53" w:rsidP="006D39F5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</w:t>
            </w:r>
            <w:r w:rsidRPr="00B94873">
              <w:rPr>
                <w:rStyle w:val="tocnumber"/>
                <w:b/>
                <w:sz w:val="20"/>
                <w:szCs w:val="20"/>
              </w:rPr>
              <w:t>1</w:t>
            </w:r>
            <w:r w:rsidR="002C7FF6">
              <w:rPr>
                <w:rStyle w:val="tocnumber"/>
                <w:b/>
                <w:sz w:val="20"/>
                <w:szCs w:val="20"/>
              </w:rPr>
              <w:t>52,64</w:t>
            </w:r>
          </w:p>
        </w:tc>
        <w:tc>
          <w:tcPr>
            <w:tcW w:w="0" w:type="auto"/>
          </w:tcPr>
          <w:p w:rsidR="00D37A53" w:rsidRPr="00922EAC" w:rsidRDefault="00922EAC" w:rsidP="006D39F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2C7FF6">
              <w:rPr>
                <w:b/>
                <w:sz w:val="20"/>
                <w:szCs w:val="20"/>
              </w:rPr>
              <w:t>52,64</w:t>
            </w:r>
          </w:p>
        </w:tc>
      </w:tr>
      <w:tr w:rsidR="001B23E5" w:rsidRPr="00B94873" w:rsidTr="00B610C4">
        <w:trPr>
          <w:gridAfter w:val="3"/>
        </w:trPr>
        <w:tc>
          <w:tcPr>
            <w:tcW w:w="0" w:type="auto"/>
          </w:tcPr>
          <w:p w:rsidR="001B23E5" w:rsidRPr="00B94873" w:rsidRDefault="001B23E5" w:rsidP="00C105BF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1B23E5" w:rsidRPr="005E78A3" w:rsidRDefault="001B23E5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500" w:type="dxa"/>
          </w:tcPr>
          <w:p w:rsidR="001B23E5" w:rsidRPr="005E78A3" w:rsidRDefault="001B23E5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1B23E5" w:rsidRPr="005E78A3" w:rsidRDefault="001B23E5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1B23E5" w:rsidRPr="005E78A3" w:rsidRDefault="001B23E5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9000000</w:t>
            </w:r>
          </w:p>
        </w:tc>
        <w:tc>
          <w:tcPr>
            <w:tcW w:w="0" w:type="auto"/>
          </w:tcPr>
          <w:p w:rsidR="001B23E5" w:rsidRPr="005E78A3" w:rsidRDefault="001B23E5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1B23E5" w:rsidRPr="005E78A3" w:rsidRDefault="001B23E5" w:rsidP="006D39F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</w:t>
            </w:r>
            <w:r w:rsidR="009808AC" w:rsidRPr="005E78A3">
              <w:rPr>
                <w:rStyle w:val="tocnumber"/>
                <w:sz w:val="20"/>
                <w:szCs w:val="20"/>
              </w:rPr>
              <w:t xml:space="preserve"> </w:t>
            </w:r>
            <w:r w:rsidRPr="005E78A3">
              <w:rPr>
                <w:rStyle w:val="tocnumber"/>
                <w:sz w:val="20"/>
                <w:szCs w:val="20"/>
              </w:rPr>
              <w:t>1</w:t>
            </w:r>
            <w:r w:rsidR="002C7FF6">
              <w:rPr>
                <w:rStyle w:val="tocnumber"/>
                <w:sz w:val="20"/>
                <w:szCs w:val="20"/>
              </w:rPr>
              <w:t>52,64</w:t>
            </w:r>
          </w:p>
        </w:tc>
        <w:tc>
          <w:tcPr>
            <w:tcW w:w="0" w:type="auto"/>
          </w:tcPr>
          <w:p w:rsidR="001B23E5" w:rsidRPr="005E78A3" w:rsidRDefault="00922EAC" w:rsidP="006D3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C7FF6">
              <w:rPr>
                <w:sz w:val="20"/>
                <w:szCs w:val="20"/>
              </w:rPr>
              <w:t>52,64</w:t>
            </w:r>
          </w:p>
        </w:tc>
      </w:tr>
      <w:tr w:rsidR="002C7FF6" w:rsidRPr="00B94873" w:rsidTr="00B610C4">
        <w:trPr>
          <w:gridAfter w:val="3"/>
        </w:trPr>
        <w:tc>
          <w:tcPr>
            <w:tcW w:w="0" w:type="auto"/>
          </w:tcPr>
          <w:p w:rsidR="002C7FF6" w:rsidRPr="00B94873" w:rsidRDefault="002C7FF6" w:rsidP="00ED32DD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2C7FF6" w:rsidRPr="005E78A3" w:rsidRDefault="002C7FF6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 ,национальной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500" w:type="dxa"/>
          </w:tcPr>
          <w:p w:rsidR="002C7FF6" w:rsidRPr="005E78A3" w:rsidRDefault="002C7FF6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2C7FF6" w:rsidRPr="005E78A3" w:rsidRDefault="002C7FF6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2C7FF6" w:rsidRPr="005E78A3" w:rsidRDefault="002C7FF6">
            <w:r w:rsidRPr="005E78A3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2C7FF6" w:rsidRPr="005E78A3" w:rsidRDefault="002C7FF6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2C7FF6" w:rsidRDefault="002C7FF6">
            <w:r w:rsidRPr="003B2F42">
              <w:rPr>
                <w:rStyle w:val="tocnumber"/>
                <w:sz w:val="20"/>
                <w:szCs w:val="20"/>
              </w:rPr>
              <w:t xml:space="preserve">    152,64</w:t>
            </w:r>
          </w:p>
        </w:tc>
        <w:tc>
          <w:tcPr>
            <w:tcW w:w="0" w:type="auto"/>
          </w:tcPr>
          <w:p w:rsidR="002C7FF6" w:rsidRDefault="002C7FF6">
            <w:r w:rsidRPr="00B94C0B">
              <w:rPr>
                <w:rStyle w:val="tocnumber"/>
                <w:sz w:val="20"/>
                <w:szCs w:val="20"/>
              </w:rPr>
              <w:t xml:space="preserve">    152,64</w:t>
            </w:r>
          </w:p>
        </w:tc>
      </w:tr>
      <w:tr w:rsidR="002C7FF6" w:rsidRPr="00B94873" w:rsidTr="00B610C4">
        <w:trPr>
          <w:gridAfter w:val="3"/>
        </w:trPr>
        <w:tc>
          <w:tcPr>
            <w:tcW w:w="0" w:type="auto"/>
          </w:tcPr>
          <w:p w:rsidR="002C7FF6" w:rsidRPr="00B94873" w:rsidRDefault="002C7FF6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2C7FF6" w:rsidRPr="005E78A3" w:rsidRDefault="002C7FF6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</w:tcPr>
          <w:p w:rsidR="002C7FF6" w:rsidRPr="005E78A3" w:rsidRDefault="002C7FF6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2C7FF6" w:rsidRPr="005E78A3" w:rsidRDefault="002C7FF6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2C7FF6" w:rsidRPr="005E78A3" w:rsidRDefault="002C7FF6">
            <w:r w:rsidRPr="005E78A3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2C7FF6" w:rsidRPr="005E78A3" w:rsidRDefault="002C7FF6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120</w:t>
            </w:r>
          </w:p>
        </w:tc>
        <w:tc>
          <w:tcPr>
            <w:tcW w:w="0" w:type="auto"/>
          </w:tcPr>
          <w:p w:rsidR="002C7FF6" w:rsidRDefault="002C7FF6">
            <w:r w:rsidRPr="003B2F42">
              <w:rPr>
                <w:rStyle w:val="tocnumber"/>
                <w:sz w:val="20"/>
                <w:szCs w:val="20"/>
              </w:rPr>
              <w:t xml:space="preserve">    152,64</w:t>
            </w:r>
          </w:p>
        </w:tc>
        <w:tc>
          <w:tcPr>
            <w:tcW w:w="0" w:type="auto"/>
          </w:tcPr>
          <w:p w:rsidR="002C7FF6" w:rsidRDefault="002C7FF6">
            <w:r w:rsidRPr="00B94C0B">
              <w:rPr>
                <w:rStyle w:val="tocnumber"/>
                <w:sz w:val="20"/>
                <w:szCs w:val="20"/>
              </w:rPr>
              <w:t xml:space="preserve">    152,64</w:t>
            </w:r>
          </w:p>
        </w:tc>
      </w:tr>
      <w:tr w:rsidR="002C7FF6" w:rsidRPr="00B94873" w:rsidTr="00B610C4">
        <w:trPr>
          <w:gridAfter w:val="3"/>
        </w:trPr>
        <w:tc>
          <w:tcPr>
            <w:tcW w:w="0" w:type="auto"/>
          </w:tcPr>
          <w:p w:rsidR="002C7FF6" w:rsidRPr="00B94873" w:rsidRDefault="002C7FF6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 256             </w:t>
            </w:r>
          </w:p>
        </w:tc>
        <w:tc>
          <w:tcPr>
            <w:tcW w:w="0" w:type="auto"/>
          </w:tcPr>
          <w:p w:rsidR="002C7FF6" w:rsidRPr="005E78A3" w:rsidRDefault="002C7FF6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Содержание органов местного самоуправления</w:t>
            </w:r>
          </w:p>
        </w:tc>
        <w:tc>
          <w:tcPr>
            <w:tcW w:w="500" w:type="dxa"/>
          </w:tcPr>
          <w:p w:rsidR="002C7FF6" w:rsidRPr="005E78A3" w:rsidRDefault="002C7FF6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2C7FF6" w:rsidRPr="005E78A3" w:rsidRDefault="002C7FF6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2C7FF6" w:rsidRPr="005E78A3" w:rsidRDefault="002C7FF6">
            <w:r w:rsidRPr="005E78A3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2C7FF6" w:rsidRPr="005E78A3" w:rsidRDefault="002C7FF6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121</w:t>
            </w:r>
          </w:p>
        </w:tc>
        <w:tc>
          <w:tcPr>
            <w:tcW w:w="0" w:type="auto"/>
          </w:tcPr>
          <w:p w:rsidR="002C7FF6" w:rsidRDefault="002C7FF6">
            <w:r w:rsidRPr="003B2F42">
              <w:rPr>
                <w:rStyle w:val="tocnumber"/>
                <w:sz w:val="20"/>
                <w:szCs w:val="20"/>
              </w:rPr>
              <w:t xml:space="preserve">    152,64</w:t>
            </w:r>
          </w:p>
        </w:tc>
        <w:tc>
          <w:tcPr>
            <w:tcW w:w="0" w:type="auto"/>
          </w:tcPr>
          <w:p w:rsidR="002C7FF6" w:rsidRDefault="002C7FF6">
            <w:r w:rsidRPr="00B94C0B">
              <w:rPr>
                <w:rStyle w:val="tocnumber"/>
                <w:sz w:val="20"/>
                <w:szCs w:val="20"/>
              </w:rPr>
              <w:t xml:space="preserve">    152,64</w:t>
            </w:r>
          </w:p>
        </w:tc>
      </w:tr>
      <w:tr w:rsidR="001B23E5" w:rsidRPr="00B94873" w:rsidTr="00B610C4">
        <w:trPr>
          <w:gridAfter w:val="3"/>
        </w:trPr>
        <w:tc>
          <w:tcPr>
            <w:tcW w:w="0" w:type="auto"/>
            <w:vAlign w:val="center"/>
          </w:tcPr>
          <w:p w:rsidR="001B23E5" w:rsidRPr="00B94873" w:rsidRDefault="001B23E5" w:rsidP="00807FE0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 </w:t>
            </w:r>
            <w:r w:rsidRPr="00B94873">
              <w:rPr>
                <w:rStyle w:val="tocnumber"/>
                <w:b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1B23E5" w:rsidRPr="00B94873" w:rsidRDefault="001B23E5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00" w:type="dxa"/>
          </w:tcPr>
          <w:p w:rsidR="001B23E5" w:rsidRPr="00B94873" w:rsidRDefault="001B23E5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1B23E5" w:rsidRPr="00B94873" w:rsidRDefault="001B23E5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1B23E5" w:rsidRPr="00B94873" w:rsidRDefault="001B23E5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1B23E5" w:rsidRPr="00B94873" w:rsidRDefault="001B23E5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1B23E5" w:rsidRPr="00B94873" w:rsidRDefault="001B23E5" w:rsidP="005405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</w:t>
            </w:r>
            <w:r w:rsidR="00C57AC8">
              <w:rPr>
                <w:b/>
                <w:sz w:val="20"/>
                <w:szCs w:val="20"/>
              </w:rPr>
              <w:t xml:space="preserve">   </w:t>
            </w:r>
            <w:r w:rsidR="009808AC">
              <w:rPr>
                <w:b/>
                <w:sz w:val="20"/>
                <w:szCs w:val="20"/>
              </w:rPr>
              <w:t xml:space="preserve">    </w:t>
            </w:r>
            <w:r w:rsidR="00DA6E31">
              <w:rPr>
                <w:b/>
                <w:sz w:val="20"/>
                <w:szCs w:val="20"/>
              </w:rPr>
              <w:t xml:space="preserve">        </w:t>
            </w:r>
            <w:r w:rsidR="009A552F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20,00</w:t>
            </w:r>
          </w:p>
        </w:tc>
        <w:tc>
          <w:tcPr>
            <w:tcW w:w="0" w:type="auto"/>
          </w:tcPr>
          <w:p w:rsidR="001B23E5" w:rsidRPr="00B94873" w:rsidRDefault="001B23E5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1B23E5" w:rsidRPr="00B94873" w:rsidTr="00B610C4">
        <w:trPr>
          <w:gridAfter w:val="3"/>
        </w:trPr>
        <w:tc>
          <w:tcPr>
            <w:tcW w:w="0" w:type="auto"/>
          </w:tcPr>
          <w:p w:rsidR="001B23E5" w:rsidRPr="005E78A3" w:rsidRDefault="001B23E5">
            <w:pPr>
              <w:rPr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1B23E5" w:rsidRPr="005E78A3" w:rsidRDefault="00411C78" w:rsidP="00E0318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500" w:type="dxa"/>
          </w:tcPr>
          <w:p w:rsidR="001B23E5" w:rsidRPr="00B94873" w:rsidRDefault="001B23E5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1B23E5" w:rsidRPr="00B94873" w:rsidRDefault="001B23E5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1B23E5" w:rsidRPr="00B94873" w:rsidRDefault="00411C78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9000000</w:t>
            </w:r>
          </w:p>
        </w:tc>
        <w:tc>
          <w:tcPr>
            <w:tcW w:w="0" w:type="auto"/>
          </w:tcPr>
          <w:p w:rsidR="001B23E5" w:rsidRPr="00B94873" w:rsidRDefault="001B23E5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1B23E5" w:rsidRPr="00B94873" w:rsidRDefault="001B23E5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  </w:t>
            </w:r>
            <w:r w:rsidR="009A552F">
              <w:rPr>
                <w:rStyle w:val="tocnumber"/>
                <w:sz w:val="20"/>
                <w:szCs w:val="20"/>
              </w:rPr>
              <w:t>1</w:t>
            </w:r>
            <w:r w:rsidRPr="00B94873">
              <w:rPr>
                <w:rStyle w:val="tocnumber"/>
                <w:sz w:val="20"/>
                <w:szCs w:val="20"/>
              </w:rPr>
              <w:t>20,00</w:t>
            </w:r>
          </w:p>
        </w:tc>
        <w:tc>
          <w:tcPr>
            <w:tcW w:w="0" w:type="auto"/>
          </w:tcPr>
          <w:p w:rsidR="001B23E5" w:rsidRPr="00B94873" w:rsidRDefault="001B23E5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654D91" w:rsidRPr="00B94873" w:rsidTr="00B610C4">
        <w:trPr>
          <w:gridAfter w:val="3"/>
        </w:trPr>
        <w:tc>
          <w:tcPr>
            <w:tcW w:w="0" w:type="auto"/>
          </w:tcPr>
          <w:p w:rsidR="00654D91" w:rsidRPr="005E78A3" w:rsidRDefault="00654D91" w:rsidP="00C105BF">
            <w:pPr>
              <w:rPr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654D91" w:rsidRPr="00B94873" w:rsidRDefault="00654D91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3D40E1">
              <w:rPr>
                <w:rStyle w:val="tocnumber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 ,национальной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500" w:type="dxa"/>
          </w:tcPr>
          <w:p w:rsidR="00654D91" w:rsidRPr="00B94873" w:rsidRDefault="00654D91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654D91" w:rsidRPr="00B94873" w:rsidRDefault="00654D91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654D91" w:rsidRDefault="00654D91" w:rsidP="00C105BF">
            <w:r w:rsidRPr="00433910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654D91" w:rsidRPr="00B94873" w:rsidRDefault="00654D91" w:rsidP="00C105BF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54D91" w:rsidRPr="005E78A3" w:rsidRDefault="00654D91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</w:t>
            </w:r>
            <w:r w:rsidR="009A552F">
              <w:rPr>
                <w:rStyle w:val="tocnumber"/>
                <w:sz w:val="20"/>
                <w:szCs w:val="20"/>
              </w:rPr>
              <w:t>1</w:t>
            </w:r>
            <w:r w:rsidRPr="005E78A3">
              <w:rPr>
                <w:rStyle w:val="tocnumber"/>
                <w:sz w:val="20"/>
                <w:szCs w:val="20"/>
              </w:rPr>
              <w:t>20,00</w:t>
            </w:r>
          </w:p>
        </w:tc>
        <w:tc>
          <w:tcPr>
            <w:tcW w:w="0" w:type="auto"/>
          </w:tcPr>
          <w:p w:rsidR="00654D91" w:rsidRPr="005E78A3" w:rsidRDefault="00654D91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A853B9" w:rsidRPr="00B94873" w:rsidTr="00B610C4">
        <w:trPr>
          <w:gridAfter w:val="3"/>
        </w:trPr>
        <w:tc>
          <w:tcPr>
            <w:tcW w:w="0" w:type="auto"/>
          </w:tcPr>
          <w:p w:rsidR="00A853B9" w:rsidRPr="005E78A3" w:rsidRDefault="00A853B9" w:rsidP="002875D0">
            <w:pPr>
              <w:jc w:val="center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A853B9" w:rsidRPr="005E78A3" w:rsidRDefault="00A853B9" w:rsidP="00C731A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</w:tcPr>
          <w:p w:rsidR="00A853B9" w:rsidRPr="00B94873" w:rsidRDefault="00A853B9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A853B9" w:rsidRPr="00B94873" w:rsidRDefault="00A853B9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A853B9" w:rsidRDefault="00A853B9">
            <w:r w:rsidRPr="00BC71F4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A853B9" w:rsidRDefault="00A853B9" w:rsidP="008731F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120</w:t>
            </w:r>
          </w:p>
        </w:tc>
        <w:tc>
          <w:tcPr>
            <w:tcW w:w="0" w:type="auto"/>
          </w:tcPr>
          <w:p w:rsidR="00A853B9" w:rsidRDefault="00A853B9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  120,00</w:t>
            </w:r>
          </w:p>
        </w:tc>
        <w:tc>
          <w:tcPr>
            <w:tcW w:w="0" w:type="auto"/>
          </w:tcPr>
          <w:p w:rsidR="00A853B9" w:rsidRPr="00B94873" w:rsidRDefault="00A853B9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A853B9" w:rsidRPr="00B94873" w:rsidTr="00B610C4">
        <w:trPr>
          <w:gridAfter w:val="3"/>
        </w:trPr>
        <w:tc>
          <w:tcPr>
            <w:tcW w:w="0" w:type="auto"/>
          </w:tcPr>
          <w:p w:rsidR="00A853B9" w:rsidRPr="005E78A3" w:rsidRDefault="00A853B9">
            <w:pPr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A853B9" w:rsidRPr="00B94873" w:rsidRDefault="00A853B9" w:rsidP="00E0318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853B9">
              <w:rPr>
                <w:rStyle w:val="tocnumber"/>
                <w:sz w:val="20"/>
                <w:szCs w:val="20"/>
              </w:rPr>
              <w:t>Иные выплаты,за исключением фонда оплаты труда государственных(муниципальных)органов,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00" w:type="dxa"/>
          </w:tcPr>
          <w:p w:rsidR="00A853B9" w:rsidRPr="00B94873" w:rsidRDefault="00A853B9" w:rsidP="008731F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A853B9" w:rsidRPr="00B94873" w:rsidRDefault="00A853B9" w:rsidP="008731F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A853B9" w:rsidRDefault="00A853B9">
            <w:r w:rsidRPr="00BC71F4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A853B9" w:rsidRPr="00B94873" w:rsidRDefault="00A853B9" w:rsidP="008731F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123</w:t>
            </w:r>
          </w:p>
        </w:tc>
        <w:tc>
          <w:tcPr>
            <w:tcW w:w="0" w:type="auto"/>
          </w:tcPr>
          <w:p w:rsidR="00A853B9" w:rsidRPr="00B94873" w:rsidRDefault="00A853B9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  1</w:t>
            </w:r>
            <w:r w:rsidRPr="00B94873">
              <w:rPr>
                <w:rStyle w:val="tocnumber"/>
                <w:sz w:val="20"/>
                <w:szCs w:val="20"/>
              </w:rPr>
              <w:t>20,00</w:t>
            </w:r>
          </w:p>
        </w:tc>
        <w:tc>
          <w:tcPr>
            <w:tcW w:w="0" w:type="auto"/>
          </w:tcPr>
          <w:p w:rsidR="00A853B9" w:rsidRPr="00B94873" w:rsidRDefault="00A853B9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A853B9" w:rsidRPr="00B94873" w:rsidTr="00B610C4">
        <w:trPr>
          <w:gridAfter w:val="3"/>
        </w:trPr>
        <w:tc>
          <w:tcPr>
            <w:tcW w:w="0" w:type="auto"/>
          </w:tcPr>
          <w:p w:rsidR="00A853B9" w:rsidRPr="00B94873" w:rsidRDefault="00A853B9">
            <w:pPr>
              <w:rPr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A853B9" w:rsidRPr="00B94873" w:rsidRDefault="00A853B9" w:rsidP="00E0318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00" w:type="dxa"/>
          </w:tcPr>
          <w:p w:rsidR="00A853B9" w:rsidRPr="00B94873" w:rsidRDefault="00A853B9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A853B9" w:rsidRPr="00B94873" w:rsidRDefault="00A853B9" w:rsidP="00E0318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A853B9" w:rsidRPr="00B94873" w:rsidRDefault="00A853B9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853B9" w:rsidRPr="00B94873" w:rsidRDefault="00A853B9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853B9" w:rsidRPr="00B94873" w:rsidRDefault="00A853B9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300,00</w:t>
            </w:r>
          </w:p>
        </w:tc>
        <w:tc>
          <w:tcPr>
            <w:tcW w:w="0" w:type="auto"/>
          </w:tcPr>
          <w:p w:rsidR="00A853B9" w:rsidRPr="00D04530" w:rsidRDefault="00A853B9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300,00</w:t>
            </w:r>
          </w:p>
        </w:tc>
      </w:tr>
      <w:tr w:rsidR="00A853B9" w:rsidRPr="00B94873" w:rsidTr="00B610C4">
        <w:trPr>
          <w:gridAfter w:val="3"/>
        </w:trPr>
        <w:tc>
          <w:tcPr>
            <w:tcW w:w="0" w:type="auto"/>
          </w:tcPr>
          <w:p w:rsidR="00A853B9" w:rsidRPr="005E78A3" w:rsidRDefault="00A853B9" w:rsidP="00C105BF">
            <w:pPr>
              <w:rPr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A853B9" w:rsidRPr="005E78A3" w:rsidRDefault="00A853B9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500" w:type="dxa"/>
          </w:tcPr>
          <w:p w:rsidR="00A853B9" w:rsidRPr="005E78A3" w:rsidRDefault="00A853B9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A853B9" w:rsidRPr="005E78A3" w:rsidRDefault="00A853B9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A853B9" w:rsidRPr="005E78A3" w:rsidRDefault="00A853B9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9000000</w:t>
            </w:r>
          </w:p>
        </w:tc>
        <w:tc>
          <w:tcPr>
            <w:tcW w:w="0" w:type="auto"/>
          </w:tcPr>
          <w:p w:rsidR="00A853B9" w:rsidRPr="005E78A3" w:rsidRDefault="00A853B9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A853B9" w:rsidRPr="005E78A3" w:rsidRDefault="00A853B9" w:rsidP="00C105BF">
            <w:pPr>
              <w:rPr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</w:t>
            </w:r>
            <w:r>
              <w:rPr>
                <w:rStyle w:val="tocnumber"/>
                <w:sz w:val="20"/>
                <w:szCs w:val="20"/>
              </w:rPr>
              <w:t xml:space="preserve">  </w:t>
            </w:r>
            <w:r w:rsidRPr="005E78A3">
              <w:rPr>
                <w:rStyle w:val="tocnumber"/>
                <w:sz w:val="20"/>
                <w:szCs w:val="20"/>
              </w:rPr>
              <w:t>300,00</w:t>
            </w:r>
          </w:p>
        </w:tc>
        <w:tc>
          <w:tcPr>
            <w:tcW w:w="0" w:type="auto"/>
          </w:tcPr>
          <w:p w:rsidR="00A853B9" w:rsidRPr="005E78A3" w:rsidRDefault="00A853B9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300,00</w:t>
            </w:r>
          </w:p>
        </w:tc>
      </w:tr>
      <w:tr w:rsidR="00A853B9" w:rsidRPr="00B94873" w:rsidTr="00B610C4">
        <w:trPr>
          <w:gridAfter w:val="3"/>
        </w:trPr>
        <w:tc>
          <w:tcPr>
            <w:tcW w:w="0" w:type="auto"/>
          </w:tcPr>
          <w:p w:rsidR="00A853B9" w:rsidRPr="005E78A3" w:rsidRDefault="00A853B9">
            <w:pPr>
              <w:rPr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A853B9" w:rsidRPr="005E78A3" w:rsidRDefault="00A853B9" w:rsidP="00E0318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 ,национальной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500" w:type="dxa"/>
          </w:tcPr>
          <w:p w:rsidR="00A853B9" w:rsidRPr="005E78A3" w:rsidRDefault="00A853B9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A853B9" w:rsidRPr="005E78A3" w:rsidRDefault="00A853B9" w:rsidP="00E0318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A853B9" w:rsidRPr="005E78A3" w:rsidRDefault="00A853B9">
            <w:r w:rsidRPr="005E78A3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A853B9" w:rsidRPr="005E78A3" w:rsidRDefault="00A853B9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A853B9" w:rsidRPr="005E78A3" w:rsidRDefault="00A853B9">
            <w:pPr>
              <w:rPr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</w:t>
            </w:r>
            <w:r>
              <w:rPr>
                <w:rStyle w:val="tocnumber"/>
                <w:sz w:val="20"/>
                <w:szCs w:val="20"/>
              </w:rPr>
              <w:t xml:space="preserve">  </w:t>
            </w:r>
            <w:r w:rsidRPr="005E78A3">
              <w:rPr>
                <w:rStyle w:val="tocnumber"/>
                <w:sz w:val="20"/>
                <w:szCs w:val="20"/>
              </w:rPr>
              <w:t>300,00</w:t>
            </w:r>
          </w:p>
        </w:tc>
        <w:tc>
          <w:tcPr>
            <w:tcW w:w="0" w:type="auto"/>
          </w:tcPr>
          <w:p w:rsidR="00A853B9" w:rsidRPr="005E78A3" w:rsidRDefault="00A853B9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300,00</w:t>
            </w:r>
          </w:p>
        </w:tc>
      </w:tr>
      <w:tr w:rsidR="00A853B9" w:rsidRPr="00B94873" w:rsidTr="00B610C4">
        <w:trPr>
          <w:gridAfter w:val="3"/>
        </w:trPr>
        <w:tc>
          <w:tcPr>
            <w:tcW w:w="0" w:type="auto"/>
          </w:tcPr>
          <w:p w:rsidR="00A853B9" w:rsidRPr="005E78A3" w:rsidRDefault="00A853B9" w:rsidP="00ED32DD">
            <w:pPr>
              <w:jc w:val="center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A853B9" w:rsidRPr="005E78A3" w:rsidRDefault="00A853B9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</w:tcPr>
          <w:p w:rsidR="00A853B9" w:rsidRPr="005E78A3" w:rsidRDefault="00A853B9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A853B9" w:rsidRPr="005E78A3" w:rsidRDefault="00A853B9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A853B9" w:rsidRPr="005E78A3" w:rsidRDefault="00A853B9">
            <w:r w:rsidRPr="005E78A3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A853B9" w:rsidRPr="005E78A3" w:rsidRDefault="00A853B9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240</w:t>
            </w:r>
          </w:p>
        </w:tc>
        <w:tc>
          <w:tcPr>
            <w:tcW w:w="0" w:type="auto"/>
          </w:tcPr>
          <w:p w:rsidR="00A853B9" w:rsidRPr="005E78A3" w:rsidRDefault="00A853B9">
            <w:r w:rsidRPr="005E78A3">
              <w:rPr>
                <w:rStyle w:val="tocnumber"/>
                <w:sz w:val="20"/>
                <w:szCs w:val="20"/>
              </w:rPr>
              <w:t xml:space="preserve">    </w:t>
            </w:r>
            <w:r>
              <w:rPr>
                <w:rStyle w:val="tocnumber"/>
                <w:sz w:val="20"/>
                <w:szCs w:val="20"/>
              </w:rPr>
              <w:t xml:space="preserve">  </w:t>
            </w:r>
            <w:r w:rsidRPr="005E78A3">
              <w:rPr>
                <w:rStyle w:val="tocnumber"/>
                <w:sz w:val="20"/>
                <w:szCs w:val="20"/>
              </w:rPr>
              <w:t>300,00</w:t>
            </w:r>
          </w:p>
        </w:tc>
        <w:tc>
          <w:tcPr>
            <w:tcW w:w="0" w:type="auto"/>
          </w:tcPr>
          <w:p w:rsidR="00A853B9" w:rsidRPr="005E78A3" w:rsidRDefault="00A853B9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300,00</w:t>
            </w:r>
          </w:p>
        </w:tc>
      </w:tr>
      <w:tr w:rsidR="00A853B9" w:rsidRPr="00B94873" w:rsidTr="00B610C4">
        <w:trPr>
          <w:gridAfter w:val="3"/>
        </w:trPr>
        <w:tc>
          <w:tcPr>
            <w:tcW w:w="0" w:type="auto"/>
          </w:tcPr>
          <w:p w:rsidR="00A853B9" w:rsidRPr="00B94873" w:rsidRDefault="00A853B9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lastRenderedPageBreak/>
              <w:t xml:space="preserve">            256</w:t>
            </w:r>
          </w:p>
        </w:tc>
        <w:tc>
          <w:tcPr>
            <w:tcW w:w="0" w:type="auto"/>
          </w:tcPr>
          <w:p w:rsidR="00A853B9" w:rsidRPr="00B94873" w:rsidRDefault="00A853B9" w:rsidP="00E0318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Прочая закупка товаров ,работ и услуг для обеспечения государственных (муниципальных)нужд</w:t>
            </w:r>
          </w:p>
        </w:tc>
        <w:tc>
          <w:tcPr>
            <w:tcW w:w="500" w:type="dxa"/>
          </w:tcPr>
          <w:p w:rsidR="00A853B9" w:rsidRPr="00B94873" w:rsidRDefault="00A853B9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A853B9" w:rsidRPr="00B94873" w:rsidRDefault="00A853B9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A853B9" w:rsidRDefault="00A853B9">
            <w:r w:rsidRPr="005D1FFF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A853B9" w:rsidRPr="00B94873" w:rsidRDefault="00A853B9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244</w:t>
            </w:r>
          </w:p>
        </w:tc>
        <w:tc>
          <w:tcPr>
            <w:tcW w:w="0" w:type="auto"/>
          </w:tcPr>
          <w:p w:rsidR="00A853B9" w:rsidRDefault="00A853B9">
            <w:r>
              <w:rPr>
                <w:rStyle w:val="tocnumber"/>
                <w:sz w:val="20"/>
                <w:szCs w:val="20"/>
              </w:rPr>
              <w:t xml:space="preserve">      </w:t>
            </w:r>
            <w:r w:rsidRPr="005D6AF3">
              <w:rPr>
                <w:rStyle w:val="tocnumber"/>
                <w:sz w:val="20"/>
                <w:szCs w:val="20"/>
              </w:rPr>
              <w:t>300,00</w:t>
            </w:r>
          </w:p>
        </w:tc>
        <w:tc>
          <w:tcPr>
            <w:tcW w:w="0" w:type="auto"/>
          </w:tcPr>
          <w:p w:rsidR="00A853B9" w:rsidRPr="00B94873" w:rsidRDefault="00A853B9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300,00</w:t>
            </w:r>
          </w:p>
        </w:tc>
      </w:tr>
      <w:tr w:rsidR="00A853B9" w:rsidRPr="00B94873" w:rsidTr="00B610C4">
        <w:trPr>
          <w:gridAfter w:val="3"/>
        </w:trPr>
        <w:tc>
          <w:tcPr>
            <w:tcW w:w="0" w:type="auto"/>
          </w:tcPr>
          <w:p w:rsidR="00A853B9" w:rsidRPr="00B94873" w:rsidRDefault="00A853B9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A853B9" w:rsidRPr="00B94873" w:rsidRDefault="00A853B9" w:rsidP="00E0318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00" w:type="dxa"/>
          </w:tcPr>
          <w:p w:rsidR="00A853B9" w:rsidRPr="00B94873" w:rsidRDefault="00A853B9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A853B9" w:rsidRPr="00B94873" w:rsidRDefault="00A853B9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853B9" w:rsidRPr="00B94873" w:rsidRDefault="00A853B9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853B9" w:rsidRPr="00B94873" w:rsidRDefault="00A853B9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853B9" w:rsidRPr="00B94873" w:rsidRDefault="00A853B9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22298,07417</w:t>
            </w:r>
          </w:p>
        </w:tc>
        <w:tc>
          <w:tcPr>
            <w:tcW w:w="0" w:type="auto"/>
          </w:tcPr>
          <w:p w:rsidR="00A853B9" w:rsidRPr="00B94873" w:rsidRDefault="00A853B9" w:rsidP="00373B37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16393,852</w:t>
            </w:r>
          </w:p>
        </w:tc>
      </w:tr>
      <w:tr w:rsidR="00A853B9" w:rsidRPr="00B94873" w:rsidTr="00B610C4">
        <w:trPr>
          <w:gridAfter w:val="3"/>
        </w:trPr>
        <w:tc>
          <w:tcPr>
            <w:tcW w:w="0" w:type="auto"/>
          </w:tcPr>
          <w:p w:rsidR="00A853B9" w:rsidRPr="00B94873" w:rsidRDefault="00A853B9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A853B9" w:rsidRPr="00B94873" w:rsidRDefault="00A853B9" w:rsidP="00E0318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00" w:type="dxa"/>
          </w:tcPr>
          <w:p w:rsidR="00A853B9" w:rsidRPr="00B94873" w:rsidRDefault="00A853B9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A853B9" w:rsidRPr="00B94873" w:rsidRDefault="00A853B9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A853B9" w:rsidRPr="00B94873" w:rsidRDefault="00A853B9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A853B9" w:rsidRPr="00B94873" w:rsidRDefault="00A853B9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A853B9" w:rsidRPr="00B94873" w:rsidRDefault="00A853B9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   </w:t>
            </w:r>
            <w:r w:rsidRPr="00B94873">
              <w:rPr>
                <w:rStyle w:val="tocnumber"/>
                <w:sz w:val="20"/>
                <w:szCs w:val="20"/>
              </w:rPr>
              <w:t>5</w:t>
            </w:r>
            <w:r>
              <w:rPr>
                <w:rStyle w:val="tocnumber"/>
                <w:sz w:val="20"/>
                <w:szCs w:val="20"/>
              </w:rPr>
              <w:t>2,60</w:t>
            </w:r>
          </w:p>
        </w:tc>
        <w:tc>
          <w:tcPr>
            <w:tcW w:w="0" w:type="auto"/>
          </w:tcPr>
          <w:p w:rsidR="00A853B9" w:rsidRPr="00B94873" w:rsidRDefault="00A853B9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A853B9" w:rsidRPr="00B94873" w:rsidTr="00B610C4">
        <w:trPr>
          <w:gridAfter w:val="3"/>
        </w:trPr>
        <w:tc>
          <w:tcPr>
            <w:tcW w:w="0" w:type="auto"/>
          </w:tcPr>
          <w:p w:rsidR="00A853B9" w:rsidRPr="00B94873" w:rsidRDefault="00A853B9" w:rsidP="00C105BF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A853B9" w:rsidRPr="00B94873" w:rsidRDefault="00A853B9" w:rsidP="00C105BF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500" w:type="dxa"/>
          </w:tcPr>
          <w:p w:rsidR="00A853B9" w:rsidRPr="00B94873" w:rsidRDefault="00A853B9" w:rsidP="00C105BF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A853B9" w:rsidRPr="00B94873" w:rsidRDefault="00A853B9" w:rsidP="00C105BF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A853B9" w:rsidRPr="00B94873" w:rsidRDefault="00A853B9" w:rsidP="00C105BF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9000000</w:t>
            </w:r>
          </w:p>
        </w:tc>
        <w:tc>
          <w:tcPr>
            <w:tcW w:w="0" w:type="auto"/>
          </w:tcPr>
          <w:p w:rsidR="00A853B9" w:rsidRPr="00B94873" w:rsidRDefault="00A853B9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A853B9" w:rsidRDefault="00A853B9">
            <w:r>
              <w:rPr>
                <w:rStyle w:val="tocnumber"/>
                <w:sz w:val="20"/>
                <w:szCs w:val="20"/>
              </w:rPr>
              <w:t xml:space="preserve">       </w:t>
            </w:r>
            <w:r w:rsidRPr="00473D2D">
              <w:rPr>
                <w:rStyle w:val="tocnumber"/>
                <w:sz w:val="20"/>
                <w:szCs w:val="20"/>
              </w:rPr>
              <w:t>52,60</w:t>
            </w:r>
          </w:p>
        </w:tc>
        <w:tc>
          <w:tcPr>
            <w:tcW w:w="0" w:type="auto"/>
          </w:tcPr>
          <w:p w:rsidR="00A853B9" w:rsidRPr="00B94873" w:rsidRDefault="00A853B9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A853B9" w:rsidRPr="00B94873" w:rsidTr="00B610C4">
        <w:trPr>
          <w:gridAfter w:val="3"/>
        </w:trPr>
        <w:tc>
          <w:tcPr>
            <w:tcW w:w="0" w:type="auto"/>
          </w:tcPr>
          <w:p w:rsidR="00A853B9" w:rsidRPr="00B94873" w:rsidRDefault="00A853B9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A853B9" w:rsidRPr="00B94873" w:rsidRDefault="00A853B9" w:rsidP="005D694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Непрограммные направления расходов местного бюджета в области национальной экономики.</w:t>
            </w:r>
          </w:p>
        </w:tc>
        <w:tc>
          <w:tcPr>
            <w:tcW w:w="500" w:type="dxa"/>
          </w:tcPr>
          <w:p w:rsidR="00A853B9" w:rsidRPr="00B94873" w:rsidRDefault="00A853B9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A853B9" w:rsidRPr="00B94873" w:rsidRDefault="00A853B9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A853B9" w:rsidRDefault="00A853B9" w:rsidP="00C105BF">
            <w:r>
              <w:rPr>
                <w:rStyle w:val="tocnumber"/>
                <w:sz w:val="20"/>
                <w:szCs w:val="20"/>
              </w:rPr>
              <w:t>904</w:t>
            </w:r>
            <w:r w:rsidRPr="005D1FFF">
              <w:rPr>
                <w:rStyle w:val="tocnumber"/>
                <w:sz w:val="20"/>
                <w:szCs w:val="20"/>
              </w:rPr>
              <w:t>0000</w:t>
            </w:r>
          </w:p>
        </w:tc>
        <w:tc>
          <w:tcPr>
            <w:tcW w:w="0" w:type="auto"/>
          </w:tcPr>
          <w:p w:rsidR="00A853B9" w:rsidRPr="00B94873" w:rsidRDefault="00A853B9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A853B9" w:rsidRDefault="00A853B9">
            <w:r>
              <w:rPr>
                <w:rStyle w:val="tocnumber"/>
                <w:sz w:val="20"/>
                <w:szCs w:val="20"/>
              </w:rPr>
              <w:t xml:space="preserve">       </w:t>
            </w:r>
            <w:r w:rsidRPr="00473D2D">
              <w:rPr>
                <w:rStyle w:val="tocnumber"/>
                <w:sz w:val="20"/>
                <w:szCs w:val="20"/>
              </w:rPr>
              <w:t>52,60</w:t>
            </w:r>
          </w:p>
        </w:tc>
        <w:tc>
          <w:tcPr>
            <w:tcW w:w="0" w:type="auto"/>
          </w:tcPr>
          <w:p w:rsidR="00A853B9" w:rsidRPr="00B94873" w:rsidRDefault="00A853B9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A853B9" w:rsidRPr="00B94873" w:rsidTr="00B610C4">
        <w:trPr>
          <w:gridAfter w:val="3"/>
        </w:trPr>
        <w:tc>
          <w:tcPr>
            <w:tcW w:w="0" w:type="auto"/>
          </w:tcPr>
          <w:p w:rsidR="00A853B9" w:rsidRPr="00B94873" w:rsidRDefault="00A853B9" w:rsidP="00ED32DD">
            <w:pPr>
              <w:jc w:val="center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A853B9" w:rsidRDefault="00A853B9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</w:tcPr>
          <w:p w:rsidR="00A853B9" w:rsidRPr="00B94873" w:rsidRDefault="00A853B9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A853B9" w:rsidRPr="00B94873" w:rsidRDefault="00A853B9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A853B9" w:rsidRDefault="00A853B9">
            <w:r w:rsidRPr="00BB2493">
              <w:rPr>
                <w:rStyle w:val="tocnumber"/>
                <w:sz w:val="20"/>
                <w:szCs w:val="20"/>
              </w:rPr>
              <w:t>9040000</w:t>
            </w:r>
          </w:p>
        </w:tc>
        <w:tc>
          <w:tcPr>
            <w:tcW w:w="0" w:type="auto"/>
          </w:tcPr>
          <w:p w:rsidR="00A853B9" w:rsidRDefault="00A853B9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240</w:t>
            </w:r>
          </w:p>
        </w:tc>
        <w:tc>
          <w:tcPr>
            <w:tcW w:w="0" w:type="auto"/>
          </w:tcPr>
          <w:p w:rsidR="00A853B9" w:rsidRDefault="00A853B9">
            <w:r>
              <w:rPr>
                <w:rStyle w:val="tocnumber"/>
                <w:sz w:val="20"/>
                <w:szCs w:val="20"/>
              </w:rPr>
              <w:t xml:space="preserve">       </w:t>
            </w:r>
            <w:r w:rsidRPr="00473D2D">
              <w:rPr>
                <w:rStyle w:val="tocnumber"/>
                <w:sz w:val="20"/>
                <w:szCs w:val="20"/>
              </w:rPr>
              <w:t>52,60</w:t>
            </w:r>
          </w:p>
        </w:tc>
        <w:tc>
          <w:tcPr>
            <w:tcW w:w="0" w:type="auto"/>
          </w:tcPr>
          <w:p w:rsidR="00A853B9" w:rsidRDefault="00A853B9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A853B9" w:rsidRPr="00B94873" w:rsidTr="00B610C4">
        <w:trPr>
          <w:gridAfter w:val="3"/>
        </w:trPr>
        <w:tc>
          <w:tcPr>
            <w:tcW w:w="0" w:type="auto"/>
          </w:tcPr>
          <w:p w:rsidR="00A853B9" w:rsidRPr="00B94873" w:rsidRDefault="00A853B9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A853B9" w:rsidRPr="00B94873" w:rsidRDefault="00A853B9" w:rsidP="00E0318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Прочая закупка товаров ,работ и услуг для обеспечения государственных (муниципальных)нужд</w:t>
            </w:r>
          </w:p>
        </w:tc>
        <w:tc>
          <w:tcPr>
            <w:tcW w:w="500" w:type="dxa"/>
          </w:tcPr>
          <w:p w:rsidR="00A853B9" w:rsidRPr="00B94873" w:rsidRDefault="00A853B9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A853B9" w:rsidRPr="00B94873" w:rsidRDefault="00A853B9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A853B9" w:rsidRDefault="00A853B9">
            <w:r w:rsidRPr="00BB2493">
              <w:rPr>
                <w:rStyle w:val="tocnumber"/>
                <w:sz w:val="20"/>
                <w:szCs w:val="20"/>
              </w:rPr>
              <w:t>9040000</w:t>
            </w:r>
          </w:p>
        </w:tc>
        <w:tc>
          <w:tcPr>
            <w:tcW w:w="0" w:type="auto"/>
          </w:tcPr>
          <w:p w:rsidR="00A853B9" w:rsidRPr="00B94873" w:rsidRDefault="00A853B9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244</w:t>
            </w:r>
          </w:p>
        </w:tc>
        <w:tc>
          <w:tcPr>
            <w:tcW w:w="0" w:type="auto"/>
          </w:tcPr>
          <w:p w:rsidR="00A853B9" w:rsidRDefault="00A853B9">
            <w:r>
              <w:rPr>
                <w:rStyle w:val="tocnumber"/>
                <w:sz w:val="20"/>
                <w:szCs w:val="20"/>
              </w:rPr>
              <w:t xml:space="preserve">       </w:t>
            </w:r>
            <w:r w:rsidRPr="00473D2D">
              <w:rPr>
                <w:rStyle w:val="tocnumber"/>
                <w:sz w:val="20"/>
                <w:szCs w:val="20"/>
              </w:rPr>
              <w:t>52,60</w:t>
            </w:r>
          </w:p>
        </w:tc>
        <w:tc>
          <w:tcPr>
            <w:tcW w:w="0" w:type="auto"/>
          </w:tcPr>
          <w:p w:rsidR="00A853B9" w:rsidRPr="00B94873" w:rsidRDefault="00A853B9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A853B9" w:rsidRPr="00B94873" w:rsidTr="00B610C4">
        <w:trPr>
          <w:gridAfter w:val="3"/>
        </w:trPr>
        <w:tc>
          <w:tcPr>
            <w:tcW w:w="0" w:type="auto"/>
          </w:tcPr>
          <w:p w:rsidR="00A853B9" w:rsidRPr="00A33959" w:rsidRDefault="00A853B9">
            <w:pPr>
              <w:rPr>
                <w:rStyle w:val="tocnumber"/>
                <w:b/>
                <w:sz w:val="20"/>
                <w:szCs w:val="20"/>
              </w:rPr>
            </w:pPr>
            <w:r w:rsidRPr="00A33959"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A853B9" w:rsidRPr="00A33959" w:rsidRDefault="00A853B9" w:rsidP="00E0318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Дорожное хозяйство(дорожные фонды)</w:t>
            </w:r>
          </w:p>
        </w:tc>
        <w:tc>
          <w:tcPr>
            <w:tcW w:w="500" w:type="dxa"/>
          </w:tcPr>
          <w:p w:rsidR="00A853B9" w:rsidRPr="00A33959" w:rsidRDefault="00A853B9" w:rsidP="004F523C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A33959">
              <w:rPr>
                <w:rStyle w:val="tocnumber"/>
                <w:b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A853B9" w:rsidRPr="00A33959" w:rsidRDefault="00A853B9" w:rsidP="004F523C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A33959">
              <w:rPr>
                <w:rStyle w:val="tocnumber"/>
                <w:b/>
                <w:sz w:val="20"/>
                <w:szCs w:val="20"/>
              </w:rPr>
              <w:t>09</w:t>
            </w:r>
          </w:p>
        </w:tc>
        <w:tc>
          <w:tcPr>
            <w:tcW w:w="0" w:type="auto"/>
          </w:tcPr>
          <w:p w:rsidR="00A853B9" w:rsidRPr="00A33959" w:rsidRDefault="00A853B9" w:rsidP="004F523C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853B9" w:rsidRPr="00A33959" w:rsidRDefault="00A853B9" w:rsidP="004F523C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853B9" w:rsidRPr="00A33959" w:rsidRDefault="00A853B9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21695</w:t>
            </w:r>
            <w:r w:rsidRPr="00A33959">
              <w:rPr>
                <w:rStyle w:val="tocnumber"/>
                <w:b/>
                <w:sz w:val="20"/>
                <w:szCs w:val="20"/>
              </w:rPr>
              <w:t>,</w:t>
            </w:r>
            <w:r>
              <w:rPr>
                <w:rStyle w:val="tocnumber"/>
                <w:b/>
                <w:sz w:val="20"/>
                <w:szCs w:val="20"/>
              </w:rPr>
              <w:t>29143</w:t>
            </w:r>
          </w:p>
        </w:tc>
        <w:tc>
          <w:tcPr>
            <w:tcW w:w="0" w:type="auto"/>
          </w:tcPr>
          <w:p w:rsidR="00A853B9" w:rsidRPr="003B010F" w:rsidRDefault="00A853B9" w:rsidP="004861F7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3B010F">
              <w:rPr>
                <w:rStyle w:val="tocnumber"/>
                <w:b/>
                <w:sz w:val="20"/>
                <w:szCs w:val="20"/>
              </w:rPr>
              <w:t>16393,852</w:t>
            </w:r>
          </w:p>
        </w:tc>
      </w:tr>
      <w:tr w:rsidR="00A853B9" w:rsidRPr="00B94873" w:rsidTr="00B610C4">
        <w:trPr>
          <w:gridAfter w:val="3"/>
        </w:trPr>
        <w:tc>
          <w:tcPr>
            <w:tcW w:w="0" w:type="auto"/>
          </w:tcPr>
          <w:p w:rsidR="00A853B9" w:rsidRPr="00B94873" w:rsidRDefault="00A853B9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A853B9" w:rsidRDefault="00A853B9" w:rsidP="00E0318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Муниципальная программа городского поселения Петра Дубрава на период 2014-2017 г. "Дорожное хозяйство"</w:t>
            </w:r>
          </w:p>
        </w:tc>
        <w:tc>
          <w:tcPr>
            <w:tcW w:w="500" w:type="dxa"/>
          </w:tcPr>
          <w:p w:rsidR="00A853B9" w:rsidRPr="00B94873" w:rsidRDefault="00A853B9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A853B9" w:rsidRPr="00B94873" w:rsidRDefault="00A853B9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09</w:t>
            </w:r>
          </w:p>
        </w:tc>
        <w:tc>
          <w:tcPr>
            <w:tcW w:w="0" w:type="auto"/>
          </w:tcPr>
          <w:p w:rsidR="00A853B9" w:rsidRPr="00B94873" w:rsidRDefault="00A853B9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4100000</w:t>
            </w:r>
          </w:p>
        </w:tc>
        <w:tc>
          <w:tcPr>
            <w:tcW w:w="0" w:type="auto"/>
          </w:tcPr>
          <w:p w:rsidR="00A853B9" w:rsidRDefault="00A853B9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A853B9" w:rsidRDefault="00A853B9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21695,29143</w:t>
            </w:r>
          </w:p>
        </w:tc>
        <w:tc>
          <w:tcPr>
            <w:tcW w:w="0" w:type="auto"/>
          </w:tcPr>
          <w:p w:rsidR="00A853B9" w:rsidRDefault="00A853B9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16393,852</w:t>
            </w:r>
          </w:p>
        </w:tc>
      </w:tr>
      <w:tr w:rsidR="00A853B9" w:rsidRPr="00B94873" w:rsidTr="00B610C4">
        <w:trPr>
          <w:gridAfter w:val="3"/>
        </w:trPr>
        <w:tc>
          <w:tcPr>
            <w:tcW w:w="0" w:type="auto"/>
          </w:tcPr>
          <w:p w:rsidR="00A853B9" w:rsidRPr="00B94873" w:rsidRDefault="00A853B9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A853B9" w:rsidRDefault="00A853B9" w:rsidP="00E0318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</w:tcPr>
          <w:p w:rsidR="00A853B9" w:rsidRPr="00B94873" w:rsidRDefault="00A853B9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A853B9" w:rsidRPr="00B94873" w:rsidRDefault="00A853B9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09</w:t>
            </w:r>
          </w:p>
        </w:tc>
        <w:tc>
          <w:tcPr>
            <w:tcW w:w="0" w:type="auto"/>
          </w:tcPr>
          <w:p w:rsidR="00A853B9" w:rsidRPr="00B94873" w:rsidRDefault="00A853B9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4100000</w:t>
            </w:r>
          </w:p>
        </w:tc>
        <w:tc>
          <w:tcPr>
            <w:tcW w:w="0" w:type="auto"/>
          </w:tcPr>
          <w:p w:rsidR="00A853B9" w:rsidRDefault="00A853B9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240</w:t>
            </w:r>
          </w:p>
        </w:tc>
        <w:tc>
          <w:tcPr>
            <w:tcW w:w="0" w:type="auto"/>
          </w:tcPr>
          <w:p w:rsidR="00A853B9" w:rsidRDefault="00A853B9">
            <w:r>
              <w:rPr>
                <w:rStyle w:val="tocnumber"/>
                <w:sz w:val="20"/>
                <w:szCs w:val="20"/>
              </w:rPr>
              <w:t>216</w:t>
            </w:r>
            <w:r w:rsidRPr="00F673BB">
              <w:rPr>
                <w:rStyle w:val="tocnumber"/>
                <w:sz w:val="20"/>
                <w:szCs w:val="20"/>
              </w:rPr>
              <w:t>95,291</w:t>
            </w:r>
            <w:r>
              <w:rPr>
                <w:rStyle w:val="tocnumber"/>
                <w:sz w:val="20"/>
                <w:szCs w:val="20"/>
              </w:rPr>
              <w:t>43</w:t>
            </w:r>
          </w:p>
        </w:tc>
        <w:tc>
          <w:tcPr>
            <w:tcW w:w="0" w:type="auto"/>
          </w:tcPr>
          <w:p w:rsidR="00A853B9" w:rsidRDefault="00A853B9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A853B9" w:rsidRPr="00B94873" w:rsidTr="00B610C4">
        <w:trPr>
          <w:gridAfter w:val="3"/>
        </w:trPr>
        <w:tc>
          <w:tcPr>
            <w:tcW w:w="0" w:type="auto"/>
          </w:tcPr>
          <w:p w:rsidR="00A853B9" w:rsidRDefault="00A853B9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A853B9" w:rsidRDefault="00A853B9" w:rsidP="00E0318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Прочая закупка товаров ,работ и услуг для обеспечения государственных (муниципальных)нужд</w:t>
            </w:r>
          </w:p>
        </w:tc>
        <w:tc>
          <w:tcPr>
            <w:tcW w:w="500" w:type="dxa"/>
          </w:tcPr>
          <w:p w:rsidR="00A853B9" w:rsidRPr="00B94873" w:rsidRDefault="00A853B9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A853B9" w:rsidRPr="00B94873" w:rsidRDefault="00A853B9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09</w:t>
            </w:r>
          </w:p>
        </w:tc>
        <w:tc>
          <w:tcPr>
            <w:tcW w:w="0" w:type="auto"/>
          </w:tcPr>
          <w:p w:rsidR="00A853B9" w:rsidRPr="00B94873" w:rsidRDefault="00A853B9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4100000</w:t>
            </w:r>
          </w:p>
        </w:tc>
        <w:tc>
          <w:tcPr>
            <w:tcW w:w="0" w:type="auto"/>
          </w:tcPr>
          <w:p w:rsidR="00A853B9" w:rsidRDefault="00A853B9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244</w:t>
            </w:r>
          </w:p>
        </w:tc>
        <w:tc>
          <w:tcPr>
            <w:tcW w:w="0" w:type="auto"/>
          </w:tcPr>
          <w:p w:rsidR="00A853B9" w:rsidRDefault="00A853B9">
            <w:r>
              <w:rPr>
                <w:rStyle w:val="tocnumber"/>
                <w:sz w:val="20"/>
                <w:szCs w:val="20"/>
              </w:rPr>
              <w:t>216</w:t>
            </w:r>
            <w:r w:rsidRPr="00F673BB">
              <w:rPr>
                <w:rStyle w:val="tocnumber"/>
                <w:sz w:val="20"/>
                <w:szCs w:val="20"/>
              </w:rPr>
              <w:t>95,291</w:t>
            </w:r>
            <w:r>
              <w:rPr>
                <w:rStyle w:val="tocnumber"/>
                <w:sz w:val="20"/>
                <w:szCs w:val="20"/>
              </w:rPr>
              <w:t>43</w:t>
            </w:r>
          </w:p>
        </w:tc>
        <w:tc>
          <w:tcPr>
            <w:tcW w:w="0" w:type="auto"/>
          </w:tcPr>
          <w:p w:rsidR="00A853B9" w:rsidRDefault="00A853B9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A853B9" w:rsidRPr="00B94873" w:rsidTr="00B610C4">
        <w:trPr>
          <w:gridAfter w:val="3"/>
        </w:trPr>
        <w:tc>
          <w:tcPr>
            <w:tcW w:w="0" w:type="auto"/>
          </w:tcPr>
          <w:p w:rsidR="00A853B9" w:rsidRDefault="00A853B9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A853B9" w:rsidRPr="00F46767" w:rsidRDefault="00A853B9" w:rsidP="00E0318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F46767">
              <w:rPr>
                <w:rStyle w:val="tocnumber"/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00" w:type="dxa"/>
          </w:tcPr>
          <w:p w:rsidR="00A853B9" w:rsidRDefault="00A853B9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A853B9" w:rsidRDefault="00A853B9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A853B9" w:rsidRDefault="00A853B9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A853B9" w:rsidRDefault="00A853B9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A853B9" w:rsidRPr="00282C7A" w:rsidRDefault="00A853B9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282C7A">
              <w:rPr>
                <w:rStyle w:val="tocnumber"/>
                <w:b/>
                <w:sz w:val="20"/>
                <w:szCs w:val="20"/>
              </w:rPr>
              <w:t>550,1</w:t>
            </w:r>
            <w:r>
              <w:rPr>
                <w:rStyle w:val="tocnumber"/>
                <w:b/>
                <w:sz w:val="20"/>
                <w:szCs w:val="20"/>
              </w:rPr>
              <w:t>8274</w:t>
            </w:r>
          </w:p>
        </w:tc>
        <w:tc>
          <w:tcPr>
            <w:tcW w:w="0" w:type="auto"/>
          </w:tcPr>
          <w:p w:rsidR="00A853B9" w:rsidRDefault="00A853B9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A853B9" w:rsidRPr="00B94873" w:rsidTr="00B610C4">
        <w:trPr>
          <w:gridAfter w:val="3"/>
        </w:trPr>
        <w:tc>
          <w:tcPr>
            <w:tcW w:w="0" w:type="auto"/>
          </w:tcPr>
          <w:p w:rsidR="00A853B9" w:rsidRDefault="00A853B9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A853B9" w:rsidRDefault="00A853B9" w:rsidP="00E0318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E10382">
              <w:rPr>
                <w:rStyle w:val="tocnumber"/>
                <w:sz w:val="20"/>
                <w:szCs w:val="20"/>
              </w:rPr>
              <w:t>Непрограммные направления расходов местного бюджета в области национальной экономики</w:t>
            </w:r>
          </w:p>
        </w:tc>
        <w:tc>
          <w:tcPr>
            <w:tcW w:w="500" w:type="dxa"/>
          </w:tcPr>
          <w:p w:rsidR="00A853B9" w:rsidRDefault="00A853B9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A853B9" w:rsidRDefault="00A853B9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A853B9" w:rsidRDefault="00A853B9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9040000</w:t>
            </w:r>
          </w:p>
        </w:tc>
        <w:tc>
          <w:tcPr>
            <w:tcW w:w="0" w:type="auto"/>
          </w:tcPr>
          <w:p w:rsidR="00A853B9" w:rsidRDefault="00A853B9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A853B9" w:rsidRDefault="00A853B9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550,18274</w:t>
            </w:r>
          </w:p>
        </w:tc>
        <w:tc>
          <w:tcPr>
            <w:tcW w:w="0" w:type="auto"/>
          </w:tcPr>
          <w:p w:rsidR="00A853B9" w:rsidRDefault="00A853B9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A853B9" w:rsidRPr="00B94873" w:rsidTr="00B610C4">
        <w:trPr>
          <w:gridAfter w:val="3"/>
        </w:trPr>
        <w:tc>
          <w:tcPr>
            <w:tcW w:w="0" w:type="auto"/>
          </w:tcPr>
          <w:p w:rsidR="00A853B9" w:rsidRDefault="00A853B9" w:rsidP="00B96D2E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A853B9" w:rsidRDefault="00A853B9" w:rsidP="00E0318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Прочая закупка товаров ,работ и услуг для обеспечения государственных (муниципальных)нужд</w:t>
            </w:r>
          </w:p>
        </w:tc>
        <w:tc>
          <w:tcPr>
            <w:tcW w:w="500" w:type="dxa"/>
          </w:tcPr>
          <w:p w:rsidR="00A853B9" w:rsidRDefault="00A853B9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A853B9" w:rsidRDefault="00A853B9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A853B9" w:rsidRDefault="00A853B9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9040000</w:t>
            </w:r>
          </w:p>
        </w:tc>
        <w:tc>
          <w:tcPr>
            <w:tcW w:w="0" w:type="auto"/>
          </w:tcPr>
          <w:p w:rsidR="00A853B9" w:rsidRDefault="00A853B9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244</w:t>
            </w:r>
          </w:p>
        </w:tc>
        <w:tc>
          <w:tcPr>
            <w:tcW w:w="0" w:type="auto"/>
          </w:tcPr>
          <w:p w:rsidR="00A853B9" w:rsidRDefault="00A853B9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550,18274</w:t>
            </w:r>
          </w:p>
        </w:tc>
        <w:tc>
          <w:tcPr>
            <w:tcW w:w="0" w:type="auto"/>
          </w:tcPr>
          <w:p w:rsidR="00A853B9" w:rsidRDefault="00A853B9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A853B9" w:rsidRPr="00B94873" w:rsidTr="00B610C4">
        <w:trPr>
          <w:gridAfter w:val="3"/>
        </w:trPr>
        <w:tc>
          <w:tcPr>
            <w:tcW w:w="0" w:type="auto"/>
            <w:vAlign w:val="center"/>
          </w:tcPr>
          <w:p w:rsidR="00A853B9" w:rsidRDefault="00A853B9" w:rsidP="003E4405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A853B9" w:rsidRPr="00B94873" w:rsidRDefault="00A853B9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Жилищно коммунальное хозяйство</w:t>
            </w:r>
          </w:p>
        </w:tc>
        <w:tc>
          <w:tcPr>
            <w:tcW w:w="500" w:type="dxa"/>
          </w:tcPr>
          <w:p w:rsidR="00A853B9" w:rsidRPr="00B94873" w:rsidRDefault="00A853B9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A853B9" w:rsidRPr="00B94873" w:rsidRDefault="00A853B9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853B9" w:rsidRPr="00B94873" w:rsidRDefault="00A853B9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853B9" w:rsidRPr="00B94873" w:rsidRDefault="00A853B9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853B9" w:rsidRDefault="00A853B9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246997,0344</w:t>
            </w:r>
          </w:p>
        </w:tc>
        <w:tc>
          <w:tcPr>
            <w:tcW w:w="0" w:type="auto"/>
          </w:tcPr>
          <w:p w:rsidR="00A853B9" w:rsidRDefault="00A853B9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203507,7778</w:t>
            </w:r>
          </w:p>
        </w:tc>
      </w:tr>
      <w:tr w:rsidR="00A853B9" w:rsidRPr="00B94873" w:rsidTr="00B610C4">
        <w:trPr>
          <w:gridAfter w:val="3"/>
        </w:trPr>
        <w:tc>
          <w:tcPr>
            <w:tcW w:w="0" w:type="auto"/>
            <w:vAlign w:val="center"/>
          </w:tcPr>
          <w:p w:rsidR="00A853B9" w:rsidRDefault="00A853B9" w:rsidP="003E4405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A853B9" w:rsidRDefault="00A853B9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7C2591">
              <w:rPr>
                <w:rStyle w:val="tocnumber"/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500" w:type="dxa"/>
          </w:tcPr>
          <w:p w:rsidR="00A853B9" w:rsidRDefault="00A853B9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A853B9" w:rsidRPr="00B94873" w:rsidRDefault="00A853B9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A853B9" w:rsidRPr="00B94873" w:rsidRDefault="00A853B9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853B9" w:rsidRPr="00B94873" w:rsidRDefault="00A853B9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853B9" w:rsidRDefault="00A853B9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2</w:t>
            </w:r>
            <w:r w:rsidR="00BB0DA8">
              <w:rPr>
                <w:rStyle w:val="tocnumber"/>
                <w:b/>
                <w:sz w:val="20"/>
                <w:szCs w:val="20"/>
              </w:rPr>
              <w:t>40354,2344</w:t>
            </w:r>
          </w:p>
        </w:tc>
        <w:tc>
          <w:tcPr>
            <w:tcW w:w="0" w:type="auto"/>
          </w:tcPr>
          <w:p w:rsidR="00A853B9" w:rsidRDefault="00A853B9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199046,7778</w:t>
            </w:r>
          </w:p>
        </w:tc>
      </w:tr>
      <w:tr w:rsidR="00A853B9" w:rsidRPr="00B94873" w:rsidTr="00C105BF">
        <w:trPr>
          <w:gridAfter w:val="3"/>
        </w:trPr>
        <w:tc>
          <w:tcPr>
            <w:tcW w:w="0" w:type="auto"/>
          </w:tcPr>
          <w:p w:rsidR="00A853B9" w:rsidRPr="00B94873" w:rsidRDefault="00A853B9" w:rsidP="00C105BF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A853B9" w:rsidRPr="00B94873" w:rsidRDefault="00A853B9" w:rsidP="00C105BF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500" w:type="dxa"/>
          </w:tcPr>
          <w:p w:rsidR="00A853B9" w:rsidRPr="00B94873" w:rsidRDefault="00A853B9" w:rsidP="00C105BF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A853B9" w:rsidRPr="00B94873" w:rsidRDefault="00A853B9" w:rsidP="00C105BF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A853B9" w:rsidRPr="00B94873" w:rsidRDefault="00A853B9" w:rsidP="00C105BF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9000000</w:t>
            </w:r>
          </w:p>
        </w:tc>
        <w:tc>
          <w:tcPr>
            <w:tcW w:w="0" w:type="auto"/>
          </w:tcPr>
          <w:p w:rsidR="00A853B9" w:rsidRPr="00B94873" w:rsidRDefault="00A853B9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853B9" w:rsidRDefault="00A853B9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700,00</w:t>
            </w:r>
          </w:p>
        </w:tc>
        <w:tc>
          <w:tcPr>
            <w:tcW w:w="0" w:type="auto"/>
          </w:tcPr>
          <w:p w:rsidR="00A853B9" w:rsidRDefault="00A853B9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A853B9" w:rsidRPr="00B94873" w:rsidTr="00B610C4">
        <w:trPr>
          <w:gridAfter w:val="3"/>
        </w:trPr>
        <w:tc>
          <w:tcPr>
            <w:tcW w:w="0" w:type="auto"/>
          </w:tcPr>
          <w:p w:rsidR="00A853B9" w:rsidRDefault="00A853B9">
            <w:r w:rsidRPr="003232ED"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A853B9" w:rsidRPr="00AC6CCC" w:rsidRDefault="00A853B9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500" w:type="dxa"/>
          </w:tcPr>
          <w:p w:rsidR="00A853B9" w:rsidRPr="00AC6CCC" w:rsidRDefault="00A853B9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A853B9" w:rsidRPr="00AC6CCC" w:rsidRDefault="00A853B9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A853B9" w:rsidRPr="00AC6CCC" w:rsidRDefault="00A853B9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9050000</w:t>
            </w:r>
          </w:p>
        </w:tc>
        <w:tc>
          <w:tcPr>
            <w:tcW w:w="0" w:type="auto"/>
          </w:tcPr>
          <w:p w:rsidR="00A853B9" w:rsidRPr="00AC6CCC" w:rsidRDefault="00A853B9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A853B9" w:rsidRPr="00AC6CCC" w:rsidRDefault="00A853B9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 xml:space="preserve">   </w:t>
            </w:r>
            <w:r>
              <w:rPr>
                <w:rStyle w:val="tocnumber"/>
                <w:sz w:val="20"/>
                <w:szCs w:val="20"/>
              </w:rPr>
              <w:t xml:space="preserve"> </w:t>
            </w:r>
            <w:r w:rsidRPr="00AC6CCC">
              <w:rPr>
                <w:rStyle w:val="tocnumber"/>
                <w:sz w:val="20"/>
                <w:szCs w:val="20"/>
              </w:rPr>
              <w:t>700,00</w:t>
            </w:r>
          </w:p>
        </w:tc>
        <w:tc>
          <w:tcPr>
            <w:tcW w:w="0" w:type="auto"/>
          </w:tcPr>
          <w:p w:rsidR="00A853B9" w:rsidRDefault="00A853B9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A853B9" w:rsidRPr="00B94873" w:rsidTr="00B610C4">
        <w:trPr>
          <w:gridAfter w:val="3"/>
        </w:trPr>
        <w:tc>
          <w:tcPr>
            <w:tcW w:w="0" w:type="auto"/>
          </w:tcPr>
          <w:p w:rsidR="00A853B9" w:rsidRDefault="00A853B9">
            <w:r w:rsidRPr="003232ED">
              <w:rPr>
                <w:rStyle w:val="tocnumber"/>
                <w:b/>
                <w:sz w:val="20"/>
                <w:szCs w:val="20"/>
              </w:rPr>
              <w:lastRenderedPageBreak/>
              <w:t xml:space="preserve">           256</w:t>
            </w:r>
          </w:p>
        </w:tc>
        <w:tc>
          <w:tcPr>
            <w:tcW w:w="0" w:type="auto"/>
          </w:tcPr>
          <w:p w:rsidR="00A853B9" w:rsidRPr="00AC6CCC" w:rsidRDefault="00A853B9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</w:tcPr>
          <w:p w:rsidR="00A853B9" w:rsidRPr="00AC6CCC" w:rsidRDefault="00A853B9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A853B9" w:rsidRPr="00AC6CCC" w:rsidRDefault="00A853B9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A853B9" w:rsidRDefault="00A853B9">
            <w:r w:rsidRPr="00B7683F">
              <w:rPr>
                <w:rStyle w:val="tocnumber"/>
                <w:sz w:val="20"/>
                <w:szCs w:val="20"/>
              </w:rPr>
              <w:t>9050000</w:t>
            </w:r>
          </w:p>
        </w:tc>
        <w:tc>
          <w:tcPr>
            <w:tcW w:w="0" w:type="auto"/>
          </w:tcPr>
          <w:p w:rsidR="00A853B9" w:rsidRPr="00AC6CCC" w:rsidRDefault="00A853B9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240</w:t>
            </w:r>
          </w:p>
        </w:tc>
        <w:tc>
          <w:tcPr>
            <w:tcW w:w="0" w:type="auto"/>
          </w:tcPr>
          <w:p w:rsidR="00A853B9" w:rsidRPr="00AC6CCC" w:rsidRDefault="00A853B9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 xml:space="preserve">    700,00</w:t>
            </w:r>
          </w:p>
        </w:tc>
        <w:tc>
          <w:tcPr>
            <w:tcW w:w="0" w:type="auto"/>
          </w:tcPr>
          <w:p w:rsidR="00A853B9" w:rsidRDefault="00A853B9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A853B9" w:rsidRPr="00B94873" w:rsidTr="00B610C4">
        <w:trPr>
          <w:gridAfter w:val="3"/>
        </w:trPr>
        <w:tc>
          <w:tcPr>
            <w:tcW w:w="0" w:type="auto"/>
          </w:tcPr>
          <w:p w:rsidR="00A853B9" w:rsidRPr="003232ED" w:rsidRDefault="00A853B9" w:rsidP="00FF3CF0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A853B9" w:rsidRPr="00AC6CCC" w:rsidRDefault="00C57EF2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Закупка</w:t>
            </w:r>
            <w:r w:rsidR="00A853B9" w:rsidRPr="00AC6CCC">
              <w:rPr>
                <w:rStyle w:val="tocnumber"/>
                <w:sz w:val="20"/>
                <w:szCs w:val="20"/>
              </w:rPr>
              <w:t xml:space="preserve"> закупка товаров ,работ и услуг</w:t>
            </w:r>
            <w:r>
              <w:rPr>
                <w:rStyle w:val="tocnumber"/>
                <w:sz w:val="20"/>
                <w:szCs w:val="20"/>
              </w:rPr>
              <w:t>в целях капитального ремонта государственного(муниципального) имущества</w:t>
            </w:r>
          </w:p>
        </w:tc>
        <w:tc>
          <w:tcPr>
            <w:tcW w:w="500" w:type="dxa"/>
          </w:tcPr>
          <w:p w:rsidR="00A853B9" w:rsidRPr="00AC6CCC" w:rsidRDefault="00A853B9" w:rsidP="00F53AA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A853B9" w:rsidRPr="00AC6CCC" w:rsidRDefault="00A853B9" w:rsidP="00F53AA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A853B9" w:rsidRDefault="00A853B9">
            <w:r w:rsidRPr="00B7683F">
              <w:rPr>
                <w:rStyle w:val="tocnumber"/>
                <w:sz w:val="20"/>
                <w:szCs w:val="20"/>
              </w:rPr>
              <w:t>9050000</w:t>
            </w:r>
          </w:p>
        </w:tc>
        <w:tc>
          <w:tcPr>
            <w:tcW w:w="0" w:type="auto"/>
          </w:tcPr>
          <w:p w:rsidR="00A853B9" w:rsidRPr="00AC6CCC" w:rsidRDefault="00C57EF2" w:rsidP="00F53AA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243</w:t>
            </w:r>
          </w:p>
        </w:tc>
        <w:tc>
          <w:tcPr>
            <w:tcW w:w="0" w:type="auto"/>
          </w:tcPr>
          <w:p w:rsidR="00A853B9" w:rsidRPr="00AC6CCC" w:rsidRDefault="00A853B9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 xml:space="preserve">    700,00</w:t>
            </w:r>
          </w:p>
        </w:tc>
        <w:tc>
          <w:tcPr>
            <w:tcW w:w="0" w:type="auto"/>
          </w:tcPr>
          <w:p w:rsidR="00A853B9" w:rsidRDefault="00A853B9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A853B9" w:rsidRPr="00B94873" w:rsidTr="00B610C4">
        <w:trPr>
          <w:gridAfter w:val="3"/>
        </w:trPr>
        <w:tc>
          <w:tcPr>
            <w:tcW w:w="0" w:type="auto"/>
          </w:tcPr>
          <w:p w:rsidR="00A853B9" w:rsidRDefault="00A853B9" w:rsidP="00FF3CF0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A853B9" w:rsidRPr="00D562EC" w:rsidRDefault="00A853B9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107FC4">
              <w:rPr>
                <w:sz w:val="20"/>
                <w:szCs w:val="20"/>
              </w:rPr>
              <w:t>Муниципальная адресная программа "Переселение граждан из аварийного жилищного фонда с учетом необходимости развития малоэтажного жилищного строительства на территории Петра-Дубрава городского поселения муниципального района Волжский Самарской области на 2012-2015 гг."</w:t>
            </w:r>
          </w:p>
        </w:tc>
        <w:tc>
          <w:tcPr>
            <w:tcW w:w="500" w:type="dxa"/>
          </w:tcPr>
          <w:p w:rsidR="00A853B9" w:rsidRPr="00D562EC" w:rsidRDefault="00A853B9" w:rsidP="00F53AA5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D562EC">
              <w:rPr>
                <w:rStyle w:val="tocnumber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A853B9" w:rsidRPr="00AC6CCC" w:rsidRDefault="00A853B9" w:rsidP="00F53AA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A853B9" w:rsidRPr="00B7683F" w:rsidRDefault="00A853B9">
            <w:pPr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4400000</w:t>
            </w:r>
          </w:p>
        </w:tc>
        <w:tc>
          <w:tcPr>
            <w:tcW w:w="0" w:type="auto"/>
          </w:tcPr>
          <w:p w:rsidR="00A853B9" w:rsidRPr="00AC6CCC" w:rsidRDefault="00A853B9" w:rsidP="00F53AA5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A853B9" w:rsidRPr="00AC6CCC" w:rsidRDefault="00A853B9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</w:t>
            </w:r>
            <w:r w:rsidR="00DE194B">
              <w:rPr>
                <w:rStyle w:val="tocnumber"/>
                <w:sz w:val="20"/>
                <w:szCs w:val="20"/>
              </w:rPr>
              <w:t>39654,2344</w:t>
            </w:r>
          </w:p>
        </w:tc>
        <w:tc>
          <w:tcPr>
            <w:tcW w:w="0" w:type="auto"/>
          </w:tcPr>
          <w:p w:rsidR="00A853B9" w:rsidRDefault="00A853B9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199046,7778</w:t>
            </w:r>
          </w:p>
        </w:tc>
      </w:tr>
      <w:tr w:rsidR="00A853B9" w:rsidRPr="00B94873" w:rsidTr="0084085E">
        <w:trPr>
          <w:gridAfter w:val="3"/>
        </w:trPr>
        <w:tc>
          <w:tcPr>
            <w:tcW w:w="0" w:type="auto"/>
          </w:tcPr>
          <w:p w:rsidR="00A853B9" w:rsidRDefault="00A853B9">
            <w:r>
              <w:rPr>
                <w:rStyle w:val="tocnumber"/>
                <w:b/>
                <w:sz w:val="20"/>
                <w:szCs w:val="20"/>
              </w:rPr>
              <w:t xml:space="preserve">              </w:t>
            </w:r>
            <w:r w:rsidRPr="00DA4B62">
              <w:rPr>
                <w:rStyle w:val="tocnumber"/>
                <w:b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A853B9" w:rsidRPr="00B94873" w:rsidRDefault="00A853B9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500" w:type="dxa"/>
          </w:tcPr>
          <w:p w:rsidR="00A853B9" w:rsidRPr="00B94873" w:rsidRDefault="00A853B9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A853B9" w:rsidRPr="00B94873" w:rsidRDefault="00A853B9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A853B9" w:rsidRPr="00B94873" w:rsidRDefault="00A853B9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853B9" w:rsidRPr="00B94873" w:rsidRDefault="00A853B9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853B9" w:rsidRDefault="00A853B9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202,00</w:t>
            </w:r>
          </w:p>
        </w:tc>
        <w:tc>
          <w:tcPr>
            <w:tcW w:w="0" w:type="auto"/>
          </w:tcPr>
          <w:p w:rsidR="00A853B9" w:rsidRDefault="00A853B9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200,00</w:t>
            </w:r>
          </w:p>
        </w:tc>
      </w:tr>
      <w:tr w:rsidR="00A853B9" w:rsidRPr="00B94873" w:rsidTr="0084085E">
        <w:trPr>
          <w:gridAfter w:val="3"/>
        </w:trPr>
        <w:tc>
          <w:tcPr>
            <w:tcW w:w="0" w:type="auto"/>
          </w:tcPr>
          <w:p w:rsidR="00A853B9" w:rsidRDefault="00A853B9">
            <w:r>
              <w:rPr>
                <w:rStyle w:val="tocnumber"/>
                <w:b/>
                <w:sz w:val="20"/>
                <w:szCs w:val="20"/>
              </w:rPr>
              <w:t xml:space="preserve">              </w:t>
            </w:r>
            <w:r w:rsidRPr="00DA4B62">
              <w:rPr>
                <w:rStyle w:val="tocnumber"/>
                <w:b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A853B9" w:rsidRPr="00B94873" w:rsidRDefault="00A853B9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500" w:type="dxa"/>
          </w:tcPr>
          <w:p w:rsidR="00A853B9" w:rsidRPr="00E410CA" w:rsidRDefault="00A853B9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E410CA">
              <w:rPr>
                <w:rStyle w:val="tocnumber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A853B9" w:rsidRPr="00E410CA" w:rsidRDefault="00A853B9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E410CA">
              <w:rPr>
                <w:rStyle w:val="tocnumber"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A853B9" w:rsidRPr="00E410CA" w:rsidRDefault="00A853B9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E410CA">
              <w:rPr>
                <w:rStyle w:val="tocnumber"/>
                <w:sz w:val="20"/>
                <w:szCs w:val="20"/>
              </w:rPr>
              <w:t>9050000</w:t>
            </w:r>
          </w:p>
        </w:tc>
        <w:tc>
          <w:tcPr>
            <w:tcW w:w="0" w:type="auto"/>
          </w:tcPr>
          <w:p w:rsidR="00A853B9" w:rsidRPr="00E410CA" w:rsidRDefault="00A853B9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A853B9" w:rsidRPr="00E410CA" w:rsidRDefault="00A853B9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E410CA">
              <w:rPr>
                <w:rStyle w:val="tocnumber"/>
                <w:sz w:val="20"/>
                <w:szCs w:val="20"/>
              </w:rPr>
              <w:t xml:space="preserve">    202,00</w:t>
            </w:r>
          </w:p>
        </w:tc>
        <w:tc>
          <w:tcPr>
            <w:tcW w:w="0" w:type="auto"/>
          </w:tcPr>
          <w:p w:rsidR="00A853B9" w:rsidRPr="00E410CA" w:rsidRDefault="00A853B9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E410CA">
              <w:rPr>
                <w:rStyle w:val="tocnumber"/>
                <w:sz w:val="20"/>
                <w:szCs w:val="20"/>
              </w:rPr>
              <w:t xml:space="preserve">   200,00</w:t>
            </w:r>
          </w:p>
        </w:tc>
      </w:tr>
      <w:tr w:rsidR="00A853B9" w:rsidRPr="00B94873" w:rsidTr="0084085E">
        <w:trPr>
          <w:gridAfter w:val="3"/>
        </w:trPr>
        <w:tc>
          <w:tcPr>
            <w:tcW w:w="0" w:type="auto"/>
          </w:tcPr>
          <w:p w:rsidR="00A853B9" w:rsidRDefault="00A853B9">
            <w:r>
              <w:rPr>
                <w:rStyle w:val="tocnumber"/>
                <w:b/>
                <w:sz w:val="20"/>
                <w:szCs w:val="20"/>
              </w:rPr>
              <w:t xml:space="preserve">              </w:t>
            </w:r>
            <w:r w:rsidRPr="00DA4B62">
              <w:rPr>
                <w:rStyle w:val="tocnumber"/>
                <w:b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A853B9" w:rsidRPr="00AC6CCC" w:rsidRDefault="00A853B9" w:rsidP="0084085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Прочая закупка товаров ,работ и услуг для обеспечения государственных (муниципальных)нужд</w:t>
            </w:r>
          </w:p>
        </w:tc>
        <w:tc>
          <w:tcPr>
            <w:tcW w:w="500" w:type="dxa"/>
          </w:tcPr>
          <w:p w:rsidR="00A853B9" w:rsidRPr="00E410CA" w:rsidRDefault="00A853B9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E410CA">
              <w:rPr>
                <w:rStyle w:val="tocnumber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A853B9" w:rsidRPr="00E410CA" w:rsidRDefault="00A853B9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E410CA">
              <w:rPr>
                <w:rStyle w:val="tocnumber"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A853B9" w:rsidRPr="00E410CA" w:rsidRDefault="00A853B9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E410CA">
              <w:rPr>
                <w:rStyle w:val="tocnumber"/>
                <w:sz w:val="20"/>
                <w:szCs w:val="20"/>
              </w:rPr>
              <w:t>9050000</w:t>
            </w:r>
          </w:p>
        </w:tc>
        <w:tc>
          <w:tcPr>
            <w:tcW w:w="0" w:type="auto"/>
          </w:tcPr>
          <w:p w:rsidR="00A853B9" w:rsidRPr="00E410CA" w:rsidRDefault="00A853B9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E410CA">
              <w:rPr>
                <w:rStyle w:val="tocnumber"/>
                <w:sz w:val="20"/>
                <w:szCs w:val="20"/>
              </w:rPr>
              <w:t>244</w:t>
            </w:r>
          </w:p>
        </w:tc>
        <w:tc>
          <w:tcPr>
            <w:tcW w:w="0" w:type="auto"/>
          </w:tcPr>
          <w:p w:rsidR="00A853B9" w:rsidRPr="00E410CA" w:rsidRDefault="00A853B9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E410CA">
              <w:rPr>
                <w:rStyle w:val="tocnumber"/>
                <w:sz w:val="20"/>
                <w:szCs w:val="20"/>
              </w:rPr>
              <w:t xml:space="preserve">    202,0</w:t>
            </w:r>
            <w:r>
              <w:rPr>
                <w:rStyle w:val="tocnumber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A853B9" w:rsidRPr="00E410CA" w:rsidRDefault="00A853B9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E410CA">
              <w:rPr>
                <w:rStyle w:val="tocnumber"/>
                <w:sz w:val="20"/>
                <w:szCs w:val="20"/>
              </w:rPr>
              <w:t xml:space="preserve">   200,00</w:t>
            </w:r>
          </w:p>
        </w:tc>
      </w:tr>
      <w:tr w:rsidR="00A853B9" w:rsidRPr="00B94873" w:rsidTr="00B610C4">
        <w:trPr>
          <w:gridAfter w:val="3"/>
        </w:trPr>
        <w:tc>
          <w:tcPr>
            <w:tcW w:w="0" w:type="auto"/>
            <w:vAlign w:val="center"/>
          </w:tcPr>
          <w:p w:rsidR="00A853B9" w:rsidRPr="00B94873" w:rsidRDefault="00A853B9" w:rsidP="003E4405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A853B9" w:rsidRPr="00B94873" w:rsidRDefault="00A853B9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500" w:type="dxa"/>
          </w:tcPr>
          <w:p w:rsidR="00A853B9" w:rsidRPr="00B94873" w:rsidRDefault="00A853B9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A853B9" w:rsidRPr="00B94873" w:rsidRDefault="00A853B9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A853B9" w:rsidRPr="00B94873" w:rsidRDefault="00A853B9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853B9" w:rsidRPr="00B94873" w:rsidRDefault="00A853B9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853B9" w:rsidRPr="00B94873" w:rsidRDefault="00A853B9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6440,80</w:t>
            </w:r>
          </w:p>
        </w:tc>
        <w:tc>
          <w:tcPr>
            <w:tcW w:w="0" w:type="auto"/>
          </w:tcPr>
          <w:p w:rsidR="00A853B9" w:rsidRPr="00B94873" w:rsidRDefault="00A853B9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4261,00</w:t>
            </w:r>
          </w:p>
        </w:tc>
      </w:tr>
      <w:tr w:rsidR="00A853B9" w:rsidRPr="00B94873" w:rsidTr="00B610C4">
        <w:trPr>
          <w:gridAfter w:val="3"/>
        </w:trPr>
        <w:tc>
          <w:tcPr>
            <w:tcW w:w="0" w:type="auto"/>
            <w:vAlign w:val="center"/>
          </w:tcPr>
          <w:p w:rsidR="00A853B9" w:rsidRDefault="00A853B9" w:rsidP="003E4405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A853B9" w:rsidRPr="00B94873" w:rsidRDefault="00A853B9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Муниципальная программа городского поселения Петра Дубрава на период 2014 -2017 г. "Благоустройство территории городского поселения Петра Дубрава "</w:t>
            </w:r>
          </w:p>
        </w:tc>
        <w:tc>
          <w:tcPr>
            <w:tcW w:w="500" w:type="dxa"/>
          </w:tcPr>
          <w:p w:rsidR="00A853B9" w:rsidRPr="00B94873" w:rsidRDefault="00A853B9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A853B9" w:rsidRPr="00B94873" w:rsidRDefault="00A853B9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A853B9" w:rsidRPr="00B94873" w:rsidRDefault="00A853B9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4200000</w:t>
            </w:r>
          </w:p>
        </w:tc>
        <w:tc>
          <w:tcPr>
            <w:tcW w:w="0" w:type="auto"/>
          </w:tcPr>
          <w:p w:rsidR="00A853B9" w:rsidRPr="00B94873" w:rsidRDefault="00A853B9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853B9" w:rsidRDefault="00A853B9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6240,80</w:t>
            </w:r>
          </w:p>
        </w:tc>
        <w:tc>
          <w:tcPr>
            <w:tcW w:w="0" w:type="auto"/>
          </w:tcPr>
          <w:p w:rsidR="00A853B9" w:rsidRDefault="00A853B9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4261,00</w:t>
            </w:r>
          </w:p>
          <w:p w:rsidR="00A853B9" w:rsidRPr="00B94873" w:rsidRDefault="00A853B9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A853B9" w:rsidRPr="00B94873" w:rsidTr="00B610C4">
        <w:trPr>
          <w:gridAfter w:val="3"/>
        </w:trPr>
        <w:tc>
          <w:tcPr>
            <w:tcW w:w="0" w:type="auto"/>
            <w:vAlign w:val="center"/>
          </w:tcPr>
          <w:p w:rsidR="00A853B9" w:rsidRDefault="00A853B9" w:rsidP="003E4405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A853B9" w:rsidRPr="00870D4E" w:rsidRDefault="00A853B9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870D4E">
              <w:rPr>
                <w:rStyle w:val="tocnumber"/>
                <w:b/>
                <w:sz w:val="20"/>
                <w:szCs w:val="20"/>
              </w:rPr>
              <w:t>Подпрограмма «Уличное освещение»  муниципальной  программы городского поселения Петра Дубрава на период 2014 -2017 г. "Благоустройство территории городского поселения Петра Дубрава "</w:t>
            </w:r>
          </w:p>
        </w:tc>
        <w:tc>
          <w:tcPr>
            <w:tcW w:w="500" w:type="dxa"/>
          </w:tcPr>
          <w:p w:rsidR="00A853B9" w:rsidRPr="00B94873" w:rsidRDefault="00A853B9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A853B9" w:rsidRPr="00B94873" w:rsidRDefault="00A853B9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A853B9" w:rsidRPr="00C57BB9" w:rsidRDefault="00A853B9">
            <w:pPr>
              <w:rPr>
                <w:b/>
              </w:rPr>
            </w:pPr>
            <w:r>
              <w:rPr>
                <w:rStyle w:val="tocnumber"/>
                <w:b/>
                <w:sz w:val="20"/>
                <w:szCs w:val="20"/>
              </w:rPr>
              <w:t>421</w:t>
            </w:r>
            <w:r w:rsidRPr="00C57BB9">
              <w:rPr>
                <w:rStyle w:val="tocnumber"/>
                <w:b/>
                <w:sz w:val="20"/>
                <w:szCs w:val="20"/>
              </w:rPr>
              <w:t>00</w:t>
            </w:r>
            <w:r>
              <w:rPr>
                <w:rStyle w:val="tocnumber"/>
                <w:b/>
                <w:sz w:val="20"/>
                <w:szCs w:val="20"/>
              </w:rPr>
              <w:t>00</w:t>
            </w:r>
          </w:p>
        </w:tc>
        <w:tc>
          <w:tcPr>
            <w:tcW w:w="0" w:type="auto"/>
          </w:tcPr>
          <w:p w:rsidR="00A853B9" w:rsidRPr="00B94873" w:rsidRDefault="00A853B9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853B9" w:rsidRDefault="00A853B9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1900,00</w:t>
            </w:r>
          </w:p>
        </w:tc>
        <w:tc>
          <w:tcPr>
            <w:tcW w:w="0" w:type="auto"/>
          </w:tcPr>
          <w:p w:rsidR="00A853B9" w:rsidRPr="00B94873" w:rsidRDefault="00A853B9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1485,00</w:t>
            </w:r>
          </w:p>
        </w:tc>
      </w:tr>
      <w:tr w:rsidR="00A853B9" w:rsidRPr="00B94873" w:rsidTr="00B610C4">
        <w:trPr>
          <w:gridAfter w:val="3"/>
        </w:trPr>
        <w:tc>
          <w:tcPr>
            <w:tcW w:w="0" w:type="auto"/>
            <w:vAlign w:val="center"/>
          </w:tcPr>
          <w:p w:rsidR="00A853B9" w:rsidRDefault="00A853B9" w:rsidP="003E4405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A853B9" w:rsidRDefault="00A853B9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</w:tcPr>
          <w:p w:rsidR="00A853B9" w:rsidRPr="00AC6CCC" w:rsidRDefault="00A853B9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AC6CCC">
              <w:rPr>
                <w:rStyle w:val="tocnumber"/>
                <w:b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A853B9" w:rsidRPr="00AC6CCC" w:rsidRDefault="00A853B9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AC6CCC">
              <w:rPr>
                <w:rStyle w:val="tocnumber"/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A853B9" w:rsidRDefault="00A853B9">
            <w:r w:rsidRPr="005C3F14">
              <w:rPr>
                <w:rStyle w:val="tocnumber"/>
                <w:b/>
                <w:sz w:val="20"/>
                <w:szCs w:val="20"/>
              </w:rPr>
              <w:t>4210000</w:t>
            </w:r>
          </w:p>
        </w:tc>
        <w:tc>
          <w:tcPr>
            <w:tcW w:w="0" w:type="auto"/>
          </w:tcPr>
          <w:p w:rsidR="00A853B9" w:rsidRPr="00AC6CCC" w:rsidRDefault="00A853B9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AC6CCC">
              <w:rPr>
                <w:rStyle w:val="tocnumber"/>
                <w:b/>
                <w:sz w:val="20"/>
                <w:szCs w:val="20"/>
              </w:rPr>
              <w:t>240</w:t>
            </w:r>
          </w:p>
        </w:tc>
        <w:tc>
          <w:tcPr>
            <w:tcW w:w="0" w:type="auto"/>
          </w:tcPr>
          <w:p w:rsidR="00A853B9" w:rsidRPr="00AC6CCC" w:rsidRDefault="00A853B9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19</w:t>
            </w:r>
            <w:r w:rsidRPr="00AC6CCC">
              <w:rPr>
                <w:rStyle w:val="tocnumber"/>
                <w:b/>
                <w:sz w:val="20"/>
                <w:szCs w:val="20"/>
              </w:rPr>
              <w:t>00,00</w:t>
            </w:r>
          </w:p>
        </w:tc>
        <w:tc>
          <w:tcPr>
            <w:tcW w:w="0" w:type="auto"/>
          </w:tcPr>
          <w:p w:rsidR="00A853B9" w:rsidRPr="00AC6CCC" w:rsidRDefault="00A853B9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14</w:t>
            </w:r>
            <w:r w:rsidRPr="00AC6CCC">
              <w:rPr>
                <w:rStyle w:val="tocnumber"/>
                <w:b/>
                <w:sz w:val="20"/>
                <w:szCs w:val="20"/>
              </w:rPr>
              <w:t>85,00</w:t>
            </w:r>
          </w:p>
        </w:tc>
      </w:tr>
      <w:tr w:rsidR="00A853B9" w:rsidRPr="00B94873" w:rsidTr="00B610C4">
        <w:trPr>
          <w:gridAfter w:val="3"/>
        </w:trPr>
        <w:tc>
          <w:tcPr>
            <w:tcW w:w="0" w:type="auto"/>
          </w:tcPr>
          <w:p w:rsidR="00A853B9" w:rsidRPr="00B94873" w:rsidRDefault="00A853B9" w:rsidP="00F53AA5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A853B9" w:rsidRPr="00B94873" w:rsidRDefault="00A853B9" w:rsidP="00E0318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Прочая закупка товаров ,работ и услуг для обеспечения государственных (муниципальных)нужд </w:t>
            </w:r>
          </w:p>
        </w:tc>
        <w:tc>
          <w:tcPr>
            <w:tcW w:w="500" w:type="dxa"/>
          </w:tcPr>
          <w:p w:rsidR="00A853B9" w:rsidRPr="00C57BB9" w:rsidRDefault="00A853B9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C57BB9">
              <w:rPr>
                <w:rStyle w:val="tocnumber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A853B9" w:rsidRPr="00C57BB9" w:rsidRDefault="00A853B9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C57BB9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A853B9" w:rsidRDefault="00A853B9">
            <w:r w:rsidRPr="005C3F14">
              <w:rPr>
                <w:rStyle w:val="tocnumber"/>
                <w:b/>
                <w:sz w:val="20"/>
                <w:szCs w:val="20"/>
              </w:rPr>
              <w:t>4210000</w:t>
            </w:r>
          </w:p>
        </w:tc>
        <w:tc>
          <w:tcPr>
            <w:tcW w:w="0" w:type="auto"/>
          </w:tcPr>
          <w:p w:rsidR="00A853B9" w:rsidRPr="00C57BB9" w:rsidRDefault="00A853B9" w:rsidP="00E11CA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C57BB9">
              <w:rPr>
                <w:rStyle w:val="tocnumber"/>
                <w:sz w:val="20"/>
                <w:szCs w:val="20"/>
              </w:rPr>
              <w:t>244</w:t>
            </w:r>
          </w:p>
        </w:tc>
        <w:tc>
          <w:tcPr>
            <w:tcW w:w="0" w:type="auto"/>
          </w:tcPr>
          <w:p w:rsidR="00A853B9" w:rsidRPr="00C57BB9" w:rsidRDefault="00A853B9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19</w:t>
            </w:r>
            <w:r w:rsidRPr="00C57BB9">
              <w:rPr>
                <w:rStyle w:val="tocnumber"/>
                <w:sz w:val="20"/>
                <w:szCs w:val="20"/>
              </w:rPr>
              <w:t>00,00</w:t>
            </w:r>
          </w:p>
        </w:tc>
        <w:tc>
          <w:tcPr>
            <w:tcW w:w="0" w:type="auto"/>
          </w:tcPr>
          <w:p w:rsidR="00A853B9" w:rsidRPr="00B94873" w:rsidRDefault="00A853B9" w:rsidP="00BA28C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1485,00</w:t>
            </w:r>
          </w:p>
        </w:tc>
      </w:tr>
      <w:tr w:rsidR="00A853B9" w:rsidRPr="00B94873" w:rsidTr="00B610C4">
        <w:trPr>
          <w:gridAfter w:val="3"/>
        </w:trPr>
        <w:tc>
          <w:tcPr>
            <w:tcW w:w="0" w:type="auto"/>
          </w:tcPr>
          <w:p w:rsidR="00A853B9" w:rsidRPr="00B94873" w:rsidRDefault="00A853B9">
            <w:pPr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A853B9" w:rsidRPr="00870D4E" w:rsidRDefault="00A853B9" w:rsidP="00E0318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870D4E">
              <w:rPr>
                <w:rStyle w:val="tocnumber"/>
                <w:b/>
                <w:sz w:val="20"/>
                <w:szCs w:val="20"/>
              </w:rPr>
              <w:t>Подпрограмма « Содержание автомобильных дорог и инженерных сооружений на них в границах городских округов и поселений в рамках благоустройства» »  муниципальной  программы городского поселения Петра Дубрава на период 2014 -2017 г. "Благоустройство территории городского поселения Петра Дубрава "</w:t>
            </w:r>
          </w:p>
        </w:tc>
        <w:tc>
          <w:tcPr>
            <w:tcW w:w="500" w:type="dxa"/>
          </w:tcPr>
          <w:p w:rsidR="00A853B9" w:rsidRPr="00C57BB9" w:rsidRDefault="00A853B9" w:rsidP="000606E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C57BB9">
              <w:rPr>
                <w:rStyle w:val="tocnumber"/>
                <w:b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A853B9" w:rsidRPr="00C57BB9" w:rsidRDefault="00A853B9" w:rsidP="000606E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C57BB9">
              <w:rPr>
                <w:rStyle w:val="tocnumber"/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A853B9" w:rsidRPr="00C57BB9" w:rsidRDefault="00A853B9">
            <w:pPr>
              <w:rPr>
                <w:b/>
              </w:rPr>
            </w:pPr>
            <w:r>
              <w:rPr>
                <w:rStyle w:val="tocnumber"/>
                <w:b/>
                <w:sz w:val="20"/>
                <w:szCs w:val="20"/>
              </w:rPr>
              <w:t>4</w:t>
            </w:r>
            <w:r w:rsidRPr="00C57BB9">
              <w:rPr>
                <w:rStyle w:val="tocnumber"/>
                <w:b/>
                <w:sz w:val="20"/>
                <w:szCs w:val="20"/>
              </w:rPr>
              <w:t>2</w:t>
            </w:r>
            <w:r>
              <w:rPr>
                <w:rStyle w:val="tocnumber"/>
                <w:b/>
                <w:sz w:val="20"/>
                <w:szCs w:val="20"/>
              </w:rPr>
              <w:t>2</w:t>
            </w:r>
            <w:r w:rsidRPr="00C57BB9">
              <w:rPr>
                <w:rStyle w:val="tocnumber"/>
                <w:b/>
                <w:sz w:val="20"/>
                <w:szCs w:val="20"/>
              </w:rPr>
              <w:t>000</w:t>
            </w:r>
            <w:r>
              <w:rPr>
                <w:rStyle w:val="tocnumber"/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A853B9" w:rsidRPr="00C57BB9" w:rsidRDefault="00A853B9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853B9" w:rsidRPr="00C57BB9" w:rsidRDefault="00A853B9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</w:t>
            </w:r>
            <w:r w:rsidRPr="00C57BB9">
              <w:rPr>
                <w:rStyle w:val="tocnumber"/>
                <w:b/>
                <w:sz w:val="20"/>
                <w:szCs w:val="20"/>
              </w:rPr>
              <w:t>1000,00</w:t>
            </w:r>
          </w:p>
        </w:tc>
        <w:tc>
          <w:tcPr>
            <w:tcW w:w="0" w:type="auto"/>
          </w:tcPr>
          <w:p w:rsidR="00A853B9" w:rsidRPr="00146AA4" w:rsidRDefault="00A853B9" w:rsidP="00330DE1">
            <w:pPr>
              <w:rPr>
                <w:b/>
                <w:sz w:val="20"/>
                <w:szCs w:val="20"/>
              </w:rPr>
            </w:pPr>
          </w:p>
        </w:tc>
      </w:tr>
      <w:tr w:rsidR="00A853B9" w:rsidRPr="00B94873" w:rsidTr="00B610C4">
        <w:trPr>
          <w:gridAfter w:val="3"/>
        </w:trPr>
        <w:tc>
          <w:tcPr>
            <w:tcW w:w="0" w:type="auto"/>
          </w:tcPr>
          <w:p w:rsidR="00A853B9" w:rsidRPr="00B94873" w:rsidRDefault="00A853B9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A853B9" w:rsidRDefault="00A853B9" w:rsidP="00E0318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Иные закупки товаров работ и услуг для обеспечения государственных </w:t>
            </w:r>
            <w:r>
              <w:rPr>
                <w:rStyle w:val="tocnumber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500" w:type="dxa"/>
          </w:tcPr>
          <w:p w:rsidR="00A853B9" w:rsidRPr="00C57BB9" w:rsidRDefault="00A853B9" w:rsidP="000606E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C57BB9">
              <w:rPr>
                <w:rStyle w:val="tocnumber"/>
                <w:sz w:val="20"/>
                <w:szCs w:val="20"/>
              </w:rPr>
              <w:lastRenderedPageBreak/>
              <w:t>05</w:t>
            </w:r>
          </w:p>
        </w:tc>
        <w:tc>
          <w:tcPr>
            <w:tcW w:w="0" w:type="auto"/>
          </w:tcPr>
          <w:p w:rsidR="00A853B9" w:rsidRPr="00C57BB9" w:rsidRDefault="00A853B9" w:rsidP="000606E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C57BB9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A853B9" w:rsidRDefault="00A853B9">
            <w:r w:rsidRPr="00B87147">
              <w:rPr>
                <w:rStyle w:val="tocnumber"/>
                <w:b/>
                <w:sz w:val="20"/>
                <w:szCs w:val="20"/>
              </w:rPr>
              <w:t>4220000</w:t>
            </w:r>
          </w:p>
        </w:tc>
        <w:tc>
          <w:tcPr>
            <w:tcW w:w="0" w:type="auto"/>
          </w:tcPr>
          <w:p w:rsidR="00A853B9" w:rsidRPr="00C57BB9" w:rsidRDefault="00A853B9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C57BB9">
              <w:rPr>
                <w:rStyle w:val="tocnumber"/>
                <w:sz w:val="20"/>
                <w:szCs w:val="20"/>
              </w:rPr>
              <w:t>240</w:t>
            </w:r>
          </w:p>
        </w:tc>
        <w:tc>
          <w:tcPr>
            <w:tcW w:w="0" w:type="auto"/>
          </w:tcPr>
          <w:p w:rsidR="00A853B9" w:rsidRPr="00C57BB9" w:rsidRDefault="00A853B9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</w:t>
            </w:r>
            <w:r w:rsidRPr="00C57BB9">
              <w:rPr>
                <w:rStyle w:val="tocnumber"/>
                <w:sz w:val="20"/>
                <w:szCs w:val="20"/>
              </w:rPr>
              <w:t>1000,00</w:t>
            </w:r>
          </w:p>
        </w:tc>
        <w:tc>
          <w:tcPr>
            <w:tcW w:w="0" w:type="auto"/>
          </w:tcPr>
          <w:p w:rsidR="00A853B9" w:rsidRDefault="00A853B9" w:rsidP="00B9487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A853B9" w:rsidRPr="00B94873" w:rsidTr="00B610C4">
        <w:trPr>
          <w:gridAfter w:val="3"/>
        </w:trPr>
        <w:tc>
          <w:tcPr>
            <w:tcW w:w="0" w:type="auto"/>
          </w:tcPr>
          <w:p w:rsidR="00A853B9" w:rsidRPr="00B94873" w:rsidRDefault="00A853B9" w:rsidP="007138DB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lastRenderedPageBreak/>
              <w:t xml:space="preserve">            256</w:t>
            </w:r>
          </w:p>
        </w:tc>
        <w:tc>
          <w:tcPr>
            <w:tcW w:w="0" w:type="auto"/>
          </w:tcPr>
          <w:p w:rsidR="00A853B9" w:rsidRPr="00B94873" w:rsidRDefault="00A853B9" w:rsidP="007138D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Прочая закупка товаров ,работ и услуг для обеспечения государственных (муниципальных)нужд</w:t>
            </w:r>
          </w:p>
        </w:tc>
        <w:tc>
          <w:tcPr>
            <w:tcW w:w="500" w:type="dxa"/>
          </w:tcPr>
          <w:p w:rsidR="00A853B9" w:rsidRPr="00C57BB9" w:rsidRDefault="00A853B9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C57BB9">
              <w:rPr>
                <w:rStyle w:val="tocnumber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A853B9" w:rsidRPr="00C57BB9" w:rsidRDefault="00A853B9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C57BB9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A853B9" w:rsidRDefault="00A853B9">
            <w:r w:rsidRPr="00B87147">
              <w:rPr>
                <w:rStyle w:val="tocnumber"/>
                <w:b/>
                <w:sz w:val="20"/>
                <w:szCs w:val="20"/>
              </w:rPr>
              <w:t>4220000</w:t>
            </w:r>
          </w:p>
        </w:tc>
        <w:tc>
          <w:tcPr>
            <w:tcW w:w="0" w:type="auto"/>
          </w:tcPr>
          <w:p w:rsidR="00A853B9" w:rsidRPr="00C57BB9" w:rsidRDefault="00A853B9" w:rsidP="007138D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C57BB9">
              <w:rPr>
                <w:rStyle w:val="tocnumber"/>
                <w:sz w:val="20"/>
                <w:szCs w:val="20"/>
              </w:rPr>
              <w:t>244</w:t>
            </w:r>
          </w:p>
        </w:tc>
        <w:tc>
          <w:tcPr>
            <w:tcW w:w="0" w:type="auto"/>
          </w:tcPr>
          <w:p w:rsidR="00A853B9" w:rsidRPr="00C57BB9" w:rsidRDefault="00A853B9" w:rsidP="007138D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C57BB9">
              <w:rPr>
                <w:rStyle w:val="tocnumber"/>
                <w:sz w:val="20"/>
                <w:szCs w:val="20"/>
              </w:rPr>
              <w:t xml:space="preserve">  </w:t>
            </w:r>
            <w:r>
              <w:rPr>
                <w:rStyle w:val="tocnumber"/>
                <w:sz w:val="20"/>
                <w:szCs w:val="20"/>
              </w:rPr>
              <w:t xml:space="preserve"> </w:t>
            </w:r>
            <w:r w:rsidRPr="00C57BB9">
              <w:rPr>
                <w:rStyle w:val="tocnumber"/>
                <w:sz w:val="20"/>
                <w:szCs w:val="20"/>
              </w:rPr>
              <w:t>1000,00</w:t>
            </w:r>
          </w:p>
        </w:tc>
        <w:tc>
          <w:tcPr>
            <w:tcW w:w="0" w:type="auto"/>
          </w:tcPr>
          <w:p w:rsidR="00A853B9" w:rsidRPr="00146AA4" w:rsidRDefault="00A853B9" w:rsidP="00B9487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A853B9" w:rsidRPr="00B94873" w:rsidTr="00B610C4">
        <w:trPr>
          <w:gridAfter w:val="3"/>
        </w:trPr>
        <w:tc>
          <w:tcPr>
            <w:tcW w:w="0" w:type="auto"/>
          </w:tcPr>
          <w:p w:rsidR="00A853B9" w:rsidRPr="00B94873" w:rsidRDefault="00A853B9">
            <w:pPr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A853B9" w:rsidRPr="00870D4E" w:rsidRDefault="00A853B9" w:rsidP="00E0318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870D4E">
              <w:rPr>
                <w:rStyle w:val="tocnumber"/>
                <w:b/>
                <w:sz w:val="20"/>
                <w:szCs w:val="20"/>
              </w:rPr>
              <w:t>Подпрограмма « Озеленение» муниципальной  программы городского поселения Петра Дубрава на период 2014 -2017 г. "Благоустройство территории городского поселения Петра Дубрава "</w:t>
            </w:r>
          </w:p>
        </w:tc>
        <w:tc>
          <w:tcPr>
            <w:tcW w:w="500" w:type="dxa"/>
          </w:tcPr>
          <w:p w:rsidR="00A853B9" w:rsidRPr="00B94873" w:rsidRDefault="00A853B9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A853B9" w:rsidRPr="00B94873" w:rsidRDefault="00A853B9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A853B9" w:rsidRPr="00B94873" w:rsidRDefault="00A853B9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4230000</w:t>
            </w:r>
          </w:p>
        </w:tc>
        <w:tc>
          <w:tcPr>
            <w:tcW w:w="0" w:type="auto"/>
          </w:tcPr>
          <w:p w:rsidR="00A853B9" w:rsidRPr="00B94873" w:rsidRDefault="00A853B9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853B9" w:rsidRPr="00B94873" w:rsidRDefault="00A853B9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10</w:t>
            </w:r>
            <w:r w:rsidRPr="00B94873">
              <w:rPr>
                <w:rStyle w:val="tocnumber"/>
                <w:b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A853B9" w:rsidRPr="00B94873" w:rsidRDefault="00A853B9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A853B9" w:rsidRPr="00B94873" w:rsidTr="00B610C4">
        <w:trPr>
          <w:gridAfter w:val="3"/>
        </w:trPr>
        <w:tc>
          <w:tcPr>
            <w:tcW w:w="0" w:type="auto"/>
          </w:tcPr>
          <w:p w:rsidR="00A853B9" w:rsidRPr="00B94873" w:rsidRDefault="00A853B9" w:rsidP="00831449">
            <w:pPr>
              <w:jc w:val="center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A853B9" w:rsidRDefault="00A853B9" w:rsidP="00E0318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</w:tcPr>
          <w:p w:rsidR="00A853B9" w:rsidRPr="00C57BB9" w:rsidRDefault="00A853B9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C57BB9">
              <w:rPr>
                <w:rStyle w:val="tocnumber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A853B9" w:rsidRPr="00C57BB9" w:rsidRDefault="00A853B9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C57BB9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A853B9" w:rsidRPr="00C57BB9" w:rsidRDefault="00A853B9" w:rsidP="00F53AA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423</w:t>
            </w:r>
            <w:r w:rsidRPr="00C57BB9">
              <w:rPr>
                <w:rStyle w:val="tocnumber"/>
                <w:sz w:val="20"/>
                <w:szCs w:val="20"/>
              </w:rPr>
              <w:t>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0" w:type="auto"/>
          </w:tcPr>
          <w:p w:rsidR="00A853B9" w:rsidRPr="00C57BB9" w:rsidRDefault="00A853B9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C57BB9">
              <w:rPr>
                <w:rStyle w:val="tocnumber"/>
                <w:sz w:val="20"/>
                <w:szCs w:val="20"/>
              </w:rPr>
              <w:t>240</w:t>
            </w:r>
          </w:p>
        </w:tc>
        <w:tc>
          <w:tcPr>
            <w:tcW w:w="0" w:type="auto"/>
          </w:tcPr>
          <w:p w:rsidR="00A853B9" w:rsidRPr="00C57BB9" w:rsidRDefault="00A853B9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C57BB9">
              <w:rPr>
                <w:rStyle w:val="tocnumber"/>
                <w:sz w:val="20"/>
                <w:szCs w:val="20"/>
              </w:rPr>
              <w:t xml:space="preserve">    100,00</w:t>
            </w:r>
          </w:p>
        </w:tc>
        <w:tc>
          <w:tcPr>
            <w:tcW w:w="0" w:type="auto"/>
          </w:tcPr>
          <w:p w:rsidR="00A853B9" w:rsidRPr="00B94873" w:rsidRDefault="00A853B9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A853B9" w:rsidRPr="00B94873" w:rsidTr="00B610C4">
        <w:trPr>
          <w:gridAfter w:val="3"/>
        </w:trPr>
        <w:tc>
          <w:tcPr>
            <w:tcW w:w="0" w:type="auto"/>
          </w:tcPr>
          <w:p w:rsidR="00A853B9" w:rsidRPr="00B94873" w:rsidRDefault="00A853B9">
            <w:pPr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A853B9" w:rsidRPr="00B94873" w:rsidRDefault="00A853B9" w:rsidP="00E0318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Прочая закупка товаров ,работ и услуг для обеспечения государственных (муниципальных)нужд.</w:t>
            </w:r>
          </w:p>
        </w:tc>
        <w:tc>
          <w:tcPr>
            <w:tcW w:w="500" w:type="dxa"/>
          </w:tcPr>
          <w:p w:rsidR="00A853B9" w:rsidRPr="00B94873" w:rsidRDefault="00A853B9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A853B9" w:rsidRPr="00B94873" w:rsidRDefault="00A853B9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A853B9" w:rsidRPr="00C57BB9" w:rsidRDefault="00A853B9" w:rsidP="00F53AA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423</w:t>
            </w:r>
            <w:r w:rsidRPr="00C57BB9">
              <w:rPr>
                <w:rStyle w:val="tocnumber"/>
                <w:sz w:val="20"/>
                <w:szCs w:val="20"/>
              </w:rPr>
              <w:t>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0" w:type="auto"/>
          </w:tcPr>
          <w:p w:rsidR="00A853B9" w:rsidRPr="00B94873" w:rsidRDefault="00A853B9" w:rsidP="00E11CA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244</w:t>
            </w:r>
          </w:p>
        </w:tc>
        <w:tc>
          <w:tcPr>
            <w:tcW w:w="0" w:type="auto"/>
          </w:tcPr>
          <w:p w:rsidR="00A853B9" w:rsidRPr="00B94873" w:rsidRDefault="00A853B9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10</w:t>
            </w:r>
            <w:r w:rsidRPr="00B94873">
              <w:rPr>
                <w:rStyle w:val="tocnumber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A853B9" w:rsidRPr="00B94873" w:rsidRDefault="00A853B9" w:rsidP="00206A76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A853B9" w:rsidRPr="00B94873" w:rsidTr="00B610C4">
        <w:trPr>
          <w:gridAfter w:val="3"/>
        </w:trPr>
        <w:tc>
          <w:tcPr>
            <w:tcW w:w="0" w:type="auto"/>
          </w:tcPr>
          <w:p w:rsidR="00A853B9" w:rsidRPr="00B94873" w:rsidRDefault="00A853B9">
            <w:pPr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A853B9" w:rsidRPr="00B94873" w:rsidRDefault="00A853B9" w:rsidP="000606E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673A10">
              <w:rPr>
                <w:rStyle w:val="tocnumber"/>
                <w:b/>
                <w:sz w:val="20"/>
                <w:szCs w:val="20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500" w:type="dxa"/>
          </w:tcPr>
          <w:p w:rsidR="00A853B9" w:rsidRPr="00B94873" w:rsidRDefault="00A853B9" w:rsidP="000606E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A853B9" w:rsidRPr="00B94873" w:rsidRDefault="00A853B9" w:rsidP="000606E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A853B9" w:rsidRPr="00B94873" w:rsidRDefault="00A853B9" w:rsidP="000606E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9050000</w:t>
            </w:r>
          </w:p>
        </w:tc>
        <w:tc>
          <w:tcPr>
            <w:tcW w:w="0" w:type="auto"/>
          </w:tcPr>
          <w:p w:rsidR="00A853B9" w:rsidRPr="00B94873" w:rsidRDefault="00A853B9" w:rsidP="000606E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853B9" w:rsidRPr="00B94873" w:rsidRDefault="00A853B9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20</w:t>
            </w:r>
            <w:r w:rsidRPr="00B94873">
              <w:rPr>
                <w:rStyle w:val="tocnumber"/>
                <w:b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A853B9" w:rsidRPr="00B94873" w:rsidRDefault="00A853B9" w:rsidP="00206A76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A853B9" w:rsidRPr="00B94873" w:rsidTr="00B610C4">
        <w:trPr>
          <w:gridAfter w:val="3"/>
        </w:trPr>
        <w:tc>
          <w:tcPr>
            <w:tcW w:w="0" w:type="auto"/>
          </w:tcPr>
          <w:p w:rsidR="00A853B9" w:rsidRPr="00B94873" w:rsidRDefault="00A853B9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A853B9" w:rsidRDefault="00A853B9" w:rsidP="00E41D55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3227C2">
              <w:rPr>
                <w:rStyle w:val="tocnumber"/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00" w:type="dxa"/>
          </w:tcPr>
          <w:p w:rsidR="00A853B9" w:rsidRPr="00D253DA" w:rsidRDefault="00A853B9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D253DA">
              <w:rPr>
                <w:rStyle w:val="tocnumber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A853B9" w:rsidRPr="00D253DA" w:rsidRDefault="00A853B9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D253DA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A853B9" w:rsidRDefault="00A853B9">
            <w:r w:rsidRPr="000516D5">
              <w:rPr>
                <w:rStyle w:val="tocnumber"/>
                <w:b/>
                <w:sz w:val="20"/>
                <w:szCs w:val="20"/>
              </w:rPr>
              <w:t>9050000</w:t>
            </w:r>
          </w:p>
        </w:tc>
        <w:tc>
          <w:tcPr>
            <w:tcW w:w="0" w:type="auto"/>
          </w:tcPr>
          <w:p w:rsidR="00A853B9" w:rsidRPr="00D253DA" w:rsidRDefault="00A853B9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830</w:t>
            </w:r>
          </w:p>
        </w:tc>
        <w:tc>
          <w:tcPr>
            <w:tcW w:w="0" w:type="auto"/>
          </w:tcPr>
          <w:p w:rsidR="00A853B9" w:rsidRPr="00D253DA" w:rsidRDefault="00A853B9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2</w:t>
            </w:r>
            <w:r w:rsidRPr="00D253DA">
              <w:rPr>
                <w:rStyle w:val="tocnumber"/>
                <w:sz w:val="20"/>
                <w:szCs w:val="20"/>
              </w:rPr>
              <w:t>00,00</w:t>
            </w:r>
          </w:p>
        </w:tc>
        <w:tc>
          <w:tcPr>
            <w:tcW w:w="0" w:type="auto"/>
          </w:tcPr>
          <w:p w:rsidR="00A853B9" w:rsidRPr="00B94873" w:rsidRDefault="00A853B9" w:rsidP="00206A76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A853B9" w:rsidRPr="00B94873" w:rsidTr="00B610C4">
        <w:trPr>
          <w:gridAfter w:val="3"/>
        </w:trPr>
        <w:tc>
          <w:tcPr>
            <w:tcW w:w="0" w:type="auto"/>
          </w:tcPr>
          <w:p w:rsidR="00A853B9" w:rsidRPr="00B94873" w:rsidRDefault="00A853B9">
            <w:pPr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A853B9" w:rsidRPr="00B94873" w:rsidRDefault="00A853B9" w:rsidP="00E0318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3227C2">
              <w:rPr>
                <w:rStyle w:val="tocnumber"/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00" w:type="dxa"/>
          </w:tcPr>
          <w:p w:rsidR="00A853B9" w:rsidRPr="00D253DA" w:rsidRDefault="00A853B9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D253DA">
              <w:rPr>
                <w:rStyle w:val="tocnumber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A853B9" w:rsidRPr="00D253DA" w:rsidRDefault="00A853B9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D253DA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A853B9" w:rsidRDefault="00A853B9">
            <w:r w:rsidRPr="000516D5">
              <w:rPr>
                <w:rStyle w:val="tocnumber"/>
                <w:b/>
                <w:sz w:val="20"/>
                <w:szCs w:val="20"/>
              </w:rPr>
              <w:t>9050000</w:t>
            </w:r>
          </w:p>
        </w:tc>
        <w:tc>
          <w:tcPr>
            <w:tcW w:w="0" w:type="auto"/>
          </w:tcPr>
          <w:p w:rsidR="00A853B9" w:rsidRPr="00D253DA" w:rsidRDefault="00A853B9" w:rsidP="00E11CA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831</w:t>
            </w:r>
          </w:p>
        </w:tc>
        <w:tc>
          <w:tcPr>
            <w:tcW w:w="0" w:type="auto"/>
          </w:tcPr>
          <w:p w:rsidR="00A853B9" w:rsidRPr="00D253DA" w:rsidRDefault="00A853B9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2</w:t>
            </w:r>
            <w:r w:rsidRPr="00D253DA">
              <w:rPr>
                <w:rStyle w:val="tocnumber"/>
                <w:sz w:val="20"/>
                <w:szCs w:val="20"/>
              </w:rPr>
              <w:t>00,00</w:t>
            </w:r>
          </w:p>
        </w:tc>
        <w:tc>
          <w:tcPr>
            <w:tcW w:w="0" w:type="auto"/>
          </w:tcPr>
          <w:p w:rsidR="00A853B9" w:rsidRPr="00B94873" w:rsidRDefault="00A853B9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A853B9" w:rsidRPr="00B94873" w:rsidTr="00B610C4">
        <w:trPr>
          <w:gridAfter w:val="3"/>
        </w:trPr>
        <w:tc>
          <w:tcPr>
            <w:tcW w:w="0" w:type="auto"/>
          </w:tcPr>
          <w:p w:rsidR="00A853B9" w:rsidRPr="00B94873" w:rsidRDefault="00A853B9">
            <w:pPr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A853B9" w:rsidRPr="00B94873" w:rsidRDefault="00A853B9" w:rsidP="00E0318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Подпрограмма «</w:t>
            </w:r>
            <w:r w:rsidRPr="00B94873">
              <w:rPr>
                <w:rStyle w:val="tocnumber"/>
                <w:b/>
                <w:sz w:val="20"/>
                <w:szCs w:val="20"/>
              </w:rPr>
              <w:t xml:space="preserve">Прочие </w:t>
            </w:r>
            <w:r>
              <w:rPr>
                <w:rStyle w:val="tocnumber"/>
                <w:b/>
                <w:sz w:val="20"/>
                <w:szCs w:val="20"/>
              </w:rPr>
              <w:t xml:space="preserve"> по благоустройства городских округов и поселений» муниципальной  программы городского поселения Петра Дубрава на период 2014 -2017 г. "Благоустройство территории городского поселения Петра Дубрава "</w:t>
            </w:r>
          </w:p>
        </w:tc>
        <w:tc>
          <w:tcPr>
            <w:tcW w:w="500" w:type="dxa"/>
          </w:tcPr>
          <w:p w:rsidR="00A853B9" w:rsidRPr="00B94873" w:rsidRDefault="00A853B9" w:rsidP="000606E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A853B9" w:rsidRPr="00B94873" w:rsidRDefault="00A853B9" w:rsidP="000606E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A853B9" w:rsidRPr="00B94873" w:rsidRDefault="00A853B9" w:rsidP="000606E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4250000</w:t>
            </w:r>
          </w:p>
        </w:tc>
        <w:tc>
          <w:tcPr>
            <w:tcW w:w="0" w:type="auto"/>
          </w:tcPr>
          <w:p w:rsidR="00A853B9" w:rsidRPr="00B94873" w:rsidRDefault="00A853B9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853B9" w:rsidRPr="00B94873" w:rsidRDefault="00A853B9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3240,80</w:t>
            </w:r>
          </w:p>
        </w:tc>
        <w:tc>
          <w:tcPr>
            <w:tcW w:w="0" w:type="auto"/>
          </w:tcPr>
          <w:p w:rsidR="00A853B9" w:rsidRPr="00B94873" w:rsidRDefault="00A853B9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2776,00</w:t>
            </w:r>
          </w:p>
        </w:tc>
      </w:tr>
      <w:tr w:rsidR="00A853B9" w:rsidRPr="00B94873" w:rsidTr="00B610C4">
        <w:trPr>
          <w:gridAfter w:val="3"/>
        </w:trPr>
        <w:tc>
          <w:tcPr>
            <w:tcW w:w="0" w:type="auto"/>
          </w:tcPr>
          <w:p w:rsidR="00A853B9" w:rsidRPr="00B94873" w:rsidRDefault="00A853B9" w:rsidP="00E41D55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A853B9" w:rsidRDefault="00A853B9" w:rsidP="00E41D55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</w:tcPr>
          <w:p w:rsidR="00A853B9" w:rsidRPr="00AC6CCC" w:rsidRDefault="00A853B9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A853B9" w:rsidRPr="00AC6CCC" w:rsidRDefault="00A853B9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A853B9" w:rsidRPr="00AC6CCC" w:rsidRDefault="00A853B9">
            <w:r>
              <w:rPr>
                <w:rStyle w:val="tocnumber"/>
                <w:sz w:val="20"/>
                <w:szCs w:val="20"/>
              </w:rPr>
              <w:t>425</w:t>
            </w:r>
            <w:r w:rsidRPr="00AC6CCC">
              <w:rPr>
                <w:rStyle w:val="tocnumber"/>
                <w:sz w:val="20"/>
                <w:szCs w:val="20"/>
              </w:rPr>
              <w:t>00</w:t>
            </w:r>
            <w:r>
              <w:rPr>
                <w:rStyle w:val="tocnumber"/>
                <w:sz w:val="20"/>
                <w:szCs w:val="20"/>
              </w:rPr>
              <w:t>00</w:t>
            </w:r>
          </w:p>
        </w:tc>
        <w:tc>
          <w:tcPr>
            <w:tcW w:w="0" w:type="auto"/>
          </w:tcPr>
          <w:p w:rsidR="00A853B9" w:rsidRPr="00AC6CCC" w:rsidRDefault="00A853B9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240</w:t>
            </w:r>
          </w:p>
        </w:tc>
        <w:tc>
          <w:tcPr>
            <w:tcW w:w="0" w:type="auto"/>
          </w:tcPr>
          <w:p w:rsidR="00A853B9" w:rsidRPr="00AC6CCC" w:rsidRDefault="00A853B9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3140</w:t>
            </w:r>
            <w:r w:rsidRPr="00AC6CCC">
              <w:rPr>
                <w:rStyle w:val="tocnumber"/>
                <w:sz w:val="20"/>
                <w:szCs w:val="20"/>
              </w:rPr>
              <w:t>,80</w:t>
            </w:r>
          </w:p>
        </w:tc>
        <w:tc>
          <w:tcPr>
            <w:tcW w:w="0" w:type="auto"/>
          </w:tcPr>
          <w:p w:rsidR="00A853B9" w:rsidRPr="00AC6CCC" w:rsidRDefault="00A853B9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2776</w:t>
            </w:r>
            <w:r w:rsidRPr="00AC6CCC">
              <w:rPr>
                <w:rStyle w:val="tocnumber"/>
                <w:sz w:val="20"/>
                <w:szCs w:val="20"/>
              </w:rPr>
              <w:t>,00</w:t>
            </w:r>
          </w:p>
        </w:tc>
      </w:tr>
      <w:tr w:rsidR="00A853B9" w:rsidRPr="00B94873" w:rsidTr="00B610C4">
        <w:trPr>
          <w:gridAfter w:val="3"/>
        </w:trPr>
        <w:tc>
          <w:tcPr>
            <w:tcW w:w="0" w:type="auto"/>
          </w:tcPr>
          <w:p w:rsidR="00A853B9" w:rsidRPr="00B94873" w:rsidRDefault="00A853B9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A853B9" w:rsidRPr="00B94873" w:rsidRDefault="00A853B9" w:rsidP="001E7AC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Прочая закупка товаров ,работ и услуг для обеспечения государственных </w:t>
            </w:r>
            <w:r>
              <w:rPr>
                <w:rStyle w:val="tocnumber"/>
                <w:sz w:val="20"/>
                <w:szCs w:val="20"/>
              </w:rPr>
              <w:lastRenderedPageBreak/>
              <w:t>(муниципальных)нужд</w:t>
            </w:r>
          </w:p>
        </w:tc>
        <w:tc>
          <w:tcPr>
            <w:tcW w:w="500" w:type="dxa"/>
          </w:tcPr>
          <w:p w:rsidR="00A853B9" w:rsidRPr="00AC6CCC" w:rsidRDefault="00A853B9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lastRenderedPageBreak/>
              <w:t>05</w:t>
            </w:r>
          </w:p>
        </w:tc>
        <w:tc>
          <w:tcPr>
            <w:tcW w:w="0" w:type="auto"/>
          </w:tcPr>
          <w:p w:rsidR="00A853B9" w:rsidRPr="00AC6CCC" w:rsidRDefault="00A853B9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A853B9" w:rsidRPr="00AC6CCC" w:rsidRDefault="00A853B9" w:rsidP="00C105BF">
            <w:r>
              <w:rPr>
                <w:rStyle w:val="tocnumber"/>
                <w:sz w:val="20"/>
                <w:szCs w:val="20"/>
              </w:rPr>
              <w:t>425</w:t>
            </w:r>
            <w:r w:rsidRPr="00AC6CCC">
              <w:rPr>
                <w:rStyle w:val="tocnumber"/>
                <w:sz w:val="20"/>
                <w:szCs w:val="20"/>
              </w:rPr>
              <w:t>00</w:t>
            </w:r>
            <w:r>
              <w:rPr>
                <w:rStyle w:val="tocnumber"/>
                <w:sz w:val="20"/>
                <w:szCs w:val="20"/>
              </w:rPr>
              <w:t>00</w:t>
            </w:r>
          </w:p>
        </w:tc>
        <w:tc>
          <w:tcPr>
            <w:tcW w:w="0" w:type="auto"/>
          </w:tcPr>
          <w:p w:rsidR="00A853B9" w:rsidRPr="00AC6CCC" w:rsidRDefault="00A853B9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244</w:t>
            </w:r>
          </w:p>
        </w:tc>
        <w:tc>
          <w:tcPr>
            <w:tcW w:w="0" w:type="auto"/>
          </w:tcPr>
          <w:p w:rsidR="00A853B9" w:rsidRPr="00AC6CCC" w:rsidRDefault="00A853B9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3140</w:t>
            </w:r>
            <w:r w:rsidRPr="00AC6CCC">
              <w:rPr>
                <w:rStyle w:val="tocnumber"/>
                <w:sz w:val="20"/>
                <w:szCs w:val="20"/>
              </w:rPr>
              <w:t>,80</w:t>
            </w:r>
          </w:p>
        </w:tc>
        <w:tc>
          <w:tcPr>
            <w:tcW w:w="0" w:type="auto"/>
          </w:tcPr>
          <w:p w:rsidR="00A853B9" w:rsidRPr="00AC6CCC" w:rsidRDefault="00A853B9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2776</w:t>
            </w:r>
            <w:r w:rsidRPr="00AC6CCC">
              <w:rPr>
                <w:rStyle w:val="tocnumber"/>
                <w:sz w:val="20"/>
                <w:szCs w:val="20"/>
              </w:rPr>
              <w:t>,00</w:t>
            </w:r>
          </w:p>
        </w:tc>
      </w:tr>
      <w:tr w:rsidR="00A853B9" w:rsidRPr="00B94873" w:rsidTr="00B610C4">
        <w:trPr>
          <w:gridAfter w:val="3"/>
        </w:trPr>
        <w:tc>
          <w:tcPr>
            <w:tcW w:w="0" w:type="auto"/>
          </w:tcPr>
          <w:p w:rsidR="00A853B9" w:rsidRDefault="00A853B9" w:rsidP="00E41D55">
            <w:pPr>
              <w:rPr>
                <w:rStyle w:val="tocnumber"/>
                <w:b/>
                <w:sz w:val="20"/>
                <w:szCs w:val="20"/>
              </w:rPr>
            </w:pPr>
          </w:p>
          <w:p w:rsidR="00A853B9" w:rsidRDefault="00A853B9" w:rsidP="00E41D55">
            <w:pPr>
              <w:rPr>
                <w:sz w:val="20"/>
                <w:szCs w:val="20"/>
              </w:rPr>
            </w:pPr>
          </w:p>
          <w:p w:rsidR="00A853B9" w:rsidRPr="00CA6C5D" w:rsidRDefault="00A853B9" w:rsidP="00E41D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A853B9" w:rsidRDefault="00A853B9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Субсидии</w:t>
            </w:r>
            <w:r w:rsidRPr="00B94873">
              <w:rPr>
                <w:rStyle w:val="tocnumber"/>
                <w:sz w:val="20"/>
                <w:szCs w:val="20"/>
              </w:rPr>
              <w:t xml:space="preserve"> бюджетным учреждениям </w:t>
            </w:r>
            <w:r>
              <w:rPr>
                <w:rStyle w:val="tocnumber"/>
                <w:sz w:val="20"/>
                <w:szCs w:val="20"/>
              </w:rPr>
              <w:t>на финансовое обеспечение государственного(муниципального) задания на оказание государственных (муниципальных) услуг(выполнение работ)</w:t>
            </w:r>
          </w:p>
        </w:tc>
        <w:tc>
          <w:tcPr>
            <w:tcW w:w="500" w:type="dxa"/>
          </w:tcPr>
          <w:p w:rsidR="00A853B9" w:rsidRPr="00B94873" w:rsidRDefault="00A853B9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A853B9" w:rsidRPr="00B94873" w:rsidRDefault="00A853B9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A853B9" w:rsidRPr="00AC6CCC" w:rsidRDefault="00A853B9" w:rsidP="00C105BF">
            <w:r>
              <w:rPr>
                <w:rStyle w:val="tocnumber"/>
                <w:sz w:val="20"/>
                <w:szCs w:val="20"/>
              </w:rPr>
              <w:t>425</w:t>
            </w:r>
            <w:r w:rsidRPr="00AC6CCC">
              <w:rPr>
                <w:rStyle w:val="tocnumber"/>
                <w:sz w:val="20"/>
                <w:szCs w:val="20"/>
              </w:rPr>
              <w:t>00</w:t>
            </w:r>
            <w:r>
              <w:rPr>
                <w:rStyle w:val="tocnumber"/>
                <w:sz w:val="20"/>
                <w:szCs w:val="20"/>
              </w:rPr>
              <w:t>00</w:t>
            </w:r>
          </w:p>
        </w:tc>
        <w:tc>
          <w:tcPr>
            <w:tcW w:w="0" w:type="auto"/>
          </w:tcPr>
          <w:p w:rsidR="00A853B9" w:rsidRDefault="00A853B9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611</w:t>
            </w:r>
          </w:p>
        </w:tc>
        <w:tc>
          <w:tcPr>
            <w:tcW w:w="0" w:type="auto"/>
          </w:tcPr>
          <w:p w:rsidR="00A853B9" w:rsidRDefault="00A853B9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100,00</w:t>
            </w:r>
          </w:p>
        </w:tc>
        <w:tc>
          <w:tcPr>
            <w:tcW w:w="0" w:type="auto"/>
          </w:tcPr>
          <w:p w:rsidR="00A853B9" w:rsidRPr="00B94873" w:rsidRDefault="00A853B9" w:rsidP="00E41D55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A853B9" w:rsidRPr="00B94873" w:rsidTr="00B610C4">
        <w:trPr>
          <w:gridAfter w:val="3"/>
        </w:trPr>
        <w:tc>
          <w:tcPr>
            <w:tcW w:w="0" w:type="auto"/>
          </w:tcPr>
          <w:p w:rsidR="00A853B9" w:rsidRPr="00B94873" w:rsidRDefault="00A853B9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A853B9" w:rsidRPr="00B94873" w:rsidRDefault="00A853B9" w:rsidP="00F040CF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00" w:type="dxa"/>
          </w:tcPr>
          <w:p w:rsidR="00A853B9" w:rsidRPr="00B94873" w:rsidRDefault="00A853B9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08</w:t>
            </w:r>
          </w:p>
        </w:tc>
        <w:tc>
          <w:tcPr>
            <w:tcW w:w="0" w:type="auto"/>
          </w:tcPr>
          <w:p w:rsidR="00A853B9" w:rsidRPr="00B94873" w:rsidRDefault="00A853B9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853B9" w:rsidRPr="00B94873" w:rsidRDefault="00A853B9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853B9" w:rsidRPr="00B94873" w:rsidRDefault="00A853B9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853B9" w:rsidRPr="00B94873" w:rsidRDefault="00A853B9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6615,00</w:t>
            </w:r>
          </w:p>
        </w:tc>
        <w:tc>
          <w:tcPr>
            <w:tcW w:w="0" w:type="auto"/>
          </w:tcPr>
          <w:p w:rsidR="00A853B9" w:rsidRPr="00AC6CCC" w:rsidRDefault="00A853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5142,533</w:t>
            </w:r>
          </w:p>
        </w:tc>
      </w:tr>
      <w:tr w:rsidR="00A853B9" w:rsidRPr="00B94873" w:rsidTr="00B610C4">
        <w:trPr>
          <w:gridAfter w:val="3"/>
        </w:trPr>
        <w:tc>
          <w:tcPr>
            <w:tcW w:w="0" w:type="auto"/>
          </w:tcPr>
          <w:p w:rsidR="00A853B9" w:rsidRPr="00B94873" w:rsidRDefault="00A853B9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A853B9" w:rsidRPr="00B94873" w:rsidRDefault="00A853B9" w:rsidP="00F040CF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Культура</w:t>
            </w:r>
          </w:p>
        </w:tc>
        <w:tc>
          <w:tcPr>
            <w:tcW w:w="500" w:type="dxa"/>
          </w:tcPr>
          <w:p w:rsidR="00A853B9" w:rsidRPr="00B94873" w:rsidRDefault="00A853B9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08</w:t>
            </w:r>
          </w:p>
        </w:tc>
        <w:tc>
          <w:tcPr>
            <w:tcW w:w="0" w:type="auto"/>
          </w:tcPr>
          <w:p w:rsidR="00A853B9" w:rsidRPr="00B94873" w:rsidRDefault="00A853B9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A853B9" w:rsidRPr="00B94873" w:rsidRDefault="00A853B9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853B9" w:rsidRPr="00B94873" w:rsidRDefault="00A853B9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853B9" w:rsidRPr="00B94873" w:rsidRDefault="00A853B9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6615,00</w:t>
            </w:r>
          </w:p>
        </w:tc>
        <w:tc>
          <w:tcPr>
            <w:tcW w:w="0" w:type="auto"/>
          </w:tcPr>
          <w:p w:rsidR="00A853B9" w:rsidRDefault="00A853B9">
            <w:r w:rsidRPr="003C1129">
              <w:rPr>
                <w:sz w:val="20"/>
                <w:szCs w:val="20"/>
              </w:rPr>
              <w:t>5142,533</w:t>
            </w:r>
          </w:p>
        </w:tc>
      </w:tr>
      <w:tr w:rsidR="00A853B9" w:rsidRPr="00B94873" w:rsidTr="00B610C4">
        <w:trPr>
          <w:gridAfter w:val="3"/>
        </w:trPr>
        <w:tc>
          <w:tcPr>
            <w:tcW w:w="0" w:type="auto"/>
          </w:tcPr>
          <w:p w:rsidR="00A853B9" w:rsidRPr="00BA0EB7" w:rsidRDefault="00A853B9" w:rsidP="00C105BF">
            <w:pPr>
              <w:rPr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A853B9" w:rsidRPr="00BA0EB7" w:rsidRDefault="00A853B9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500" w:type="dxa"/>
          </w:tcPr>
          <w:p w:rsidR="00A853B9" w:rsidRPr="00BA0EB7" w:rsidRDefault="00A853B9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08</w:t>
            </w:r>
          </w:p>
        </w:tc>
        <w:tc>
          <w:tcPr>
            <w:tcW w:w="0" w:type="auto"/>
          </w:tcPr>
          <w:p w:rsidR="00A853B9" w:rsidRPr="00BA0EB7" w:rsidRDefault="00A853B9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A853B9" w:rsidRPr="00BA0EB7" w:rsidRDefault="00A853B9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9000000</w:t>
            </w:r>
          </w:p>
        </w:tc>
        <w:tc>
          <w:tcPr>
            <w:tcW w:w="0" w:type="auto"/>
          </w:tcPr>
          <w:p w:rsidR="00A853B9" w:rsidRPr="00BA0EB7" w:rsidRDefault="00A853B9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A853B9" w:rsidRPr="00BA0EB7" w:rsidRDefault="00A853B9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</w:t>
            </w:r>
            <w:r w:rsidRPr="00BA0EB7">
              <w:rPr>
                <w:rStyle w:val="tocnumber"/>
                <w:sz w:val="20"/>
                <w:szCs w:val="20"/>
              </w:rPr>
              <w:t>6615,00</w:t>
            </w:r>
          </w:p>
        </w:tc>
        <w:tc>
          <w:tcPr>
            <w:tcW w:w="0" w:type="auto"/>
          </w:tcPr>
          <w:p w:rsidR="00A853B9" w:rsidRDefault="00A853B9">
            <w:r w:rsidRPr="003C1129">
              <w:rPr>
                <w:sz w:val="20"/>
                <w:szCs w:val="20"/>
              </w:rPr>
              <w:t>5142,533</w:t>
            </w:r>
          </w:p>
        </w:tc>
      </w:tr>
      <w:tr w:rsidR="00A853B9" w:rsidRPr="00B94873" w:rsidTr="00B610C4">
        <w:trPr>
          <w:gridAfter w:val="3"/>
        </w:trPr>
        <w:tc>
          <w:tcPr>
            <w:tcW w:w="0" w:type="auto"/>
          </w:tcPr>
          <w:p w:rsidR="00A853B9" w:rsidRPr="00BA0EB7" w:rsidRDefault="00A853B9" w:rsidP="009808AC">
            <w:pPr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A853B9" w:rsidRPr="00BA0EB7" w:rsidRDefault="00A853B9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Непрограммные направления расходов местного бюджета в области культуры и кинематографии</w:t>
            </w:r>
          </w:p>
        </w:tc>
        <w:tc>
          <w:tcPr>
            <w:tcW w:w="500" w:type="dxa"/>
          </w:tcPr>
          <w:p w:rsidR="00A853B9" w:rsidRPr="00BA0EB7" w:rsidRDefault="00A853B9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08</w:t>
            </w:r>
          </w:p>
        </w:tc>
        <w:tc>
          <w:tcPr>
            <w:tcW w:w="0" w:type="auto"/>
          </w:tcPr>
          <w:p w:rsidR="00A853B9" w:rsidRPr="00BA0EB7" w:rsidRDefault="00A853B9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A853B9" w:rsidRPr="00BA0EB7" w:rsidRDefault="00A853B9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9080000</w:t>
            </w:r>
          </w:p>
        </w:tc>
        <w:tc>
          <w:tcPr>
            <w:tcW w:w="0" w:type="auto"/>
          </w:tcPr>
          <w:p w:rsidR="00A853B9" w:rsidRPr="00BA0EB7" w:rsidRDefault="00A853B9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A853B9" w:rsidRPr="00BA0EB7" w:rsidRDefault="00A853B9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</w:t>
            </w:r>
            <w:r w:rsidRPr="00BA0EB7">
              <w:rPr>
                <w:rStyle w:val="tocnumber"/>
                <w:sz w:val="20"/>
                <w:szCs w:val="20"/>
              </w:rPr>
              <w:t>6615,00</w:t>
            </w:r>
          </w:p>
        </w:tc>
        <w:tc>
          <w:tcPr>
            <w:tcW w:w="0" w:type="auto"/>
          </w:tcPr>
          <w:p w:rsidR="00A853B9" w:rsidRDefault="00A853B9">
            <w:r w:rsidRPr="003C1129">
              <w:rPr>
                <w:sz w:val="20"/>
                <w:szCs w:val="20"/>
              </w:rPr>
              <w:t>5142,533</w:t>
            </w:r>
          </w:p>
        </w:tc>
      </w:tr>
      <w:tr w:rsidR="00A853B9" w:rsidRPr="00B94873" w:rsidTr="00B610C4">
        <w:trPr>
          <w:gridAfter w:val="3"/>
        </w:trPr>
        <w:tc>
          <w:tcPr>
            <w:tcW w:w="0" w:type="auto"/>
          </w:tcPr>
          <w:p w:rsidR="00A853B9" w:rsidRPr="00BA0EB7" w:rsidRDefault="00A853B9">
            <w:pPr>
              <w:rPr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A853B9" w:rsidRPr="00BA0EB7" w:rsidRDefault="00A853B9" w:rsidP="00F040C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 xml:space="preserve">Субсидии бюджетным учреждениям на финансовое обеспечение государственного(муниципального) задания на оказание государственных (муниципальных) услуг(выполнение работ) </w:t>
            </w:r>
          </w:p>
        </w:tc>
        <w:tc>
          <w:tcPr>
            <w:tcW w:w="500" w:type="dxa"/>
          </w:tcPr>
          <w:p w:rsidR="00A853B9" w:rsidRPr="00BA0EB7" w:rsidRDefault="00A853B9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08</w:t>
            </w:r>
          </w:p>
        </w:tc>
        <w:tc>
          <w:tcPr>
            <w:tcW w:w="0" w:type="auto"/>
          </w:tcPr>
          <w:p w:rsidR="00A853B9" w:rsidRPr="00BA0EB7" w:rsidRDefault="00A853B9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A853B9" w:rsidRPr="00BA0EB7" w:rsidRDefault="00A853B9">
            <w:r w:rsidRPr="00BA0EB7">
              <w:rPr>
                <w:rStyle w:val="tocnumber"/>
                <w:sz w:val="20"/>
                <w:szCs w:val="20"/>
              </w:rPr>
              <w:t>9080000</w:t>
            </w:r>
          </w:p>
        </w:tc>
        <w:tc>
          <w:tcPr>
            <w:tcW w:w="0" w:type="auto"/>
          </w:tcPr>
          <w:p w:rsidR="00A853B9" w:rsidRPr="00BA0EB7" w:rsidRDefault="00A853B9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611</w:t>
            </w:r>
          </w:p>
        </w:tc>
        <w:tc>
          <w:tcPr>
            <w:tcW w:w="0" w:type="auto"/>
          </w:tcPr>
          <w:p w:rsidR="00A853B9" w:rsidRPr="00BA0EB7" w:rsidRDefault="00A853B9" w:rsidP="00C70260">
            <w:pPr>
              <w:tabs>
                <w:tab w:val="left" w:pos="940"/>
              </w:tabs>
              <w:rPr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655</w:t>
            </w:r>
            <w:r w:rsidRPr="00BA0EB7">
              <w:rPr>
                <w:rStyle w:val="tocnumber"/>
                <w:sz w:val="20"/>
                <w:szCs w:val="20"/>
              </w:rPr>
              <w:t>5,00</w:t>
            </w:r>
          </w:p>
        </w:tc>
        <w:tc>
          <w:tcPr>
            <w:tcW w:w="0" w:type="auto"/>
          </w:tcPr>
          <w:p w:rsidR="00A853B9" w:rsidRDefault="00A853B9">
            <w:r w:rsidRPr="003C1129">
              <w:rPr>
                <w:sz w:val="20"/>
                <w:szCs w:val="20"/>
              </w:rPr>
              <w:t>5142,533</w:t>
            </w:r>
          </w:p>
        </w:tc>
      </w:tr>
      <w:tr w:rsidR="00A853B9" w:rsidRPr="00B94873" w:rsidTr="00B610C4">
        <w:trPr>
          <w:gridAfter w:val="3"/>
        </w:trPr>
        <w:tc>
          <w:tcPr>
            <w:tcW w:w="0" w:type="auto"/>
          </w:tcPr>
          <w:p w:rsidR="00A853B9" w:rsidRPr="00BA0EB7" w:rsidRDefault="00A853B9" w:rsidP="00AB54C8">
            <w:pPr>
              <w:rPr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A853B9" w:rsidRPr="00BA0EB7" w:rsidRDefault="00A853B9" w:rsidP="00AB54C8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7372A4">
              <w:rPr>
                <w:rStyle w:val="tocnumber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00" w:type="dxa"/>
          </w:tcPr>
          <w:p w:rsidR="00A853B9" w:rsidRPr="00BA0EB7" w:rsidRDefault="00A853B9" w:rsidP="00AB54C8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08</w:t>
            </w:r>
          </w:p>
        </w:tc>
        <w:tc>
          <w:tcPr>
            <w:tcW w:w="0" w:type="auto"/>
          </w:tcPr>
          <w:p w:rsidR="00A853B9" w:rsidRPr="00BA0EB7" w:rsidRDefault="00A853B9" w:rsidP="00AB54C8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A853B9" w:rsidRPr="00BA0EB7" w:rsidRDefault="00A853B9" w:rsidP="00AB54C8">
            <w:r w:rsidRPr="00BA0EB7">
              <w:rPr>
                <w:rStyle w:val="tocnumber"/>
                <w:sz w:val="20"/>
                <w:szCs w:val="20"/>
              </w:rPr>
              <w:t>9080000</w:t>
            </w:r>
          </w:p>
        </w:tc>
        <w:tc>
          <w:tcPr>
            <w:tcW w:w="0" w:type="auto"/>
          </w:tcPr>
          <w:p w:rsidR="00A853B9" w:rsidRPr="00BA0EB7" w:rsidRDefault="00A853B9" w:rsidP="00AB54C8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61</w:t>
            </w:r>
            <w:r>
              <w:rPr>
                <w:rStyle w:val="tocnumber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A853B9" w:rsidRPr="00BA0EB7" w:rsidRDefault="00A853B9" w:rsidP="001F7319">
            <w:pPr>
              <w:tabs>
                <w:tab w:val="left" w:pos="940"/>
              </w:tabs>
              <w:rPr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  60</w:t>
            </w:r>
            <w:r w:rsidRPr="00BA0EB7">
              <w:rPr>
                <w:rStyle w:val="tocnumber"/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:rsidR="00A853B9" w:rsidRDefault="00A853B9" w:rsidP="00AB54C8"/>
        </w:tc>
      </w:tr>
      <w:tr w:rsidR="00A853B9" w:rsidRPr="00B94873" w:rsidTr="00B610C4">
        <w:trPr>
          <w:gridAfter w:val="3"/>
        </w:trPr>
        <w:tc>
          <w:tcPr>
            <w:tcW w:w="0" w:type="auto"/>
          </w:tcPr>
          <w:p w:rsidR="00A853B9" w:rsidRPr="0005341C" w:rsidRDefault="00A853B9">
            <w:pPr>
              <w:rPr>
                <w:rStyle w:val="tocnumber"/>
                <w:b/>
                <w:sz w:val="20"/>
                <w:szCs w:val="20"/>
              </w:rPr>
            </w:pPr>
            <w:r w:rsidRPr="0005341C"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A853B9" w:rsidRPr="0005341C" w:rsidRDefault="00A853B9" w:rsidP="00F040CF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05341C">
              <w:rPr>
                <w:rStyle w:val="tocnumber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500" w:type="dxa"/>
          </w:tcPr>
          <w:p w:rsidR="00A853B9" w:rsidRPr="0005341C" w:rsidRDefault="00A853B9" w:rsidP="004F523C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05341C">
              <w:rPr>
                <w:rStyle w:val="tocnumber"/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A853B9" w:rsidRPr="0005341C" w:rsidRDefault="00A853B9" w:rsidP="004F523C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853B9" w:rsidRPr="0005341C" w:rsidRDefault="00A853B9" w:rsidP="004F523C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853B9" w:rsidRPr="0005341C" w:rsidRDefault="00A853B9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853B9" w:rsidRPr="0005341C" w:rsidRDefault="00A853B9" w:rsidP="00C70260">
            <w:pPr>
              <w:tabs>
                <w:tab w:val="left" w:pos="940"/>
              </w:tabs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30</w:t>
            </w:r>
            <w:r w:rsidRPr="0005341C">
              <w:rPr>
                <w:rStyle w:val="tocnumber"/>
                <w:b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A853B9" w:rsidRPr="0005341C" w:rsidRDefault="00A853B9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A853B9" w:rsidRPr="00B94873" w:rsidTr="00B610C4">
        <w:trPr>
          <w:gridAfter w:val="3"/>
        </w:trPr>
        <w:tc>
          <w:tcPr>
            <w:tcW w:w="0" w:type="auto"/>
          </w:tcPr>
          <w:p w:rsidR="00A853B9" w:rsidRPr="00B94873" w:rsidRDefault="00A853B9" w:rsidP="00C105BF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A853B9" w:rsidRPr="00B94873" w:rsidRDefault="00A853B9" w:rsidP="00C105BF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500" w:type="dxa"/>
          </w:tcPr>
          <w:p w:rsidR="00A853B9" w:rsidRPr="00B94873" w:rsidRDefault="00A853B9" w:rsidP="00C105BF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A853B9" w:rsidRPr="00B94873" w:rsidRDefault="00A853B9" w:rsidP="00C105BF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A853B9" w:rsidRPr="00B94873" w:rsidRDefault="00A853B9" w:rsidP="00C105BF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9000000</w:t>
            </w:r>
          </w:p>
        </w:tc>
        <w:tc>
          <w:tcPr>
            <w:tcW w:w="0" w:type="auto"/>
          </w:tcPr>
          <w:p w:rsidR="00A853B9" w:rsidRPr="0005341C" w:rsidRDefault="00A853B9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853B9" w:rsidRDefault="00A853B9" w:rsidP="00C70260">
            <w:pPr>
              <w:tabs>
                <w:tab w:val="left" w:pos="940"/>
              </w:tabs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300,00</w:t>
            </w:r>
          </w:p>
        </w:tc>
        <w:tc>
          <w:tcPr>
            <w:tcW w:w="0" w:type="auto"/>
          </w:tcPr>
          <w:p w:rsidR="00A853B9" w:rsidRPr="0005341C" w:rsidRDefault="00A853B9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A853B9" w:rsidRPr="00B94873" w:rsidTr="00B610C4">
        <w:trPr>
          <w:gridAfter w:val="3"/>
        </w:trPr>
        <w:tc>
          <w:tcPr>
            <w:tcW w:w="0" w:type="auto"/>
          </w:tcPr>
          <w:p w:rsidR="00A853B9" w:rsidRPr="00BA0EB7" w:rsidRDefault="00A853B9" w:rsidP="00F01688">
            <w:r w:rsidRPr="00BA0EB7">
              <w:rPr>
                <w:rStyle w:val="tocnumber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A853B9" w:rsidRPr="00BA0EB7" w:rsidRDefault="00A853B9" w:rsidP="00F040C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Непрограммные направления  расходов бюджета в сфере социальной политики</w:t>
            </w:r>
          </w:p>
        </w:tc>
        <w:tc>
          <w:tcPr>
            <w:tcW w:w="500" w:type="dxa"/>
          </w:tcPr>
          <w:p w:rsidR="00A853B9" w:rsidRPr="00BA0EB7" w:rsidRDefault="00A853B9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A853B9" w:rsidRPr="00BA0EB7" w:rsidRDefault="00A853B9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A853B9" w:rsidRPr="00BA0EB7" w:rsidRDefault="00A853B9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9020000</w:t>
            </w:r>
          </w:p>
        </w:tc>
        <w:tc>
          <w:tcPr>
            <w:tcW w:w="0" w:type="auto"/>
          </w:tcPr>
          <w:p w:rsidR="00A853B9" w:rsidRPr="00BA0EB7" w:rsidRDefault="00A853B9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A853B9" w:rsidRPr="00BA0EB7" w:rsidRDefault="00A853B9">
            <w:r w:rsidRPr="00BA0EB7">
              <w:rPr>
                <w:rStyle w:val="tocnumber"/>
                <w:sz w:val="20"/>
                <w:szCs w:val="20"/>
              </w:rPr>
              <w:t xml:space="preserve">    300,00</w:t>
            </w:r>
          </w:p>
        </w:tc>
        <w:tc>
          <w:tcPr>
            <w:tcW w:w="0" w:type="auto"/>
          </w:tcPr>
          <w:p w:rsidR="00A853B9" w:rsidRPr="00BA0EB7" w:rsidRDefault="00A853B9"/>
        </w:tc>
      </w:tr>
      <w:tr w:rsidR="00A853B9" w:rsidRPr="00B94873" w:rsidTr="00B610C4">
        <w:trPr>
          <w:gridAfter w:val="3"/>
        </w:trPr>
        <w:tc>
          <w:tcPr>
            <w:tcW w:w="0" w:type="auto"/>
          </w:tcPr>
          <w:p w:rsidR="00A853B9" w:rsidRPr="00BA0EB7" w:rsidRDefault="00A853B9">
            <w:r w:rsidRPr="00BA0EB7">
              <w:rPr>
                <w:rStyle w:val="tocnumber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A853B9" w:rsidRPr="00BA0EB7" w:rsidRDefault="00A853B9" w:rsidP="00F040C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Пособия ,компенсации , меры социальной поддержки по публично нормативным обязательствам</w:t>
            </w:r>
          </w:p>
        </w:tc>
        <w:tc>
          <w:tcPr>
            <w:tcW w:w="500" w:type="dxa"/>
          </w:tcPr>
          <w:p w:rsidR="00A853B9" w:rsidRPr="00BA0EB7" w:rsidRDefault="00A853B9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A853B9" w:rsidRPr="00BA0EB7" w:rsidRDefault="00A853B9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A853B9" w:rsidRPr="00BA0EB7" w:rsidRDefault="00A853B9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9020000</w:t>
            </w:r>
          </w:p>
        </w:tc>
        <w:tc>
          <w:tcPr>
            <w:tcW w:w="0" w:type="auto"/>
          </w:tcPr>
          <w:p w:rsidR="00A853B9" w:rsidRPr="00BA0EB7" w:rsidRDefault="00A853B9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321</w:t>
            </w:r>
          </w:p>
        </w:tc>
        <w:tc>
          <w:tcPr>
            <w:tcW w:w="0" w:type="auto"/>
          </w:tcPr>
          <w:p w:rsidR="00A853B9" w:rsidRPr="00BA0EB7" w:rsidRDefault="00A853B9" w:rsidP="00C70260">
            <w:pPr>
              <w:tabs>
                <w:tab w:val="left" w:pos="940"/>
              </w:tabs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 xml:space="preserve">    300,00</w:t>
            </w:r>
          </w:p>
        </w:tc>
        <w:tc>
          <w:tcPr>
            <w:tcW w:w="0" w:type="auto"/>
          </w:tcPr>
          <w:p w:rsidR="00A853B9" w:rsidRPr="00BA0EB7" w:rsidRDefault="00A853B9"/>
        </w:tc>
      </w:tr>
      <w:tr w:rsidR="00A853B9" w:rsidRPr="00B94873" w:rsidTr="00B610C4">
        <w:trPr>
          <w:gridAfter w:val="3"/>
        </w:trPr>
        <w:tc>
          <w:tcPr>
            <w:tcW w:w="0" w:type="auto"/>
          </w:tcPr>
          <w:p w:rsidR="00A853B9" w:rsidRPr="00B94873" w:rsidRDefault="00A853B9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</w:t>
            </w:r>
            <w:r>
              <w:rPr>
                <w:rStyle w:val="tocnumber"/>
                <w:b/>
                <w:sz w:val="20"/>
                <w:szCs w:val="20"/>
              </w:rPr>
              <w:t xml:space="preserve">  </w:t>
            </w:r>
            <w:r w:rsidRPr="00B94873">
              <w:rPr>
                <w:rStyle w:val="tocnumber"/>
                <w:b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A853B9" w:rsidRPr="00B94873" w:rsidRDefault="00A853B9" w:rsidP="00637992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00" w:type="dxa"/>
          </w:tcPr>
          <w:p w:rsidR="00A853B9" w:rsidRPr="00B94873" w:rsidRDefault="00A853B9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A853B9" w:rsidRPr="00B94873" w:rsidRDefault="00A853B9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853B9" w:rsidRPr="00B94873" w:rsidRDefault="00A853B9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853B9" w:rsidRPr="00B94873" w:rsidRDefault="00A853B9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853B9" w:rsidRPr="00B94873" w:rsidRDefault="00A853B9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540,00</w:t>
            </w:r>
          </w:p>
        </w:tc>
        <w:tc>
          <w:tcPr>
            <w:tcW w:w="0" w:type="auto"/>
          </w:tcPr>
          <w:p w:rsidR="00A853B9" w:rsidRPr="00B94873" w:rsidRDefault="00A853B9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A853B9" w:rsidRPr="00B94873" w:rsidTr="00B610C4">
        <w:trPr>
          <w:gridAfter w:val="3"/>
        </w:trPr>
        <w:tc>
          <w:tcPr>
            <w:tcW w:w="0" w:type="auto"/>
          </w:tcPr>
          <w:p w:rsidR="00A853B9" w:rsidRPr="00B94873" w:rsidRDefault="00A853B9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A853B9" w:rsidRPr="00B94873" w:rsidRDefault="00A853B9" w:rsidP="00637992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500" w:type="dxa"/>
          </w:tcPr>
          <w:p w:rsidR="00A853B9" w:rsidRPr="00B94873" w:rsidRDefault="00A853B9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A853B9" w:rsidRPr="00B94873" w:rsidRDefault="00A853B9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A853B9" w:rsidRPr="00B94873" w:rsidRDefault="00A853B9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853B9" w:rsidRPr="00B94873" w:rsidRDefault="00A853B9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853B9" w:rsidRPr="00B94873" w:rsidRDefault="00A853B9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540,00</w:t>
            </w:r>
          </w:p>
        </w:tc>
        <w:tc>
          <w:tcPr>
            <w:tcW w:w="0" w:type="auto"/>
          </w:tcPr>
          <w:p w:rsidR="00A853B9" w:rsidRPr="00B94873" w:rsidRDefault="00A853B9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A853B9" w:rsidRPr="00B94873" w:rsidTr="00B610C4">
        <w:trPr>
          <w:gridAfter w:val="3"/>
        </w:trPr>
        <w:tc>
          <w:tcPr>
            <w:tcW w:w="0" w:type="auto"/>
          </w:tcPr>
          <w:p w:rsidR="00A853B9" w:rsidRPr="00BA0EB7" w:rsidRDefault="00A853B9">
            <w:pPr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A853B9" w:rsidRPr="00BA0EB7" w:rsidRDefault="00A853B9" w:rsidP="00637992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Муниципальная программа городского поселения Петра-Дубрава</w:t>
            </w:r>
            <w:r>
              <w:rPr>
                <w:rStyle w:val="tocnumber"/>
                <w:sz w:val="20"/>
                <w:szCs w:val="20"/>
              </w:rPr>
              <w:t xml:space="preserve"> на период 2014-2017</w:t>
            </w:r>
            <w:r w:rsidRPr="00BA0EB7">
              <w:rPr>
                <w:rStyle w:val="tocnumber"/>
                <w:sz w:val="20"/>
                <w:szCs w:val="20"/>
              </w:rPr>
              <w:t xml:space="preserve"> годов "Развитие физической культуры и спорта в городском поселении Петра Дубрава"</w:t>
            </w:r>
          </w:p>
        </w:tc>
        <w:tc>
          <w:tcPr>
            <w:tcW w:w="500" w:type="dxa"/>
          </w:tcPr>
          <w:p w:rsidR="00A853B9" w:rsidRPr="00BA0EB7" w:rsidRDefault="00A853B9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A853B9" w:rsidRPr="00BA0EB7" w:rsidRDefault="00A853B9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A853B9" w:rsidRPr="00BA0EB7" w:rsidRDefault="00A853B9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430000</w:t>
            </w:r>
            <w:r>
              <w:rPr>
                <w:rStyle w:val="tocnumber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A853B9" w:rsidRPr="00BA0EB7" w:rsidRDefault="00A853B9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A853B9" w:rsidRPr="00BA0EB7" w:rsidRDefault="00A853B9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 xml:space="preserve">   </w:t>
            </w:r>
            <w:r>
              <w:rPr>
                <w:rStyle w:val="tocnumber"/>
                <w:sz w:val="20"/>
                <w:szCs w:val="20"/>
              </w:rPr>
              <w:t xml:space="preserve"> 3</w:t>
            </w:r>
            <w:r w:rsidRPr="00BA0EB7">
              <w:rPr>
                <w:rStyle w:val="tocnumber"/>
                <w:sz w:val="20"/>
                <w:szCs w:val="20"/>
              </w:rPr>
              <w:t>00,00</w:t>
            </w:r>
          </w:p>
        </w:tc>
        <w:tc>
          <w:tcPr>
            <w:tcW w:w="0" w:type="auto"/>
          </w:tcPr>
          <w:p w:rsidR="00A853B9" w:rsidRPr="00B94873" w:rsidRDefault="00A853B9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A853B9" w:rsidRPr="00B94873" w:rsidTr="00B610C4">
        <w:trPr>
          <w:gridAfter w:val="3"/>
        </w:trPr>
        <w:tc>
          <w:tcPr>
            <w:tcW w:w="0" w:type="auto"/>
          </w:tcPr>
          <w:p w:rsidR="00A853B9" w:rsidRPr="00BA0EB7" w:rsidRDefault="00A853B9" w:rsidP="00E41D55">
            <w:pPr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A853B9" w:rsidRPr="00BA0EB7" w:rsidRDefault="00A853B9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</w:tcPr>
          <w:p w:rsidR="00A853B9" w:rsidRPr="00BA0EB7" w:rsidRDefault="00A853B9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A853B9" w:rsidRPr="00BA0EB7" w:rsidRDefault="00A853B9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A853B9" w:rsidRPr="00BA0EB7" w:rsidRDefault="00A853B9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430000</w:t>
            </w:r>
            <w:r>
              <w:rPr>
                <w:rStyle w:val="tocnumber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A853B9" w:rsidRPr="00BA0EB7" w:rsidRDefault="00A853B9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240</w:t>
            </w:r>
          </w:p>
        </w:tc>
        <w:tc>
          <w:tcPr>
            <w:tcW w:w="0" w:type="auto"/>
          </w:tcPr>
          <w:p w:rsidR="00A853B9" w:rsidRPr="00BA0EB7" w:rsidRDefault="00A853B9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3</w:t>
            </w:r>
            <w:r w:rsidRPr="00BA0EB7">
              <w:rPr>
                <w:rStyle w:val="tocnumber"/>
                <w:sz w:val="20"/>
                <w:szCs w:val="20"/>
              </w:rPr>
              <w:t>00,00</w:t>
            </w:r>
          </w:p>
        </w:tc>
        <w:tc>
          <w:tcPr>
            <w:tcW w:w="0" w:type="auto"/>
          </w:tcPr>
          <w:p w:rsidR="00A853B9" w:rsidRPr="00B94873" w:rsidRDefault="00A853B9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A853B9" w:rsidRPr="00B94873" w:rsidTr="00B610C4">
        <w:trPr>
          <w:gridAfter w:val="3"/>
        </w:trPr>
        <w:tc>
          <w:tcPr>
            <w:tcW w:w="0" w:type="auto"/>
          </w:tcPr>
          <w:p w:rsidR="00A853B9" w:rsidRPr="00BA0EB7" w:rsidRDefault="00A853B9" w:rsidP="00E41D55">
            <w:pPr>
              <w:rPr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A853B9" w:rsidRPr="00BA0EB7" w:rsidRDefault="00A853B9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Прочая закупка товаров ,работ и услуг для обеспечения государственных (муниципальных)нужд</w:t>
            </w:r>
          </w:p>
        </w:tc>
        <w:tc>
          <w:tcPr>
            <w:tcW w:w="500" w:type="dxa"/>
          </w:tcPr>
          <w:p w:rsidR="00A853B9" w:rsidRPr="00BA0EB7" w:rsidRDefault="00A853B9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A853B9" w:rsidRPr="00BA0EB7" w:rsidRDefault="00A853B9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A853B9" w:rsidRPr="00BA0EB7" w:rsidRDefault="00A853B9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430000</w:t>
            </w:r>
            <w:r>
              <w:rPr>
                <w:rStyle w:val="tocnumber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A853B9" w:rsidRPr="00BA0EB7" w:rsidRDefault="00A853B9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244</w:t>
            </w:r>
          </w:p>
        </w:tc>
        <w:tc>
          <w:tcPr>
            <w:tcW w:w="0" w:type="auto"/>
          </w:tcPr>
          <w:p w:rsidR="00A853B9" w:rsidRPr="00BA0EB7" w:rsidRDefault="00A853B9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3</w:t>
            </w:r>
            <w:r w:rsidRPr="00BA0EB7">
              <w:rPr>
                <w:rStyle w:val="tocnumber"/>
                <w:sz w:val="20"/>
                <w:szCs w:val="20"/>
              </w:rPr>
              <w:t>00,00</w:t>
            </w:r>
          </w:p>
        </w:tc>
        <w:tc>
          <w:tcPr>
            <w:tcW w:w="0" w:type="auto"/>
          </w:tcPr>
          <w:p w:rsidR="00A853B9" w:rsidRPr="00B94873" w:rsidRDefault="00A853B9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A853B9" w:rsidRPr="00B94873" w:rsidTr="00B610C4">
        <w:trPr>
          <w:gridAfter w:val="3"/>
        </w:trPr>
        <w:tc>
          <w:tcPr>
            <w:tcW w:w="0" w:type="auto"/>
          </w:tcPr>
          <w:p w:rsidR="00A853B9" w:rsidRPr="00BA0EB7" w:rsidRDefault="00A853B9">
            <w:pPr>
              <w:rPr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A853B9" w:rsidRPr="00BA0EB7" w:rsidRDefault="00A853B9" w:rsidP="00637992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Мероприятия в области здравоохранения ,спорта и физической культуры .туризма</w:t>
            </w:r>
          </w:p>
        </w:tc>
        <w:tc>
          <w:tcPr>
            <w:tcW w:w="500" w:type="dxa"/>
          </w:tcPr>
          <w:p w:rsidR="00A853B9" w:rsidRPr="00BA0EB7" w:rsidRDefault="00A853B9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A853B9" w:rsidRPr="00BA0EB7" w:rsidRDefault="00A853B9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A853B9" w:rsidRPr="00BA0EB7" w:rsidRDefault="00A853B9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430000</w:t>
            </w:r>
            <w:r>
              <w:rPr>
                <w:rStyle w:val="tocnumber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A853B9" w:rsidRPr="00BA0EB7" w:rsidRDefault="00A853B9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A853B9" w:rsidRPr="00BA0EB7" w:rsidRDefault="00A853B9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2</w:t>
            </w:r>
            <w:r w:rsidRPr="00BA0EB7">
              <w:rPr>
                <w:rStyle w:val="tocnumber"/>
                <w:sz w:val="20"/>
                <w:szCs w:val="20"/>
              </w:rPr>
              <w:t>40,00</w:t>
            </w:r>
          </w:p>
        </w:tc>
        <w:tc>
          <w:tcPr>
            <w:tcW w:w="0" w:type="auto"/>
          </w:tcPr>
          <w:p w:rsidR="00A853B9" w:rsidRPr="00B94873" w:rsidRDefault="00A853B9" w:rsidP="000573E2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A853B9" w:rsidRPr="00B94873" w:rsidTr="00B610C4">
        <w:trPr>
          <w:gridAfter w:val="3"/>
        </w:trPr>
        <w:tc>
          <w:tcPr>
            <w:tcW w:w="0" w:type="auto"/>
          </w:tcPr>
          <w:p w:rsidR="00A853B9" w:rsidRPr="00BA0EB7" w:rsidRDefault="00A853B9">
            <w:pPr>
              <w:rPr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lastRenderedPageBreak/>
              <w:t xml:space="preserve">            256</w:t>
            </w:r>
          </w:p>
        </w:tc>
        <w:tc>
          <w:tcPr>
            <w:tcW w:w="0" w:type="auto"/>
          </w:tcPr>
          <w:p w:rsidR="00A853B9" w:rsidRPr="00BA0EB7" w:rsidRDefault="00A853B9" w:rsidP="00637992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Субсидии бюджетным учреждениям на финансовое обеспечение государственного(муниципального) задания на оказание государственных (муниципальных) услуг(выполнение работ)</w:t>
            </w:r>
          </w:p>
        </w:tc>
        <w:tc>
          <w:tcPr>
            <w:tcW w:w="500" w:type="dxa"/>
          </w:tcPr>
          <w:p w:rsidR="00A853B9" w:rsidRPr="00BA0EB7" w:rsidRDefault="00A853B9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A853B9" w:rsidRPr="00BA0EB7" w:rsidRDefault="00A853B9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A853B9" w:rsidRPr="00BA0EB7" w:rsidRDefault="00A853B9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430000</w:t>
            </w:r>
            <w:r>
              <w:rPr>
                <w:rStyle w:val="tocnumber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A853B9" w:rsidRPr="00BA0EB7" w:rsidRDefault="00A853B9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611</w:t>
            </w:r>
          </w:p>
        </w:tc>
        <w:tc>
          <w:tcPr>
            <w:tcW w:w="0" w:type="auto"/>
          </w:tcPr>
          <w:p w:rsidR="00A853B9" w:rsidRPr="00BA0EB7" w:rsidRDefault="00A853B9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2</w:t>
            </w:r>
            <w:r w:rsidRPr="00BA0EB7">
              <w:rPr>
                <w:rStyle w:val="tocnumber"/>
                <w:sz w:val="20"/>
                <w:szCs w:val="20"/>
              </w:rPr>
              <w:t>40,00</w:t>
            </w:r>
          </w:p>
        </w:tc>
        <w:tc>
          <w:tcPr>
            <w:tcW w:w="0" w:type="auto"/>
          </w:tcPr>
          <w:p w:rsidR="00A853B9" w:rsidRPr="00B94873" w:rsidRDefault="00A853B9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A853B9" w:rsidRPr="00B94873" w:rsidTr="00B610C4">
        <w:trPr>
          <w:gridAfter w:val="3"/>
        </w:trPr>
        <w:tc>
          <w:tcPr>
            <w:tcW w:w="0" w:type="auto"/>
            <w:vAlign w:val="center"/>
          </w:tcPr>
          <w:p w:rsidR="00A853B9" w:rsidRPr="00B94873" w:rsidRDefault="00A853B9" w:rsidP="00330DE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  </w:t>
            </w:r>
            <w:r w:rsidRPr="00B94873">
              <w:rPr>
                <w:rStyle w:val="tocnumber"/>
                <w:b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A853B9" w:rsidRPr="00B94873" w:rsidRDefault="00A853B9" w:rsidP="00330DE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Администрация городского поселения Петра Дубрава муниципального района Волжский Самарской области</w:t>
            </w:r>
            <w:r>
              <w:rPr>
                <w:rStyle w:val="tocnumber"/>
                <w:b/>
                <w:sz w:val="20"/>
                <w:szCs w:val="20"/>
              </w:rPr>
              <w:t xml:space="preserve"> всего</w:t>
            </w:r>
          </w:p>
        </w:tc>
        <w:tc>
          <w:tcPr>
            <w:tcW w:w="500" w:type="dxa"/>
          </w:tcPr>
          <w:p w:rsidR="00A853B9" w:rsidRPr="00B94873" w:rsidRDefault="00A853B9" w:rsidP="00330DE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853B9" w:rsidRPr="00B94873" w:rsidRDefault="00A853B9" w:rsidP="00330DE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853B9" w:rsidRPr="00B94873" w:rsidRDefault="00A853B9" w:rsidP="00330DE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853B9" w:rsidRPr="00B94873" w:rsidRDefault="00A853B9" w:rsidP="00330DE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853B9" w:rsidRPr="00B94873" w:rsidRDefault="00A853B9" w:rsidP="00330DE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2</w:t>
            </w:r>
            <w:r w:rsidR="00C14B6C">
              <w:rPr>
                <w:rStyle w:val="tocnumber"/>
                <w:b/>
                <w:sz w:val="20"/>
                <w:szCs w:val="20"/>
              </w:rPr>
              <w:t>89134,94857</w:t>
            </w:r>
          </w:p>
        </w:tc>
        <w:tc>
          <w:tcPr>
            <w:tcW w:w="0" w:type="auto"/>
          </w:tcPr>
          <w:p w:rsidR="00A853B9" w:rsidRPr="00B94873" w:rsidRDefault="00A853B9" w:rsidP="00330DE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226496,8028</w:t>
            </w:r>
          </w:p>
        </w:tc>
      </w:tr>
    </w:tbl>
    <w:p w:rsidR="00FD46D3" w:rsidRPr="00B94873" w:rsidRDefault="00FD46D3" w:rsidP="00FD46D3">
      <w:pPr>
        <w:spacing w:line="276" w:lineRule="auto"/>
        <w:rPr>
          <w:rStyle w:val="tocnumber"/>
          <w:sz w:val="20"/>
          <w:szCs w:val="20"/>
        </w:rPr>
      </w:pPr>
    </w:p>
    <w:sectPr w:rsidR="00FD46D3" w:rsidRPr="00B94873" w:rsidSect="00943341">
      <w:headerReference w:type="default" r:id="rId8"/>
      <w:pgSz w:w="16840" w:h="11907" w:orient="landscape" w:code="9"/>
      <w:pgMar w:top="1418" w:right="1418" w:bottom="1418" w:left="1418" w:header="720" w:footer="72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3AD" w:rsidRDefault="004623AD">
      <w:r>
        <w:separator/>
      </w:r>
    </w:p>
  </w:endnote>
  <w:endnote w:type="continuationSeparator" w:id="0">
    <w:p w:rsidR="004623AD" w:rsidRDefault="004623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3AD" w:rsidRDefault="004623AD">
      <w:r>
        <w:separator/>
      </w:r>
    </w:p>
  </w:footnote>
  <w:footnote w:type="continuationSeparator" w:id="0">
    <w:p w:rsidR="004623AD" w:rsidRDefault="004623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85E" w:rsidRDefault="00A93ADA">
    <w:pPr>
      <w:pStyle w:val="a9"/>
      <w:jc w:val="center"/>
    </w:pPr>
    <w:fldSimple w:instr=" PAGE   \* MERGEFORMAT ">
      <w:r w:rsidR="00C57EF2">
        <w:rPr>
          <w:noProof/>
        </w:rPr>
        <w:t>6</w:t>
      </w:r>
    </w:fldSimple>
  </w:p>
  <w:p w:rsidR="0084085E" w:rsidRDefault="0084085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03ED"/>
    <w:multiLevelType w:val="multilevel"/>
    <w:tmpl w:val="764CA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56936"/>
    <w:multiLevelType w:val="multilevel"/>
    <w:tmpl w:val="324E5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8A0644"/>
    <w:multiLevelType w:val="multilevel"/>
    <w:tmpl w:val="30E64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0A18F8"/>
    <w:multiLevelType w:val="multilevel"/>
    <w:tmpl w:val="40264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3145DE"/>
    <w:multiLevelType w:val="multilevel"/>
    <w:tmpl w:val="4C805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241C28"/>
    <w:multiLevelType w:val="multilevel"/>
    <w:tmpl w:val="E36C3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DC16FC"/>
    <w:multiLevelType w:val="multilevel"/>
    <w:tmpl w:val="DFB82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FB428D"/>
    <w:multiLevelType w:val="multilevel"/>
    <w:tmpl w:val="ADD8A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6E118C"/>
    <w:multiLevelType w:val="multilevel"/>
    <w:tmpl w:val="A3B4B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006762"/>
    <w:multiLevelType w:val="multilevel"/>
    <w:tmpl w:val="BA06E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C4701D"/>
    <w:multiLevelType w:val="multilevel"/>
    <w:tmpl w:val="B5ECD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455D2A"/>
    <w:multiLevelType w:val="multilevel"/>
    <w:tmpl w:val="99944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9F5482"/>
    <w:multiLevelType w:val="multilevel"/>
    <w:tmpl w:val="B04A8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BD69A6"/>
    <w:multiLevelType w:val="multilevel"/>
    <w:tmpl w:val="99E45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7D6020"/>
    <w:multiLevelType w:val="multilevel"/>
    <w:tmpl w:val="D7C8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551D05"/>
    <w:multiLevelType w:val="multilevel"/>
    <w:tmpl w:val="EC9CA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FE1C7A"/>
    <w:multiLevelType w:val="multilevel"/>
    <w:tmpl w:val="642EC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94199F"/>
    <w:multiLevelType w:val="multilevel"/>
    <w:tmpl w:val="3FFE7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2B7042"/>
    <w:multiLevelType w:val="multilevel"/>
    <w:tmpl w:val="E716E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5A3A03"/>
    <w:multiLevelType w:val="multilevel"/>
    <w:tmpl w:val="7CFEA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9B06BB"/>
    <w:multiLevelType w:val="multilevel"/>
    <w:tmpl w:val="DFA66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38351D"/>
    <w:multiLevelType w:val="multilevel"/>
    <w:tmpl w:val="C4603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D168F0"/>
    <w:multiLevelType w:val="multilevel"/>
    <w:tmpl w:val="1408D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3273E57"/>
    <w:multiLevelType w:val="multilevel"/>
    <w:tmpl w:val="BE1E0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44B0465"/>
    <w:multiLevelType w:val="multilevel"/>
    <w:tmpl w:val="A2C29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CC6471"/>
    <w:multiLevelType w:val="multilevel"/>
    <w:tmpl w:val="0ACA4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C00367"/>
    <w:multiLevelType w:val="multilevel"/>
    <w:tmpl w:val="4D58A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895294"/>
    <w:multiLevelType w:val="multilevel"/>
    <w:tmpl w:val="9E8CE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E36D92"/>
    <w:multiLevelType w:val="multilevel"/>
    <w:tmpl w:val="71123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B6C51FD"/>
    <w:multiLevelType w:val="multilevel"/>
    <w:tmpl w:val="214A9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FF42A27"/>
    <w:multiLevelType w:val="multilevel"/>
    <w:tmpl w:val="BE380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0814EB1"/>
    <w:multiLevelType w:val="multilevel"/>
    <w:tmpl w:val="43EAB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A2A5F42"/>
    <w:multiLevelType w:val="multilevel"/>
    <w:tmpl w:val="66C88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FA956E4"/>
    <w:multiLevelType w:val="multilevel"/>
    <w:tmpl w:val="57A6D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22"/>
  </w:num>
  <w:num w:numId="3">
    <w:abstractNumId w:val="5"/>
  </w:num>
  <w:num w:numId="4">
    <w:abstractNumId w:val="26"/>
  </w:num>
  <w:num w:numId="5">
    <w:abstractNumId w:val="17"/>
  </w:num>
  <w:num w:numId="6">
    <w:abstractNumId w:val="2"/>
  </w:num>
  <w:num w:numId="7">
    <w:abstractNumId w:val="32"/>
  </w:num>
  <w:num w:numId="8">
    <w:abstractNumId w:val="24"/>
  </w:num>
  <w:num w:numId="9">
    <w:abstractNumId w:val="7"/>
  </w:num>
  <w:num w:numId="10">
    <w:abstractNumId w:val="20"/>
  </w:num>
  <w:num w:numId="11">
    <w:abstractNumId w:val="11"/>
  </w:num>
  <w:num w:numId="12">
    <w:abstractNumId w:val="19"/>
  </w:num>
  <w:num w:numId="13">
    <w:abstractNumId w:val="21"/>
  </w:num>
  <w:num w:numId="14">
    <w:abstractNumId w:val="8"/>
  </w:num>
  <w:num w:numId="15">
    <w:abstractNumId w:val="33"/>
  </w:num>
  <w:num w:numId="16">
    <w:abstractNumId w:val="29"/>
  </w:num>
  <w:num w:numId="17">
    <w:abstractNumId w:val="4"/>
  </w:num>
  <w:num w:numId="18">
    <w:abstractNumId w:val="0"/>
  </w:num>
  <w:num w:numId="19">
    <w:abstractNumId w:val="13"/>
  </w:num>
  <w:num w:numId="20">
    <w:abstractNumId w:val="16"/>
  </w:num>
  <w:num w:numId="21">
    <w:abstractNumId w:val="10"/>
  </w:num>
  <w:num w:numId="22">
    <w:abstractNumId w:val="6"/>
  </w:num>
  <w:num w:numId="23">
    <w:abstractNumId w:val="18"/>
  </w:num>
  <w:num w:numId="24">
    <w:abstractNumId w:val="28"/>
  </w:num>
  <w:num w:numId="25">
    <w:abstractNumId w:val="23"/>
  </w:num>
  <w:num w:numId="26">
    <w:abstractNumId w:val="9"/>
  </w:num>
  <w:num w:numId="27">
    <w:abstractNumId w:val="14"/>
  </w:num>
  <w:num w:numId="28">
    <w:abstractNumId w:val="25"/>
  </w:num>
  <w:num w:numId="29">
    <w:abstractNumId w:val="12"/>
  </w:num>
  <w:num w:numId="30">
    <w:abstractNumId w:val="31"/>
  </w:num>
  <w:num w:numId="31">
    <w:abstractNumId w:val="30"/>
  </w:num>
  <w:num w:numId="32">
    <w:abstractNumId w:val="15"/>
  </w:num>
  <w:num w:numId="33">
    <w:abstractNumId w:val="1"/>
  </w:num>
  <w:num w:numId="3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427D"/>
    <w:rsid w:val="00000BD1"/>
    <w:rsid w:val="00001089"/>
    <w:rsid w:val="0000196A"/>
    <w:rsid w:val="00002C88"/>
    <w:rsid w:val="00010D0F"/>
    <w:rsid w:val="00011115"/>
    <w:rsid w:val="00011AFC"/>
    <w:rsid w:val="0001749F"/>
    <w:rsid w:val="0001788A"/>
    <w:rsid w:val="00022943"/>
    <w:rsid w:val="000248CB"/>
    <w:rsid w:val="00027B64"/>
    <w:rsid w:val="00027BA9"/>
    <w:rsid w:val="0003021E"/>
    <w:rsid w:val="00032DC6"/>
    <w:rsid w:val="00035229"/>
    <w:rsid w:val="00036A6D"/>
    <w:rsid w:val="00044F22"/>
    <w:rsid w:val="0005341C"/>
    <w:rsid w:val="000573E2"/>
    <w:rsid w:val="000606EA"/>
    <w:rsid w:val="0006456E"/>
    <w:rsid w:val="000668C2"/>
    <w:rsid w:val="0006759E"/>
    <w:rsid w:val="000676C4"/>
    <w:rsid w:val="0008131B"/>
    <w:rsid w:val="00082C7E"/>
    <w:rsid w:val="00086D34"/>
    <w:rsid w:val="00090181"/>
    <w:rsid w:val="0009403D"/>
    <w:rsid w:val="00094432"/>
    <w:rsid w:val="00095762"/>
    <w:rsid w:val="000A0094"/>
    <w:rsid w:val="000A1C4A"/>
    <w:rsid w:val="000A7FAA"/>
    <w:rsid w:val="000B2FCE"/>
    <w:rsid w:val="000B33BA"/>
    <w:rsid w:val="000C169E"/>
    <w:rsid w:val="000C6A10"/>
    <w:rsid w:val="000C7110"/>
    <w:rsid w:val="000C7495"/>
    <w:rsid w:val="000D0EBD"/>
    <w:rsid w:val="000D1DC0"/>
    <w:rsid w:val="000D4206"/>
    <w:rsid w:val="000D7017"/>
    <w:rsid w:val="000E0F8D"/>
    <w:rsid w:val="000E1B67"/>
    <w:rsid w:val="000E2C83"/>
    <w:rsid w:val="000E448D"/>
    <w:rsid w:val="000E4503"/>
    <w:rsid w:val="000E4BF4"/>
    <w:rsid w:val="000F0733"/>
    <w:rsid w:val="000F79AB"/>
    <w:rsid w:val="00103E89"/>
    <w:rsid w:val="00104E3D"/>
    <w:rsid w:val="00105923"/>
    <w:rsid w:val="00107FC4"/>
    <w:rsid w:val="001228C4"/>
    <w:rsid w:val="00123266"/>
    <w:rsid w:val="001265A2"/>
    <w:rsid w:val="001269EE"/>
    <w:rsid w:val="00130A3C"/>
    <w:rsid w:val="00131354"/>
    <w:rsid w:val="00132AC8"/>
    <w:rsid w:val="001374C6"/>
    <w:rsid w:val="0014335C"/>
    <w:rsid w:val="00146AA4"/>
    <w:rsid w:val="00147540"/>
    <w:rsid w:val="00150F50"/>
    <w:rsid w:val="00152A32"/>
    <w:rsid w:val="00152A73"/>
    <w:rsid w:val="00154CFB"/>
    <w:rsid w:val="00161BC5"/>
    <w:rsid w:val="00162717"/>
    <w:rsid w:val="0016370D"/>
    <w:rsid w:val="00176149"/>
    <w:rsid w:val="0017631E"/>
    <w:rsid w:val="00193722"/>
    <w:rsid w:val="001940DA"/>
    <w:rsid w:val="00194187"/>
    <w:rsid w:val="00194D74"/>
    <w:rsid w:val="00195521"/>
    <w:rsid w:val="00195C6D"/>
    <w:rsid w:val="001A018B"/>
    <w:rsid w:val="001A03DC"/>
    <w:rsid w:val="001A1FA1"/>
    <w:rsid w:val="001A4749"/>
    <w:rsid w:val="001A4CDD"/>
    <w:rsid w:val="001B058E"/>
    <w:rsid w:val="001B23E5"/>
    <w:rsid w:val="001B2D34"/>
    <w:rsid w:val="001B36ED"/>
    <w:rsid w:val="001C5424"/>
    <w:rsid w:val="001C5E37"/>
    <w:rsid w:val="001D06CD"/>
    <w:rsid w:val="001D34C7"/>
    <w:rsid w:val="001E03AE"/>
    <w:rsid w:val="001E2A27"/>
    <w:rsid w:val="001E30EF"/>
    <w:rsid w:val="001E7ACE"/>
    <w:rsid w:val="001F3177"/>
    <w:rsid w:val="001F35D0"/>
    <w:rsid w:val="001F5FA9"/>
    <w:rsid w:val="001F7319"/>
    <w:rsid w:val="00202020"/>
    <w:rsid w:val="00204C4D"/>
    <w:rsid w:val="00206951"/>
    <w:rsid w:val="00206A76"/>
    <w:rsid w:val="00211963"/>
    <w:rsid w:val="00211FE4"/>
    <w:rsid w:val="0021458A"/>
    <w:rsid w:val="00216800"/>
    <w:rsid w:val="00221170"/>
    <w:rsid w:val="00226148"/>
    <w:rsid w:val="002264AC"/>
    <w:rsid w:val="00226A3E"/>
    <w:rsid w:val="00226C5C"/>
    <w:rsid w:val="002311B1"/>
    <w:rsid w:val="00233EF9"/>
    <w:rsid w:val="00234EBE"/>
    <w:rsid w:val="00240AC4"/>
    <w:rsid w:val="002421F9"/>
    <w:rsid w:val="00247AB1"/>
    <w:rsid w:val="002518A7"/>
    <w:rsid w:val="00252DF8"/>
    <w:rsid w:val="00253202"/>
    <w:rsid w:val="00254758"/>
    <w:rsid w:val="00255925"/>
    <w:rsid w:val="0026083C"/>
    <w:rsid w:val="00262269"/>
    <w:rsid w:val="00262852"/>
    <w:rsid w:val="00264E90"/>
    <w:rsid w:val="00265B04"/>
    <w:rsid w:val="00265BDF"/>
    <w:rsid w:val="00267551"/>
    <w:rsid w:val="00270DD1"/>
    <w:rsid w:val="00271107"/>
    <w:rsid w:val="002724D6"/>
    <w:rsid w:val="00280487"/>
    <w:rsid w:val="00282B89"/>
    <w:rsid w:val="00282C7A"/>
    <w:rsid w:val="002875D0"/>
    <w:rsid w:val="00292C6C"/>
    <w:rsid w:val="00293ACE"/>
    <w:rsid w:val="002A0984"/>
    <w:rsid w:val="002A1865"/>
    <w:rsid w:val="002A6A92"/>
    <w:rsid w:val="002B3FD5"/>
    <w:rsid w:val="002B4454"/>
    <w:rsid w:val="002B4B68"/>
    <w:rsid w:val="002C03BB"/>
    <w:rsid w:val="002C0458"/>
    <w:rsid w:val="002C1531"/>
    <w:rsid w:val="002C4819"/>
    <w:rsid w:val="002C55FF"/>
    <w:rsid w:val="002C5FD9"/>
    <w:rsid w:val="002C7FF6"/>
    <w:rsid w:val="002D31A3"/>
    <w:rsid w:val="002D7230"/>
    <w:rsid w:val="002E3635"/>
    <w:rsid w:val="002E7A3E"/>
    <w:rsid w:val="002F3105"/>
    <w:rsid w:val="002F39BB"/>
    <w:rsid w:val="00301F8F"/>
    <w:rsid w:val="0031330D"/>
    <w:rsid w:val="00313AD3"/>
    <w:rsid w:val="003143D0"/>
    <w:rsid w:val="00316DF5"/>
    <w:rsid w:val="00320D6F"/>
    <w:rsid w:val="00321D91"/>
    <w:rsid w:val="003227C2"/>
    <w:rsid w:val="003230FC"/>
    <w:rsid w:val="00324DE2"/>
    <w:rsid w:val="0032559C"/>
    <w:rsid w:val="00326662"/>
    <w:rsid w:val="00327939"/>
    <w:rsid w:val="00330DE1"/>
    <w:rsid w:val="00333B9E"/>
    <w:rsid w:val="00340F95"/>
    <w:rsid w:val="00341415"/>
    <w:rsid w:val="00342442"/>
    <w:rsid w:val="00343DEC"/>
    <w:rsid w:val="00344E46"/>
    <w:rsid w:val="0034777F"/>
    <w:rsid w:val="00350653"/>
    <w:rsid w:val="00352400"/>
    <w:rsid w:val="00356E81"/>
    <w:rsid w:val="00357317"/>
    <w:rsid w:val="00361A3F"/>
    <w:rsid w:val="00362DA0"/>
    <w:rsid w:val="00364A48"/>
    <w:rsid w:val="0036584E"/>
    <w:rsid w:val="00366BDB"/>
    <w:rsid w:val="00366DCC"/>
    <w:rsid w:val="00367A26"/>
    <w:rsid w:val="00367E7D"/>
    <w:rsid w:val="00373B37"/>
    <w:rsid w:val="003775D1"/>
    <w:rsid w:val="003830F3"/>
    <w:rsid w:val="00383917"/>
    <w:rsid w:val="003863C2"/>
    <w:rsid w:val="00386EB9"/>
    <w:rsid w:val="0039441F"/>
    <w:rsid w:val="0039479D"/>
    <w:rsid w:val="00397905"/>
    <w:rsid w:val="003A1209"/>
    <w:rsid w:val="003A28EA"/>
    <w:rsid w:val="003A4562"/>
    <w:rsid w:val="003A6BCE"/>
    <w:rsid w:val="003A7FA3"/>
    <w:rsid w:val="003B010F"/>
    <w:rsid w:val="003B31B7"/>
    <w:rsid w:val="003B3DEA"/>
    <w:rsid w:val="003B427F"/>
    <w:rsid w:val="003B4742"/>
    <w:rsid w:val="003C048A"/>
    <w:rsid w:val="003C1334"/>
    <w:rsid w:val="003C403D"/>
    <w:rsid w:val="003C565D"/>
    <w:rsid w:val="003C7402"/>
    <w:rsid w:val="003D174B"/>
    <w:rsid w:val="003D40E1"/>
    <w:rsid w:val="003D52D3"/>
    <w:rsid w:val="003D7240"/>
    <w:rsid w:val="003E0B75"/>
    <w:rsid w:val="003E0D8F"/>
    <w:rsid w:val="003E13B1"/>
    <w:rsid w:val="003E1B72"/>
    <w:rsid w:val="003E2778"/>
    <w:rsid w:val="003E2D86"/>
    <w:rsid w:val="003E4405"/>
    <w:rsid w:val="003E4ED9"/>
    <w:rsid w:val="003E7043"/>
    <w:rsid w:val="003F307D"/>
    <w:rsid w:val="003F3331"/>
    <w:rsid w:val="003F3C9D"/>
    <w:rsid w:val="003F4443"/>
    <w:rsid w:val="004000BB"/>
    <w:rsid w:val="004016F8"/>
    <w:rsid w:val="00407749"/>
    <w:rsid w:val="00410E92"/>
    <w:rsid w:val="00411455"/>
    <w:rsid w:val="00411C78"/>
    <w:rsid w:val="00412F6A"/>
    <w:rsid w:val="00413DBA"/>
    <w:rsid w:val="0041469A"/>
    <w:rsid w:val="004166D9"/>
    <w:rsid w:val="00420C67"/>
    <w:rsid w:val="00422566"/>
    <w:rsid w:val="00431B80"/>
    <w:rsid w:val="00436851"/>
    <w:rsid w:val="0043740D"/>
    <w:rsid w:val="00437853"/>
    <w:rsid w:val="004400D2"/>
    <w:rsid w:val="00440EF2"/>
    <w:rsid w:val="004457A4"/>
    <w:rsid w:val="00445850"/>
    <w:rsid w:val="00451CBD"/>
    <w:rsid w:val="004623AD"/>
    <w:rsid w:val="00462846"/>
    <w:rsid w:val="0046310E"/>
    <w:rsid w:val="0046671F"/>
    <w:rsid w:val="00471D41"/>
    <w:rsid w:val="004735A4"/>
    <w:rsid w:val="0047445D"/>
    <w:rsid w:val="00476B9D"/>
    <w:rsid w:val="004861F7"/>
    <w:rsid w:val="0048626C"/>
    <w:rsid w:val="0048673B"/>
    <w:rsid w:val="00487DA5"/>
    <w:rsid w:val="00491900"/>
    <w:rsid w:val="00491AC5"/>
    <w:rsid w:val="0049563F"/>
    <w:rsid w:val="004A11A2"/>
    <w:rsid w:val="004A1F19"/>
    <w:rsid w:val="004B3F3F"/>
    <w:rsid w:val="004B5A00"/>
    <w:rsid w:val="004C1939"/>
    <w:rsid w:val="004C2BAF"/>
    <w:rsid w:val="004C60CE"/>
    <w:rsid w:val="004C6421"/>
    <w:rsid w:val="004C6725"/>
    <w:rsid w:val="004C6F62"/>
    <w:rsid w:val="004D0ABD"/>
    <w:rsid w:val="004D1906"/>
    <w:rsid w:val="004D2012"/>
    <w:rsid w:val="004D395D"/>
    <w:rsid w:val="004D4F02"/>
    <w:rsid w:val="004D5875"/>
    <w:rsid w:val="004E27D9"/>
    <w:rsid w:val="004F0EE1"/>
    <w:rsid w:val="004F523C"/>
    <w:rsid w:val="004F64FB"/>
    <w:rsid w:val="004F6682"/>
    <w:rsid w:val="0050205E"/>
    <w:rsid w:val="005057A4"/>
    <w:rsid w:val="0050678B"/>
    <w:rsid w:val="0051175E"/>
    <w:rsid w:val="005129D0"/>
    <w:rsid w:val="00513322"/>
    <w:rsid w:val="005169C1"/>
    <w:rsid w:val="005205A5"/>
    <w:rsid w:val="00523858"/>
    <w:rsid w:val="00527F39"/>
    <w:rsid w:val="00531710"/>
    <w:rsid w:val="00532210"/>
    <w:rsid w:val="00534829"/>
    <w:rsid w:val="0054057B"/>
    <w:rsid w:val="0054140A"/>
    <w:rsid w:val="00542AC4"/>
    <w:rsid w:val="00547626"/>
    <w:rsid w:val="00552312"/>
    <w:rsid w:val="00555886"/>
    <w:rsid w:val="0056006A"/>
    <w:rsid w:val="00564BDC"/>
    <w:rsid w:val="0056555E"/>
    <w:rsid w:val="00565657"/>
    <w:rsid w:val="00570C9A"/>
    <w:rsid w:val="00572F7D"/>
    <w:rsid w:val="00573755"/>
    <w:rsid w:val="00573C1E"/>
    <w:rsid w:val="00575D56"/>
    <w:rsid w:val="00575F58"/>
    <w:rsid w:val="00577C69"/>
    <w:rsid w:val="00581DCF"/>
    <w:rsid w:val="00582CA7"/>
    <w:rsid w:val="00586C71"/>
    <w:rsid w:val="00595389"/>
    <w:rsid w:val="005964C3"/>
    <w:rsid w:val="005A4E71"/>
    <w:rsid w:val="005A6F9B"/>
    <w:rsid w:val="005B084B"/>
    <w:rsid w:val="005B1B7E"/>
    <w:rsid w:val="005B4FC7"/>
    <w:rsid w:val="005B70E9"/>
    <w:rsid w:val="005B7D3D"/>
    <w:rsid w:val="005C130B"/>
    <w:rsid w:val="005C648E"/>
    <w:rsid w:val="005D2667"/>
    <w:rsid w:val="005D52EE"/>
    <w:rsid w:val="005D694C"/>
    <w:rsid w:val="005E2763"/>
    <w:rsid w:val="005E2956"/>
    <w:rsid w:val="005E60DD"/>
    <w:rsid w:val="005E78A3"/>
    <w:rsid w:val="005F6071"/>
    <w:rsid w:val="005F7C6F"/>
    <w:rsid w:val="006039FC"/>
    <w:rsid w:val="00605BA6"/>
    <w:rsid w:val="00613EA3"/>
    <w:rsid w:val="006153A2"/>
    <w:rsid w:val="00616440"/>
    <w:rsid w:val="00617675"/>
    <w:rsid w:val="00617B34"/>
    <w:rsid w:val="006221BD"/>
    <w:rsid w:val="0062284F"/>
    <w:rsid w:val="00625635"/>
    <w:rsid w:val="006257BB"/>
    <w:rsid w:val="00627349"/>
    <w:rsid w:val="00631CA1"/>
    <w:rsid w:val="00636EFD"/>
    <w:rsid w:val="006370FA"/>
    <w:rsid w:val="00637945"/>
    <w:rsid w:val="00637992"/>
    <w:rsid w:val="0064205D"/>
    <w:rsid w:val="006422AE"/>
    <w:rsid w:val="006424B0"/>
    <w:rsid w:val="00642748"/>
    <w:rsid w:val="006432CF"/>
    <w:rsid w:val="00645219"/>
    <w:rsid w:val="00646A12"/>
    <w:rsid w:val="00646D31"/>
    <w:rsid w:val="00653C5B"/>
    <w:rsid w:val="00654D91"/>
    <w:rsid w:val="00664103"/>
    <w:rsid w:val="00666DE1"/>
    <w:rsid w:val="00670459"/>
    <w:rsid w:val="00673A10"/>
    <w:rsid w:val="00673AA1"/>
    <w:rsid w:val="00675D8E"/>
    <w:rsid w:val="00675F89"/>
    <w:rsid w:val="006801D0"/>
    <w:rsid w:val="00680A64"/>
    <w:rsid w:val="00680F8A"/>
    <w:rsid w:val="00681E31"/>
    <w:rsid w:val="0069118A"/>
    <w:rsid w:val="006912F0"/>
    <w:rsid w:val="006922F6"/>
    <w:rsid w:val="00692C6C"/>
    <w:rsid w:val="00693060"/>
    <w:rsid w:val="00696B15"/>
    <w:rsid w:val="006A54E4"/>
    <w:rsid w:val="006B3911"/>
    <w:rsid w:val="006B5D9C"/>
    <w:rsid w:val="006C298B"/>
    <w:rsid w:val="006C6A36"/>
    <w:rsid w:val="006D1332"/>
    <w:rsid w:val="006D167F"/>
    <w:rsid w:val="006D1E5A"/>
    <w:rsid w:val="006D39F5"/>
    <w:rsid w:val="006D64AF"/>
    <w:rsid w:val="006E1CBA"/>
    <w:rsid w:val="006E2510"/>
    <w:rsid w:val="006E311E"/>
    <w:rsid w:val="006E4676"/>
    <w:rsid w:val="006E5631"/>
    <w:rsid w:val="006E75C6"/>
    <w:rsid w:val="006E7ACB"/>
    <w:rsid w:val="006F4C57"/>
    <w:rsid w:val="006F6D98"/>
    <w:rsid w:val="006F78DC"/>
    <w:rsid w:val="006F7F15"/>
    <w:rsid w:val="007013ED"/>
    <w:rsid w:val="00703442"/>
    <w:rsid w:val="00705A71"/>
    <w:rsid w:val="00707B40"/>
    <w:rsid w:val="007105B5"/>
    <w:rsid w:val="0071105F"/>
    <w:rsid w:val="007138DB"/>
    <w:rsid w:val="00714C4E"/>
    <w:rsid w:val="00715871"/>
    <w:rsid w:val="00723DFF"/>
    <w:rsid w:val="007261FB"/>
    <w:rsid w:val="0073212B"/>
    <w:rsid w:val="00733E6E"/>
    <w:rsid w:val="0073552E"/>
    <w:rsid w:val="0073626F"/>
    <w:rsid w:val="00736694"/>
    <w:rsid w:val="0073697A"/>
    <w:rsid w:val="007372A4"/>
    <w:rsid w:val="00746DE2"/>
    <w:rsid w:val="007471E5"/>
    <w:rsid w:val="00756361"/>
    <w:rsid w:val="00757A9D"/>
    <w:rsid w:val="00757F8E"/>
    <w:rsid w:val="007641DC"/>
    <w:rsid w:val="00765B93"/>
    <w:rsid w:val="00766D55"/>
    <w:rsid w:val="00770D6D"/>
    <w:rsid w:val="00771458"/>
    <w:rsid w:val="007728F9"/>
    <w:rsid w:val="00773A23"/>
    <w:rsid w:val="00774FEF"/>
    <w:rsid w:val="007769F0"/>
    <w:rsid w:val="007812D0"/>
    <w:rsid w:val="007812D1"/>
    <w:rsid w:val="00786D32"/>
    <w:rsid w:val="007878C9"/>
    <w:rsid w:val="00794F1F"/>
    <w:rsid w:val="007A0710"/>
    <w:rsid w:val="007A1143"/>
    <w:rsid w:val="007A2B05"/>
    <w:rsid w:val="007B12D0"/>
    <w:rsid w:val="007B57D9"/>
    <w:rsid w:val="007C04C9"/>
    <w:rsid w:val="007C2591"/>
    <w:rsid w:val="007C4117"/>
    <w:rsid w:val="007C5162"/>
    <w:rsid w:val="007C6A3F"/>
    <w:rsid w:val="007D5D33"/>
    <w:rsid w:val="007D63B0"/>
    <w:rsid w:val="007D6CCA"/>
    <w:rsid w:val="007E0CC7"/>
    <w:rsid w:val="007E1CBC"/>
    <w:rsid w:val="007E3916"/>
    <w:rsid w:val="007E4354"/>
    <w:rsid w:val="007E441F"/>
    <w:rsid w:val="007E4ADA"/>
    <w:rsid w:val="007E6487"/>
    <w:rsid w:val="007F0300"/>
    <w:rsid w:val="007F0DC3"/>
    <w:rsid w:val="007F16C3"/>
    <w:rsid w:val="007F420D"/>
    <w:rsid w:val="007F4AEF"/>
    <w:rsid w:val="0080212A"/>
    <w:rsid w:val="00807FE0"/>
    <w:rsid w:val="008113D9"/>
    <w:rsid w:val="00811727"/>
    <w:rsid w:val="008117A8"/>
    <w:rsid w:val="00813A6F"/>
    <w:rsid w:val="00813CAF"/>
    <w:rsid w:val="008170E5"/>
    <w:rsid w:val="00831449"/>
    <w:rsid w:val="00831591"/>
    <w:rsid w:val="008322A8"/>
    <w:rsid w:val="008335FC"/>
    <w:rsid w:val="00833961"/>
    <w:rsid w:val="00836D3F"/>
    <w:rsid w:val="0084085E"/>
    <w:rsid w:val="00841488"/>
    <w:rsid w:val="00841907"/>
    <w:rsid w:val="00841BEB"/>
    <w:rsid w:val="00842ED6"/>
    <w:rsid w:val="00844668"/>
    <w:rsid w:val="00846D90"/>
    <w:rsid w:val="00847A5D"/>
    <w:rsid w:val="008507CD"/>
    <w:rsid w:val="0086740F"/>
    <w:rsid w:val="00867DC5"/>
    <w:rsid w:val="00870D4E"/>
    <w:rsid w:val="008723C9"/>
    <w:rsid w:val="008731F1"/>
    <w:rsid w:val="008766CF"/>
    <w:rsid w:val="00883124"/>
    <w:rsid w:val="00885DA1"/>
    <w:rsid w:val="00886A42"/>
    <w:rsid w:val="008876B3"/>
    <w:rsid w:val="0089060B"/>
    <w:rsid w:val="00890C79"/>
    <w:rsid w:val="00893270"/>
    <w:rsid w:val="00893C53"/>
    <w:rsid w:val="00894F2A"/>
    <w:rsid w:val="008959D1"/>
    <w:rsid w:val="00897223"/>
    <w:rsid w:val="0089724E"/>
    <w:rsid w:val="00897C84"/>
    <w:rsid w:val="008A0EBB"/>
    <w:rsid w:val="008A0F3D"/>
    <w:rsid w:val="008A5F5C"/>
    <w:rsid w:val="008A608C"/>
    <w:rsid w:val="008A703F"/>
    <w:rsid w:val="008A7421"/>
    <w:rsid w:val="008B11D6"/>
    <w:rsid w:val="008B1331"/>
    <w:rsid w:val="008B36F4"/>
    <w:rsid w:val="008C0559"/>
    <w:rsid w:val="008C0FC8"/>
    <w:rsid w:val="008C1E4A"/>
    <w:rsid w:val="008D415F"/>
    <w:rsid w:val="008D5A73"/>
    <w:rsid w:val="008D5C0F"/>
    <w:rsid w:val="008E0F03"/>
    <w:rsid w:val="008E22C9"/>
    <w:rsid w:val="008E443E"/>
    <w:rsid w:val="008E4D8D"/>
    <w:rsid w:val="008E4DCC"/>
    <w:rsid w:val="008E5179"/>
    <w:rsid w:val="008E550B"/>
    <w:rsid w:val="008E5FD1"/>
    <w:rsid w:val="008E61A4"/>
    <w:rsid w:val="008F0B6F"/>
    <w:rsid w:val="008F3846"/>
    <w:rsid w:val="008F42D4"/>
    <w:rsid w:val="00901FDB"/>
    <w:rsid w:val="009025F4"/>
    <w:rsid w:val="00902A7D"/>
    <w:rsid w:val="009053FD"/>
    <w:rsid w:val="00905E50"/>
    <w:rsid w:val="009115DF"/>
    <w:rsid w:val="009127DF"/>
    <w:rsid w:val="00913B89"/>
    <w:rsid w:val="00922748"/>
    <w:rsid w:val="00922EAC"/>
    <w:rsid w:val="00922EEC"/>
    <w:rsid w:val="00927B3E"/>
    <w:rsid w:val="00930995"/>
    <w:rsid w:val="0093406D"/>
    <w:rsid w:val="009362C1"/>
    <w:rsid w:val="009368C7"/>
    <w:rsid w:val="00937892"/>
    <w:rsid w:val="009426C5"/>
    <w:rsid w:val="00942AAB"/>
    <w:rsid w:val="00942E4E"/>
    <w:rsid w:val="00943341"/>
    <w:rsid w:val="009448FC"/>
    <w:rsid w:val="0094723B"/>
    <w:rsid w:val="00951406"/>
    <w:rsid w:val="00954CCB"/>
    <w:rsid w:val="00955DBE"/>
    <w:rsid w:val="00956762"/>
    <w:rsid w:val="00957F8C"/>
    <w:rsid w:val="009604A5"/>
    <w:rsid w:val="00962B34"/>
    <w:rsid w:val="00970B44"/>
    <w:rsid w:val="00973C60"/>
    <w:rsid w:val="00977C84"/>
    <w:rsid w:val="009808AC"/>
    <w:rsid w:val="00980BD8"/>
    <w:rsid w:val="0098241D"/>
    <w:rsid w:val="00984931"/>
    <w:rsid w:val="00985F4B"/>
    <w:rsid w:val="0099484D"/>
    <w:rsid w:val="00994EE1"/>
    <w:rsid w:val="009A0451"/>
    <w:rsid w:val="009A381C"/>
    <w:rsid w:val="009A4EE9"/>
    <w:rsid w:val="009A552F"/>
    <w:rsid w:val="009A5C7D"/>
    <w:rsid w:val="009B01F1"/>
    <w:rsid w:val="009B4574"/>
    <w:rsid w:val="009B7ECF"/>
    <w:rsid w:val="009C0118"/>
    <w:rsid w:val="009C121C"/>
    <w:rsid w:val="009C2D67"/>
    <w:rsid w:val="009C53D0"/>
    <w:rsid w:val="009C55AC"/>
    <w:rsid w:val="009E20CD"/>
    <w:rsid w:val="009E286E"/>
    <w:rsid w:val="009E29D4"/>
    <w:rsid w:val="009E412B"/>
    <w:rsid w:val="009E53E3"/>
    <w:rsid w:val="009E605C"/>
    <w:rsid w:val="009E7BAD"/>
    <w:rsid w:val="009F1F2A"/>
    <w:rsid w:val="009F5CB1"/>
    <w:rsid w:val="009F6CFC"/>
    <w:rsid w:val="00A02484"/>
    <w:rsid w:val="00A046F9"/>
    <w:rsid w:val="00A05CE3"/>
    <w:rsid w:val="00A0650D"/>
    <w:rsid w:val="00A06557"/>
    <w:rsid w:val="00A06CD2"/>
    <w:rsid w:val="00A123E7"/>
    <w:rsid w:val="00A130A1"/>
    <w:rsid w:val="00A133D9"/>
    <w:rsid w:val="00A153BE"/>
    <w:rsid w:val="00A17D17"/>
    <w:rsid w:val="00A20648"/>
    <w:rsid w:val="00A23AD1"/>
    <w:rsid w:val="00A23F09"/>
    <w:rsid w:val="00A305F2"/>
    <w:rsid w:val="00A32F5A"/>
    <w:rsid w:val="00A33959"/>
    <w:rsid w:val="00A34784"/>
    <w:rsid w:val="00A4252A"/>
    <w:rsid w:val="00A50356"/>
    <w:rsid w:val="00A5119D"/>
    <w:rsid w:val="00A60737"/>
    <w:rsid w:val="00A6096D"/>
    <w:rsid w:val="00A62FA2"/>
    <w:rsid w:val="00A673C6"/>
    <w:rsid w:val="00A70136"/>
    <w:rsid w:val="00A73DBF"/>
    <w:rsid w:val="00A80A40"/>
    <w:rsid w:val="00A8314B"/>
    <w:rsid w:val="00A835E4"/>
    <w:rsid w:val="00A85069"/>
    <w:rsid w:val="00A853B9"/>
    <w:rsid w:val="00A93154"/>
    <w:rsid w:val="00A93ADA"/>
    <w:rsid w:val="00A94B6E"/>
    <w:rsid w:val="00AA5058"/>
    <w:rsid w:val="00AA6975"/>
    <w:rsid w:val="00AB3D2D"/>
    <w:rsid w:val="00AB4D11"/>
    <w:rsid w:val="00AB54C8"/>
    <w:rsid w:val="00AB5701"/>
    <w:rsid w:val="00AC6CCC"/>
    <w:rsid w:val="00AD14CA"/>
    <w:rsid w:val="00AD2823"/>
    <w:rsid w:val="00AD3201"/>
    <w:rsid w:val="00AD3379"/>
    <w:rsid w:val="00AD4EB7"/>
    <w:rsid w:val="00AE2CD4"/>
    <w:rsid w:val="00AE46B7"/>
    <w:rsid w:val="00AE49E9"/>
    <w:rsid w:val="00AE6562"/>
    <w:rsid w:val="00AF12E8"/>
    <w:rsid w:val="00AF168C"/>
    <w:rsid w:val="00AF345C"/>
    <w:rsid w:val="00AF412D"/>
    <w:rsid w:val="00AF52FE"/>
    <w:rsid w:val="00AF612C"/>
    <w:rsid w:val="00B013E1"/>
    <w:rsid w:val="00B063F2"/>
    <w:rsid w:val="00B06BFB"/>
    <w:rsid w:val="00B123FC"/>
    <w:rsid w:val="00B235D2"/>
    <w:rsid w:val="00B31A24"/>
    <w:rsid w:val="00B42EEF"/>
    <w:rsid w:val="00B43B9A"/>
    <w:rsid w:val="00B446C0"/>
    <w:rsid w:val="00B47B97"/>
    <w:rsid w:val="00B51793"/>
    <w:rsid w:val="00B52C1A"/>
    <w:rsid w:val="00B54785"/>
    <w:rsid w:val="00B5732F"/>
    <w:rsid w:val="00B610C4"/>
    <w:rsid w:val="00B66665"/>
    <w:rsid w:val="00B80774"/>
    <w:rsid w:val="00B84D10"/>
    <w:rsid w:val="00B86578"/>
    <w:rsid w:val="00B877E0"/>
    <w:rsid w:val="00B87A50"/>
    <w:rsid w:val="00B928CD"/>
    <w:rsid w:val="00B9415B"/>
    <w:rsid w:val="00B94873"/>
    <w:rsid w:val="00B95D26"/>
    <w:rsid w:val="00B96D2E"/>
    <w:rsid w:val="00BA0EB7"/>
    <w:rsid w:val="00BA201C"/>
    <w:rsid w:val="00BA28CD"/>
    <w:rsid w:val="00BA73E5"/>
    <w:rsid w:val="00BB0DA8"/>
    <w:rsid w:val="00BB47DC"/>
    <w:rsid w:val="00BB5CB3"/>
    <w:rsid w:val="00BC19E3"/>
    <w:rsid w:val="00BC627F"/>
    <w:rsid w:val="00BC6828"/>
    <w:rsid w:val="00BD2E32"/>
    <w:rsid w:val="00BD59DF"/>
    <w:rsid w:val="00BE094F"/>
    <w:rsid w:val="00BE32AE"/>
    <w:rsid w:val="00BE5820"/>
    <w:rsid w:val="00BE7406"/>
    <w:rsid w:val="00BF0444"/>
    <w:rsid w:val="00BF0A17"/>
    <w:rsid w:val="00BF565B"/>
    <w:rsid w:val="00BF5D6F"/>
    <w:rsid w:val="00C00CDF"/>
    <w:rsid w:val="00C1027C"/>
    <w:rsid w:val="00C105BF"/>
    <w:rsid w:val="00C11B54"/>
    <w:rsid w:val="00C14B6C"/>
    <w:rsid w:val="00C15351"/>
    <w:rsid w:val="00C163F4"/>
    <w:rsid w:val="00C31930"/>
    <w:rsid w:val="00C3484E"/>
    <w:rsid w:val="00C3616F"/>
    <w:rsid w:val="00C40FE2"/>
    <w:rsid w:val="00C4325E"/>
    <w:rsid w:val="00C4561F"/>
    <w:rsid w:val="00C5014D"/>
    <w:rsid w:val="00C53FC9"/>
    <w:rsid w:val="00C56EF6"/>
    <w:rsid w:val="00C57AC8"/>
    <w:rsid w:val="00C57BB9"/>
    <w:rsid w:val="00C57EF2"/>
    <w:rsid w:val="00C63B98"/>
    <w:rsid w:val="00C64E83"/>
    <w:rsid w:val="00C65B0A"/>
    <w:rsid w:val="00C70260"/>
    <w:rsid w:val="00C7150B"/>
    <w:rsid w:val="00C745DA"/>
    <w:rsid w:val="00C76085"/>
    <w:rsid w:val="00C7644E"/>
    <w:rsid w:val="00C76D22"/>
    <w:rsid w:val="00C76DDA"/>
    <w:rsid w:val="00C80BA9"/>
    <w:rsid w:val="00C816BE"/>
    <w:rsid w:val="00C84F5C"/>
    <w:rsid w:val="00C95ABE"/>
    <w:rsid w:val="00CA1819"/>
    <w:rsid w:val="00CA6C5D"/>
    <w:rsid w:val="00CA7202"/>
    <w:rsid w:val="00CB0632"/>
    <w:rsid w:val="00CB34B5"/>
    <w:rsid w:val="00CC15D0"/>
    <w:rsid w:val="00CC1A8B"/>
    <w:rsid w:val="00CC2BEE"/>
    <w:rsid w:val="00CC2E31"/>
    <w:rsid w:val="00CC34C2"/>
    <w:rsid w:val="00CC3F82"/>
    <w:rsid w:val="00CC4CF3"/>
    <w:rsid w:val="00CC70CF"/>
    <w:rsid w:val="00CD2ECE"/>
    <w:rsid w:val="00CD7467"/>
    <w:rsid w:val="00CD74C0"/>
    <w:rsid w:val="00CE53DE"/>
    <w:rsid w:val="00CE5879"/>
    <w:rsid w:val="00CE6610"/>
    <w:rsid w:val="00CF0D31"/>
    <w:rsid w:val="00CF67F7"/>
    <w:rsid w:val="00CF6865"/>
    <w:rsid w:val="00D04530"/>
    <w:rsid w:val="00D0753B"/>
    <w:rsid w:val="00D14B94"/>
    <w:rsid w:val="00D14D50"/>
    <w:rsid w:val="00D210CA"/>
    <w:rsid w:val="00D21AD2"/>
    <w:rsid w:val="00D21E4D"/>
    <w:rsid w:val="00D2222D"/>
    <w:rsid w:val="00D23C9A"/>
    <w:rsid w:val="00D253DA"/>
    <w:rsid w:val="00D25D1F"/>
    <w:rsid w:val="00D2726A"/>
    <w:rsid w:val="00D3397D"/>
    <w:rsid w:val="00D379E6"/>
    <w:rsid w:val="00D37A53"/>
    <w:rsid w:val="00D43CBA"/>
    <w:rsid w:val="00D4427D"/>
    <w:rsid w:val="00D4689A"/>
    <w:rsid w:val="00D46B21"/>
    <w:rsid w:val="00D46FD5"/>
    <w:rsid w:val="00D5062D"/>
    <w:rsid w:val="00D53F86"/>
    <w:rsid w:val="00D548FA"/>
    <w:rsid w:val="00D562EC"/>
    <w:rsid w:val="00D60B8A"/>
    <w:rsid w:val="00D61A2C"/>
    <w:rsid w:val="00D61A75"/>
    <w:rsid w:val="00D63198"/>
    <w:rsid w:val="00D64541"/>
    <w:rsid w:val="00D65D94"/>
    <w:rsid w:val="00D67415"/>
    <w:rsid w:val="00D67678"/>
    <w:rsid w:val="00D70FAE"/>
    <w:rsid w:val="00D72C2E"/>
    <w:rsid w:val="00D741FD"/>
    <w:rsid w:val="00D75A05"/>
    <w:rsid w:val="00D81C6C"/>
    <w:rsid w:val="00D82576"/>
    <w:rsid w:val="00D85C29"/>
    <w:rsid w:val="00D872D6"/>
    <w:rsid w:val="00D91136"/>
    <w:rsid w:val="00D91D8E"/>
    <w:rsid w:val="00D93407"/>
    <w:rsid w:val="00D93948"/>
    <w:rsid w:val="00D95FCD"/>
    <w:rsid w:val="00DA119C"/>
    <w:rsid w:val="00DA3575"/>
    <w:rsid w:val="00DA6E31"/>
    <w:rsid w:val="00DB0180"/>
    <w:rsid w:val="00DB0B80"/>
    <w:rsid w:val="00DB2FE5"/>
    <w:rsid w:val="00DB56B1"/>
    <w:rsid w:val="00DC42B3"/>
    <w:rsid w:val="00DC4550"/>
    <w:rsid w:val="00DD1BB4"/>
    <w:rsid w:val="00DD39EC"/>
    <w:rsid w:val="00DD41EF"/>
    <w:rsid w:val="00DD6386"/>
    <w:rsid w:val="00DD6C84"/>
    <w:rsid w:val="00DD77F5"/>
    <w:rsid w:val="00DE0123"/>
    <w:rsid w:val="00DE0A32"/>
    <w:rsid w:val="00DE0F05"/>
    <w:rsid w:val="00DE194B"/>
    <w:rsid w:val="00DE39C7"/>
    <w:rsid w:val="00DE50C0"/>
    <w:rsid w:val="00DE56C3"/>
    <w:rsid w:val="00DE5C95"/>
    <w:rsid w:val="00DE6B8D"/>
    <w:rsid w:val="00DF2771"/>
    <w:rsid w:val="00DF4FB1"/>
    <w:rsid w:val="00DF6442"/>
    <w:rsid w:val="00DF71BB"/>
    <w:rsid w:val="00DF7EFB"/>
    <w:rsid w:val="00E0318A"/>
    <w:rsid w:val="00E07164"/>
    <w:rsid w:val="00E07EAD"/>
    <w:rsid w:val="00E10382"/>
    <w:rsid w:val="00E11CAE"/>
    <w:rsid w:val="00E177B7"/>
    <w:rsid w:val="00E20D59"/>
    <w:rsid w:val="00E22E2C"/>
    <w:rsid w:val="00E245D7"/>
    <w:rsid w:val="00E248ED"/>
    <w:rsid w:val="00E363FC"/>
    <w:rsid w:val="00E410CA"/>
    <w:rsid w:val="00E4144A"/>
    <w:rsid w:val="00E41D55"/>
    <w:rsid w:val="00E43969"/>
    <w:rsid w:val="00E44B3C"/>
    <w:rsid w:val="00E45E7D"/>
    <w:rsid w:val="00E537EE"/>
    <w:rsid w:val="00E563DB"/>
    <w:rsid w:val="00E60FB3"/>
    <w:rsid w:val="00E65A8F"/>
    <w:rsid w:val="00E66B2E"/>
    <w:rsid w:val="00E672D3"/>
    <w:rsid w:val="00E67B3B"/>
    <w:rsid w:val="00E74EBB"/>
    <w:rsid w:val="00E82E04"/>
    <w:rsid w:val="00E86DCE"/>
    <w:rsid w:val="00E90D9B"/>
    <w:rsid w:val="00E91CD5"/>
    <w:rsid w:val="00E94846"/>
    <w:rsid w:val="00E96297"/>
    <w:rsid w:val="00E971C7"/>
    <w:rsid w:val="00EA4F47"/>
    <w:rsid w:val="00EA6AA5"/>
    <w:rsid w:val="00EA717B"/>
    <w:rsid w:val="00EB421E"/>
    <w:rsid w:val="00EC0454"/>
    <w:rsid w:val="00EC0680"/>
    <w:rsid w:val="00ED32DD"/>
    <w:rsid w:val="00ED5F79"/>
    <w:rsid w:val="00EE09DC"/>
    <w:rsid w:val="00EE22A3"/>
    <w:rsid w:val="00EE6B42"/>
    <w:rsid w:val="00F01688"/>
    <w:rsid w:val="00F040CF"/>
    <w:rsid w:val="00F05778"/>
    <w:rsid w:val="00F05993"/>
    <w:rsid w:val="00F05CAA"/>
    <w:rsid w:val="00F05D81"/>
    <w:rsid w:val="00F070F3"/>
    <w:rsid w:val="00F11033"/>
    <w:rsid w:val="00F241B1"/>
    <w:rsid w:val="00F27FAB"/>
    <w:rsid w:val="00F3016C"/>
    <w:rsid w:val="00F33B28"/>
    <w:rsid w:val="00F35707"/>
    <w:rsid w:val="00F400B8"/>
    <w:rsid w:val="00F4015E"/>
    <w:rsid w:val="00F40ADF"/>
    <w:rsid w:val="00F40B35"/>
    <w:rsid w:val="00F41EA6"/>
    <w:rsid w:val="00F451C1"/>
    <w:rsid w:val="00F45404"/>
    <w:rsid w:val="00F46767"/>
    <w:rsid w:val="00F50727"/>
    <w:rsid w:val="00F53AA5"/>
    <w:rsid w:val="00F549BC"/>
    <w:rsid w:val="00F56435"/>
    <w:rsid w:val="00F56EA5"/>
    <w:rsid w:val="00F57FAA"/>
    <w:rsid w:val="00F602FD"/>
    <w:rsid w:val="00F63474"/>
    <w:rsid w:val="00F63735"/>
    <w:rsid w:val="00F643AA"/>
    <w:rsid w:val="00F6541C"/>
    <w:rsid w:val="00F65BDC"/>
    <w:rsid w:val="00F74F05"/>
    <w:rsid w:val="00F75561"/>
    <w:rsid w:val="00F7612F"/>
    <w:rsid w:val="00F81FF5"/>
    <w:rsid w:val="00F8619A"/>
    <w:rsid w:val="00F906C0"/>
    <w:rsid w:val="00F91836"/>
    <w:rsid w:val="00F964F1"/>
    <w:rsid w:val="00FA08AF"/>
    <w:rsid w:val="00FA2475"/>
    <w:rsid w:val="00FA6348"/>
    <w:rsid w:val="00FA7245"/>
    <w:rsid w:val="00FB18A5"/>
    <w:rsid w:val="00FB3B55"/>
    <w:rsid w:val="00FB54AF"/>
    <w:rsid w:val="00FB5D4B"/>
    <w:rsid w:val="00FB620F"/>
    <w:rsid w:val="00FB72C3"/>
    <w:rsid w:val="00FC28E1"/>
    <w:rsid w:val="00FC5155"/>
    <w:rsid w:val="00FD0096"/>
    <w:rsid w:val="00FD1C06"/>
    <w:rsid w:val="00FD2C2B"/>
    <w:rsid w:val="00FD3DAC"/>
    <w:rsid w:val="00FD46D3"/>
    <w:rsid w:val="00FD58E5"/>
    <w:rsid w:val="00FE07F7"/>
    <w:rsid w:val="00FE0ED4"/>
    <w:rsid w:val="00FE53E8"/>
    <w:rsid w:val="00FE5681"/>
    <w:rsid w:val="00FF0E3B"/>
    <w:rsid w:val="00FF10A0"/>
    <w:rsid w:val="00FF3CF0"/>
    <w:rsid w:val="00FF3F38"/>
    <w:rsid w:val="00FF55A4"/>
    <w:rsid w:val="00FF6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0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4427D"/>
    <w:rPr>
      <w:color w:val="0000FF"/>
      <w:u w:val="single"/>
    </w:rPr>
  </w:style>
  <w:style w:type="character" w:customStyle="1" w:styleId="tocnumber">
    <w:name w:val="tocnumber"/>
    <w:basedOn w:val="a0"/>
    <w:rsid w:val="00D4427D"/>
  </w:style>
  <w:style w:type="character" w:customStyle="1" w:styleId="toctext">
    <w:name w:val="toctext"/>
    <w:basedOn w:val="a0"/>
    <w:rsid w:val="00D4427D"/>
  </w:style>
  <w:style w:type="table" w:styleId="a4">
    <w:name w:val="Table Grid"/>
    <w:basedOn w:val="a1"/>
    <w:rsid w:val="00773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2F3105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2F3105"/>
    <w:pPr>
      <w:spacing w:before="100" w:beforeAutospacing="1" w:after="100" w:afterAutospacing="1"/>
    </w:pPr>
  </w:style>
  <w:style w:type="paragraph" w:styleId="a7">
    <w:name w:val="footnote text"/>
    <w:basedOn w:val="a"/>
    <w:semiHidden/>
    <w:rsid w:val="008E22C9"/>
    <w:rPr>
      <w:sz w:val="20"/>
      <w:szCs w:val="20"/>
    </w:rPr>
  </w:style>
  <w:style w:type="character" w:styleId="a8">
    <w:name w:val="footnote reference"/>
    <w:basedOn w:val="a0"/>
    <w:semiHidden/>
    <w:rsid w:val="008E22C9"/>
    <w:rPr>
      <w:vertAlign w:val="superscript"/>
    </w:rPr>
  </w:style>
  <w:style w:type="paragraph" w:styleId="a9">
    <w:name w:val="header"/>
    <w:basedOn w:val="a"/>
    <w:link w:val="aa"/>
    <w:uiPriority w:val="99"/>
    <w:rsid w:val="0051175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1175E"/>
    <w:rPr>
      <w:sz w:val="24"/>
      <w:szCs w:val="24"/>
    </w:rPr>
  </w:style>
  <w:style w:type="paragraph" w:styleId="ab">
    <w:name w:val="footer"/>
    <w:basedOn w:val="a"/>
    <w:link w:val="ac"/>
    <w:rsid w:val="0051175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1175E"/>
    <w:rPr>
      <w:sz w:val="24"/>
      <w:szCs w:val="24"/>
    </w:rPr>
  </w:style>
  <w:style w:type="paragraph" w:customStyle="1" w:styleId="ConsPlusNonformat">
    <w:name w:val="ConsPlusNonformat"/>
    <w:uiPriority w:val="99"/>
    <w:rsid w:val="004D0ABD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1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1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0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5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8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87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83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4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4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7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43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0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5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7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6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4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0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9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40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2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5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10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3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94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8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91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44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8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5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6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4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9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4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5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0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6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6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2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1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49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6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0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1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5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4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9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1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0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2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1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3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0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9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5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4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2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1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1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0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1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9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9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7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2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6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46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37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05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0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33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21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75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1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2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53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55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5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5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4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5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6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73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5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1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4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43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18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94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8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10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9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8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2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8B3EA-E034-46B5-8EF3-EE735240B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1571</TotalTime>
  <Pages>9</Pages>
  <Words>2606</Words>
  <Characters>14860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kuderovaog</dc:creator>
  <cp:keywords/>
  <cp:lastModifiedBy>кормилец</cp:lastModifiedBy>
  <cp:revision>590</cp:revision>
  <cp:lastPrinted>2015-06-09T11:38:00Z</cp:lastPrinted>
  <dcterms:created xsi:type="dcterms:W3CDTF">2012-12-24T04:31:00Z</dcterms:created>
  <dcterms:modified xsi:type="dcterms:W3CDTF">2015-08-07T05:17:00Z</dcterms:modified>
</cp:coreProperties>
</file>